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01" w:rsidRDefault="00643401" w:rsidP="00E6504A"/>
    <w:p w:rsidR="00643401" w:rsidRDefault="00643401" w:rsidP="00E6504A"/>
    <w:p w:rsidR="00046BED" w:rsidRDefault="00046BED" w:rsidP="00046B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РОССИЙСКАЯ ФЕДЕРАЦИЯ</w:t>
      </w:r>
    </w:p>
    <w:p w:rsidR="00046BED" w:rsidRDefault="00046BED" w:rsidP="00046BE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ОРЛОВСКАЯ  ОБЛАСТЬ</w:t>
      </w:r>
      <w:proofErr w:type="gramEnd"/>
    </w:p>
    <w:p w:rsidR="00046BED" w:rsidRDefault="00046BED" w:rsidP="00046BE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ТРОСНЯНСКИЙ  РАЙОН</w:t>
      </w:r>
      <w:proofErr w:type="gramEnd"/>
    </w:p>
    <w:p w:rsidR="00046BED" w:rsidRDefault="00046BED" w:rsidP="00046BED">
      <w:pPr>
        <w:jc w:val="center"/>
        <w:rPr>
          <w:sz w:val="28"/>
          <w:szCs w:val="28"/>
        </w:rPr>
      </w:pPr>
    </w:p>
    <w:p w:rsidR="00046BED" w:rsidRDefault="00046BED" w:rsidP="00046BE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ЛОМОВЕЦКИЙ  СЕЛЬСКИЙ</w:t>
      </w:r>
      <w:proofErr w:type="gramEnd"/>
      <w:r>
        <w:rPr>
          <w:sz w:val="28"/>
          <w:szCs w:val="28"/>
        </w:rPr>
        <w:t xml:space="preserve"> СОВЕТ  НАРОДНЫХ  ДЕПУТАТОВ</w:t>
      </w:r>
    </w:p>
    <w:p w:rsidR="00046BED" w:rsidRDefault="00046BED" w:rsidP="00046BED">
      <w:pPr>
        <w:jc w:val="center"/>
        <w:rPr>
          <w:sz w:val="28"/>
          <w:szCs w:val="28"/>
        </w:rPr>
      </w:pPr>
    </w:p>
    <w:p w:rsidR="00046BED" w:rsidRDefault="00046BED" w:rsidP="00046BE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43401" w:rsidRDefault="00643401" w:rsidP="00E6504A"/>
    <w:p w:rsidR="00643401" w:rsidRDefault="00643401" w:rsidP="00643401">
      <w:pPr>
        <w:jc w:val="center"/>
      </w:pPr>
    </w:p>
    <w:p w:rsidR="00BE228A" w:rsidRDefault="00BE228A" w:rsidP="00046BED"/>
    <w:p w:rsidR="00341578" w:rsidRDefault="00E159FF" w:rsidP="00643401">
      <w:r>
        <w:t xml:space="preserve">     </w:t>
      </w:r>
      <w:proofErr w:type="gramStart"/>
      <w:r w:rsidR="00B95F27">
        <w:t>От</w:t>
      </w:r>
      <w:r w:rsidR="004611AD">
        <w:t xml:space="preserve"> </w:t>
      </w:r>
      <w:r w:rsidR="003A7639">
        <w:t xml:space="preserve"> 30</w:t>
      </w:r>
      <w:proofErr w:type="gramEnd"/>
      <w:r w:rsidR="003A7639">
        <w:t xml:space="preserve"> октября </w:t>
      </w:r>
      <w:r w:rsidR="00643401">
        <w:t xml:space="preserve"> 201</w:t>
      </w:r>
      <w:r w:rsidR="00F32165">
        <w:t>9</w:t>
      </w:r>
      <w:r w:rsidR="00643401">
        <w:t xml:space="preserve"> г.                           </w:t>
      </w:r>
      <w:r w:rsidR="00B95F27">
        <w:t xml:space="preserve">                         </w:t>
      </w:r>
      <w:r w:rsidR="00D97002">
        <w:t xml:space="preserve">                               </w:t>
      </w:r>
      <w:r w:rsidR="00B95F27">
        <w:t xml:space="preserve">   №</w:t>
      </w:r>
      <w:r w:rsidR="00341578">
        <w:t xml:space="preserve"> 114</w:t>
      </w:r>
    </w:p>
    <w:p w:rsidR="00643401" w:rsidRDefault="00E159FF" w:rsidP="00643401">
      <w:r>
        <w:t xml:space="preserve">    </w:t>
      </w:r>
      <w:r w:rsidR="00643401">
        <w:t xml:space="preserve"> с. Ломовец    </w:t>
      </w:r>
    </w:p>
    <w:p w:rsidR="00643401" w:rsidRDefault="00643401" w:rsidP="00643401">
      <w:r>
        <w:t xml:space="preserve">                                                                                                </w:t>
      </w:r>
    </w:p>
    <w:p w:rsidR="00643401" w:rsidRDefault="00E159FF" w:rsidP="00643401">
      <w:r>
        <w:t xml:space="preserve">     </w:t>
      </w:r>
      <w:r w:rsidR="00643401">
        <w:t xml:space="preserve">Об исполнении </w:t>
      </w:r>
      <w:proofErr w:type="gramStart"/>
      <w:r w:rsidR="00643401">
        <w:t>бюджета  Ломовецкого</w:t>
      </w:r>
      <w:proofErr w:type="gramEnd"/>
      <w:r w:rsidR="00643401">
        <w:t xml:space="preserve"> </w:t>
      </w:r>
    </w:p>
    <w:p w:rsidR="00643401" w:rsidRDefault="00E159FF" w:rsidP="00643401">
      <w:r>
        <w:t xml:space="preserve">    </w:t>
      </w:r>
      <w:r w:rsidR="00B95F27">
        <w:t xml:space="preserve"> сел</w:t>
      </w:r>
      <w:r w:rsidR="005329BD">
        <w:t xml:space="preserve">ьского поселения  за </w:t>
      </w:r>
      <w:r w:rsidR="00B43219">
        <w:t xml:space="preserve">3 квартал </w:t>
      </w:r>
      <w:r w:rsidR="00643401">
        <w:t xml:space="preserve"> 201</w:t>
      </w:r>
      <w:r w:rsidR="00F32165">
        <w:t>9</w:t>
      </w:r>
      <w:r w:rsidR="00643401">
        <w:t xml:space="preserve"> год</w:t>
      </w:r>
      <w:r w:rsidR="0026283E">
        <w:t>а</w:t>
      </w:r>
      <w:bookmarkStart w:id="0" w:name="_GoBack"/>
      <w:bookmarkEnd w:id="0"/>
      <w:r w:rsidR="00643401">
        <w:t>.</w:t>
      </w:r>
    </w:p>
    <w:p w:rsidR="00643401" w:rsidRDefault="00643401" w:rsidP="00643401"/>
    <w:p w:rsidR="00643401" w:rsidRDefault="00046BED" w:rsidP="000B04BF">
      <w:r>
        <w:t xml:space="preserve">Рассмотрев представленный администрацией Ломовецкого сельского поселения отчет  </w:t>
      </w:r>
      <w:r w:rsidR="00643401">
        <w:t xml:space="preserve">  </w:t>
      </w:r>
      <w:r>
        <w:t xml:space="preserve">     </w:t>
      </w:r>
      <w:r w:rsidR="000B04BF">
        <w:t xml:space="preserve">     </w:t>
      </w:r>
      <w:r w:rsidR="00643401">
        <w:t xml:space="preserve">об исполнении </w:t>
      </w:r>
      <w:proofErr w:type="gramStart"/>
      <w:r w:rsidR="00643401">
        <w:t>бюдж</w:t>
      </w:r>
      <w:r w:rsidR="000B04BF">
        <w:t>ета  с</w:t>
      </w:r>
      <w:r w:rsidR="00E74E71">
        <w:t>ельского</w:t>
      </w:r>
      <w:proofErr w:type="gramEnd"/>
      <w:r w:rsidR="00E74E71">
        <w:t xml:space="preserve">  поселения за </w:t>
      </w:r>
      <w:r w:rsidR="00B43219">
        <w:t>3 квартал</w:t>
      </w:r>
      <w:r w:rsidR="004C7C62">
        <w:t xml:space="preserve"> </w:t>
      </w:r>
      <w:r w:rsidR="00F32165">
        <w:t>2019</w:t>
      </w:r>
      <w:r w:rsidR="00643401">
        <w:t xml:space="preserve"> года</w:t>
      </w:r>
    </w:p>
    <w:p w:rsidR="00643401" w:rsidRDefault="009A0C9B" w:rsidP="00643401">
      <w:r>
        <w:t xml:space="preserve">         </w:t>
      </w:r>
      <w:r w:rsidR="00643401">
        <w:t xml:space="preserve">  Ломовецк</w:t>
      </w:r>
      <w:r>
        <w:t xml:space="preserve">ий сельский Совет народных депутатов </w:t>
      </w:r>
      <w:proofErr w:type="gramStart"/>
      <w:r>
        <w:t>Решил</w:t>
      </w:r>
      <w:proofErr w:type="gramEnd"/>
      <w:r w:rsidR="00643401">
        <w:t>:</w:t>
      </w:r>
    </w:p>
    <w:p w:rsidR="0005797B" w:rsidRDefault="0005797B" w:rsidP="00E159FF"/>
    <w:p w:rsidR="00643401" w:rsidRDefault="009A0C9B" w:rsidP="00E159FF">
      <w:pPr>
        <w:pStyle w:val="a4"/>
        <w:numPr>
          <w:ilvl w:val="0"/>
          <w:numId w:val="1"/>
        </w:numPr>
      </w:pPr>
      <w:r>
        <w:t>Принять к сведению</w:t>
      </w:r>
      <w:r w:rsidR="00643401">
        <w:t xml:space="preserve"> </w:t>
      </w:r>
      <w:r w:rsidR="006D0595">
        <w:t>отчет об исполнении</w:t>
      </w:r>
      <w:r w:rsidR="00643401">
        <w:t xml:space="preserve"> бюджет</w:t>
      </w:r>
      <w:r w:rsidR="006D0595">
        <w:t>а</w:t>
      </w:r>
      <w:r w:rsidR="00643401">
        <w:t xml:space="preserve"> </w:t>
      </w:r>
      <w:proofErr w:type="gramStart"/>
      <w:r w:rsidR="00643401">
        <w:t>Ломовец</w:t>
      </w:r>
      <w:r w:rsidR="005329BD">
        <w:t>кого  сельского</w:t>
      </w:r>
      <w:proofErr w:type="gramEnd"/>
      <w:r w:rsidR="005329BD">
        <w:t xml:space="preserve">  поселения за </w:t>
      </w:r>
      <w:r w:rsidR="00B43219">
        <w:t>3 квартал</w:t>
      </w:r>
      <w:r w:rsidR="00F32165">
        <w:t xml:space="preserve"> 2019</w:t>
      </w:r>
      <w:r w:rsidR="00643401">
        <w:t xml:space="preserve"> года по доходам в сумме </w:t>
      </w:r>
      <w:r w:rsidR="00D75E24">
        <w:t>–</w:t>
      </w:r>
      <w:r w:rsidR="00643401">
        <w:t xml:space="preserve"> </w:t>
      </w:r>
      <w:r w:rsidR="00B43219">
        <w:t>980,5</w:t>
      </w:r>
      <w:r w:rsidR="00D75E24">
        <w:t xml:space="preserve"> тыс. рублей</w:t>
      </w:r>
      <w:r w:rsidR="00B07CDE">
        <w:t xml:space="preserve"> и по расходам в сумме </w:t>
      </w:r>
      <w:r w:rsidR="00B43219">
        <w:t>928,4</w:t>
      </w:r>
      <w:r w:rsidR="00F22F02">
        <w:t xml:space="preserve"> тыс.</w:t>
      </w:r>
      <w:r w:rsidR="003A7639">
        <w:t xml:space="preserve"> </w:t>
      </w:r>
      <w:r w:rsidR="00F22F02">
        <w:t xml:space="preserve">рублей с превышением </w:t>
      </w:r>
      <w:r w:rsidR="000B04BF">
        <w:t xml:space="preserve"> </w:t>
      </w:r>
      <w:r w:rsidR="00B07CDE">
        <w:t>доход</w:t>
      </w:r>
      <w:r w:rsidR="002C0A5B">
        <w:t>ов над расходами</w:t>
      </w:r>
      <w:r w:rsidR="00F22F02">
        <w:t xml:space="preserve"> (</w:t>
      </w:r>
      <w:r w:rsidR="00AE03B5">
        <w:t>профицит</w:t>
      </w:r>
      <w:r w:rsidR="00F22F02">
        <w:t xml:space="preserve"> местного бюджета) в сумме</w:t>
      </w:r>
      <w:r w:rsidR="007A5E2E">
        <w:t xml:space="preserve"> </w:t>
      </w:r>
      <w:r w:rsidR="00B43219">
        <w:t>52,1</w:t>
      </w:r>
      <w:r w:rsidR="007A5E2E">
        <w:t xml:space="preserve"> тыс.</w:t>
      </w:r>
      <w:r w:rsidR="003A7639">
        <w:t xml:space="preserve"> </w:t>
      </w:r>
      <w:r w:rsidR="007A5E2E">
        <w:t>рублей со следующими показателями:</w:t>
      </w:r>
    </w:p>
    <w:p w:rsidR="007A5E2E" w:rsidRDefault="007A5E2E" w:rsidP="00E159FF">
      <w:pPr>
        <w:pStyle w:val="a4"/>
      </w:pPr>
      <w:r>
        <w:t>-</w:t>
      </w:r>
      <w:r w:rsidR="009A0C9B">
        <w:t xml:space="preserve"> </w:t>
      </w:r>
      <w:proofErr w:type="gramStart"/>
      <w:r w:rsidR="009A0C9B">
        <w:t xml:space="preserve">по </w:t>
      </w:r>
      <w:r>
        <w:t xml:space="preserve"> источник</w:t>
      </w:r>
      <w:r w:rsidR="009A0C9B">
        <w:t>ам</w:t>
      </w:r>
      <w:proofErr w:type="gramEnd"/>
      <w:r>
        <w:t xml:space="preserve">  финансирования дефицита бюджета Ломовецкого сельского поселения за </w:t>
      </w:r>
      <w:r w:rsidR="00B43219">
        <w:t>3 квартал</w:t>
      </w:r>
      <w:r w:rsidR="00F32165">
        <w:t xml:space="preserve"> 2019</w:t>
      </w:r>
      <w:r>
        <w:t xml:space="preserve"> года согласно приложе</w:t>
      </w:r>
      <w:r w:rsidR="009A0C9B">
        <w:t>нию 1 к настоящему решению</w:t>
      </w:r>
      <w:r>
        <w:t>;</w:t>
      </w:r>
    </w:p>
    <w:p w:rsidR="007A5E2E" w:rsidRDefault="007A5E2E" w:rsidP="00E159FF">
      <w:pPr>
        <w:pStyle w:val="a4"/>
      </w:pPr>
      <w:r>
        <w:t xml:space="preserve">- </w:t>
      </w:r>
      <w:r w:rsidR="009A0C9B">
        <w:t>по доходам</w:t>
      </w:r>
      <w:r>
        <w:t xml:space="preserve"> бюджета Ломовецкого сельского поселения за </w:t>
      </w:r>
      <w:r w:rsidR="00B43219">
        <w:t>3 квартал</w:t>
      </w:r>
      <w:r w:rsidR="00F32165">
        <w:t xml:space="preserve"> 2019</w:t>
      </w:r>
      <w:r>
        <w:t xml:space="preserve"> </w:t>
      </w:r>
      <w:proofErr w:type="gramStart"/>
      <w:r>
        <w:t>года  согласно</w:t>
      </w:r>
      <w:proofErr w:type="gramEnd"/>
      <w:r>
        <w:t xml:space="preserve"> приложению </w:t>
      </w:r>
      <w:r w:rsidR="002D6A40">
        <w:t xml:space="preserve">2 к настоящему </w:t>
      </w:r>
      <w:r w:rsidR="009A0C9B">
        <w:t>решению</w:t>
      </w:r>
      <w:r w:rsidR="002D6A40">
        <w:t>;</w:t>
      </w:r>
    </w:p>
    <w:p w:rsidR="002D6A40" w:rsidRDefault="002D6A40" w:rsidP="00E159FF">
      <w:pPr>
        <w:pStyle w:val="a4"/>
      </w:pPr>
      <w:r>
        <w:t>-</w:t>
      </w:r>
      <w:r w:rsidR="00B302B5">
        <w:t xml:space="preserve"> распределение бюджетных ассигнований по разделам и </w:t>
      </w:r>
      <w:proofErr w:type="gramStart"/>
      <w:r w:rsidR="00B302B5">
        <w:t>подразделам  классификации</w:t>
      </w:r>
      <w:proofErr w:type="gramEnd"/>
      <w:r w:rsidR="00B302B5">
        <w:t xml:space="preserve"> расходов за </w:t>
      </w:r>
      <w:r w:rsidR="00B43219">
        <w:t>3 квартал</w:t>
      </w:r>
      <w:r w:rsidR="00F32165">
        <w:t xml:space="preserve"> 2019</w:t>
      </w:r>
      <w:r w:rsidR="00B302B5">
        <w:t xml:space="preserve"> года бюджета Ломовецкого сельского поселения согласно приложению 3 к настоящему </w:t>
      </w:r>
      <w:r w:rsidR="004C7C62">
        <w:t>решению</w:t>
      </w:r>
      <w:r w:rsidR="00B302B5">
        <w:t>;</w:t>
      </w:r>
    </w:p>
    <w:p w:rsidR="00B302B5" w:rsidRDefault="00B302B5" w:rsidP="00E159FF">
      <w:pPr>
        <w:pStyle w:val="a4"/>
      </w:pPr>
      <w:r>
        <w:t>-</w:t>
      </w:r>
      <w:r w:rsidR="009A0C9B">
        <w:t xml:space="preserve"> по распределению</w:t>
      </w:r>
      <w:r>
        <w:t xml:space="preserve"> бюджетных ассигнований по разделам и подразделам, целевым статьям и видам расходов, классификации расходов бюджета Ломовецкого сельского поселения за </w:t>
      </w:r>
      <w:r w:rsidR="00B43219">
        <w:t>3 квартал</w:t>
      </w:r>
      <w:r w:rsidR="00F32165">
        <w:t xml:space="preserve"> 2019</w:t>
      </w:r>
      <w:r w:rsidR="00FB709A">
        <w:t xml:space="preserve"> </w:t>
      </w:r>
      <w:r>
        <w:t>года согласно приложе</w:t>
      </w:r>
      <w:r w:rsidR="009A0C9B">
        <w:t>нию 4 к настоящему решению</w:t>
      </w:r>
      <w:r>
        <w:t>;</w:t>
      </w:r>
    </w:p>
    <w:p w:rsidR="00B302B5" w:rsidRDefault="00B302B5" w:rsidP="00E159FF">
      <w:pPr>
        <w:pStyle w:val="a4"/>
      </w:pPr>
      <w:r>
        <w:t xml:space="preserve">- ведомственная структура расходов бюджета Ломовецкого сельского поселения за </w:t>
      </w:r>
      <w:r w:rsidR="00B43219">
        <w:t>3 квартал</w:t>
      </w:r>
      <w:r w:rsidR="00F32165">
        <w:t xml:space="preserve"> 2019</w:t>
      </w:r>
      <w:r>
        <w:t xml:space="preserve"> года согласно прило</w:t>
      </w:r>
      <w:r w:rsidR="009A0C9B">
        <w:t>жению 5</w:t>
      </w:r>
      <w:r w:rsidR="00341578">
        <w:t xml:space="preserve"> к</w:t>
      </w:r>
      <w:r w:rsidR="009A0C9B">
        <w:t xml:space="preserve"> настоящему решению</w:t>
      </w:r>
      <w:r>
        <w:t>;</w:t>
      </w:r>
    </w:p>
    <w:p w:rsidR="00B302B5" w:rsidRDefault="00B302B5" w:rsidP="00E159FF">
      <w:pPr>
        <w:pStyle w:val="a4"/>
      </w:pPr>
    </w:p>
    <w:p w:rsidR="00643401" w:rsidRPr="00F3775E" w:rsidRDefault="00532D40" w:rsidP="00E159FF">
      <w:r>
        <w:t xml:space="preserve">    </w:t>
      </w:r>
      <w:r w:rsidR="00B302B5">
        <w:t>2</w:t>
      </w:r>
      <w:r w:rsidR="00643401">
        <w:t xml:space="preserve">.  </w:t>
      </w:r>
      <w:proofErr w:type="gramStart"/>
      <w:r w:rsidR="00643401">
        <w:t xml:space="preserve">Настоящее  </w:t>
      </w:r>
      <w:r w:rsidR="009A0C9B">
        <w:t>реш</w:t>
      </w:r>
      <w:r>
        <w:t>ение</w:t>
      </w:r>
      <w:proofErr w:type="gramEnd"/>
      <w:r>
        <w:t xml:space="preserve"> вступает в силу со дня обна</w:t>
      </w:r>
      <w:r w:rsidR="009A0C9B">
        <w:t>родования</w:t>
      </w:r>
      <w:r w:rsidR="00643401">
        <w:t>.</w:t>
      </w:r>
    </w:p>
    <w:p w:rsidR="00643401" w:rsidRDefault="00643401" w:rsidP="00E159FF">
      <w:pPr>
        <w:tabs>
          <w:tab w:val="left" w:pos="1124"/>
        </w:tabs>
      </w:pPr>
    </w:p>
    <w:p w:rsidR="00643401" w:rsidRDefault="00643401" w:rsidP="00E159FF">
      <w:pPr>
        <w:tabs>
          <w:tab w:val="left" w:pos="1124"/>
        </w:tabs>
      </w:pPr>
    </w:p>
    <w:p w:rsidR="00643401" w:rsidRDefault="00643401" w:rsidP="00E159FF">
      <w:pPr>
        <w:tabs>
          <w:tab w:val="left" w:pos="1124"/>
        </w:tabs>
      </w:pPr>
    </w:p>
    <w:p w:rsidR="00643401" w:rsidRDefault="00FF0DA3" w:rsidP="00643401">
      <w:r>
        <w:t xml:space="preserve">     </w:t>
      </w:r>
      <w:r w:rsidR="0013632C">
        <w:t>Г</w:t>
      </w:r>
      <w:r w:rsidR="00532D40">
        <w:t>лав</w:t>
      </w:r>
      <w:r w:rsidR="0013632C">
        <w:t>а</w:t>
      </w:r>
      <w:r w:rsidR="00643401">
        <w:t xml:space="preserve"> сельского поселения                                                         </w:t>
      </w:r>
      <w:r w:rsidR="0013632C">
        <w:t>А</w:t>
      </w:r>
      <w:r w:rsidR="00532D40">
        <w:t>.В.</w:t>
      </w:r>
      <w:r w:rsidR="00B07CDE">
        <w:t xml:space="preserve"> </w:t>
      </w:r>
      <w:r w:rsidR="0013632C">
        <w:t>Канаев</w:t>
      </w:r>
    </w:p>
    <w:p w:rsidR="00643401" w:rsidRDefault="00643401" w:rsidP="00E6504A"/>
    <w:p w:rsidR="00643401" w:rsidRDefault="00643401" w:rsidP="00E6504A"/>
    <w:p w:rsidR="00341578" w:rsidRDefault="00341578" w:rsidP="00E6504A"/>
    <w:p w:rsidR="00341578" w:rsidRDefault="00341578" w:rsidP="00E6504A"/>
    <w:p w:rsidR="00341578" w:rsidRDefault="00341578" w:rsidP="00E6504A"/>
    <w:p w:rsidR="00341578" w:rsidRDefault="00341578" w:rsidP="00E6504A"/>
    <w:p w:rsidR="00341578" w:rsidRDefault="00341578" w:rsidP="00E6504A"/>
    <w:p w:rsidR="00341578" w:rsidRDefault="00341578" w:rsidP="00E6504A"/>
    <w:p w:rsidR="00341578" w:rsidRDefault="00341578" w:rsidP="00E6504A"/>
    <w:p w:rsidR="00534B96" w:rsidRDefault="00534B96" w:rsidP="00534B96">
      <w:pPr>
        <w:tabs>
          <w:tab w:val="left" w:pos="6150"/>
        </w:tabs>
        <w:jc w:val="right"/>
      </w:pPr>
      <w:r>
        <w:t>Приложение 1</w:t>
      </w:r>
    </w:p>
    <w:p w:rsidR="00534B96" w:rsidRDefault="00534B96" w:rsidP="00534B96">
      <w:pPr>
        <w:tabs>
          <w:tab w:val="left" w:pos="5655"/>
        </w:tabs>
        <w:jc w:val="right"/>
      </w:pPr>
      <w:r>
        <w:t xml:space="preserve">к решению Ломовецкого сельского </w:t>
      </w:r>
    </w:p>
    <w:p w:rsidR="00534B96" w:rsidRDefault="00534B96" w:rsidP="00534B96">
      <w:pPr>
        <w:tabs>
          <w:tab w:val="left" w:pos="5655"/>
        </w:tabs>
        <w:jc w:val="right"/>
      </w:pPr>
      <w:r>
        <w:t>Сов</w:t>
      </w:r>
      <w:r w:rsidR="003A7639">
        <w:t xml:space="preserve">ета народных </w:t>
      </w:r>
      <w:proofErr w:type="gramStart"/>
      <w:r w:rsidR="003A7639">
        <w:t xml:space="preserve">депутатов  </w:t>
      </w:r>
      <w:r>
        <w:t>от</w:t>
      </w:r>
      <w:proofErr w:type="gramEnd"/>
      <w:r>
        <w:t xml:space="preserve">  </w:t>
      </w:r>
      <w:r w:rsidR="003A7639">
        <w:t>30</w:t>
      </w:r>
      <w:r>
        <w:t>.10.2019г</w:t>
      </w:r>
      <w:r w:rsidR="003A7639">
        <w:t>. № 114</w:t>
      </w:r>
    </w:p>
    <w:p w:rsidR="00534B96" w:rsidRDefault="00534B96" w:rsidP="00534B96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534B96" w:rsidRDefault="00534B96" w:rsidP="00534B96">
      <w:r>
        <w:t>Источники финансирования дефицита бюджета Ломовецкого сельского поселения</w:t>
      </w:r>
    </w:p>
    <w:p w:rsidR="00534B96" w:rsidRDefault="00534B96" w:rsidP="00534B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211"/>
        <w:gridCol w:w="986"/>
        <w:gridCol w:w="1141"/>
      </w:tblGrid>
      <w:tr w:rsidR="00534B96" w:rsidTr="00534B96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2019года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534B96" w:rsidTr="00534B96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96" w:rsidRDefault="00534B96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96" w:rsidRDefault="00534B96">
            <w:pPr>
              <w:rPr>
                <w:sz w:val="22"/>
                <w:szCs w:val="22"/>
              </w:rPr>
            </w:pPr>
          </w:p>
          <w:p w:rsidR="00534B96" w:rsidRDefault="0053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-52,1</w:t>
            </w:r>
          </w:p>
        </w:tc>
      </w:tr>
      <w:tr w:rsidR="00534B96" w:rsidTr="00534B96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96" w:rsidRDefault="00534B96">
            <w:pPr>
              <w:rPr>
                <w:sz w:val="18"/>
                <w:szCs w:val="18"/>
              </w:rPr>
            </w:pPr>
          </w:p>
          <w:p w:rsidR="00534B96" w:rsidRDefault="0053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-1040,8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-980,5</w:t>
            </w:r>
          </w:p>
        </w:tc>
      </w:tr>
      <w:tr w:rsidR="00534B96" w:rsidTr="00534B96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r>
              <w:t xml:space="preserve">Увеличение остатков средств бюджетов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-1040,8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-980,5</w:t>
            </w:r>
          </w:p>
        </w:tc>
      </w:tr>
      <w:tr w:rsidR="00534B96" w:rsidTr="00534B96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-1040,8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-980,5</w:t>
            </w:r>
          </w:p>
        </w:tc>
      </w:tr>
      <w:tr w:rsidR="00534B96" w:rsidTr="00534B96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-1040,8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-980,5</w:t>
            </w:r>
          </w:p>
        </w:tc>
      </w:tr>
      <w:tr w:rsidR="00534B96" w:rsidTr="00534B96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534B96" w:rsidRDefault="00534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928,4</w:t>
            </w:r>
          </w:p>
        </w:tc>
      </w:tr>
      <w:tr w:rsidR="00534B96" w:rsidTr="00534B96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928,4</w:t>
            </w:r>
          </w:p>
        </w:tc>
      </w:tr>
      <w:tr w:rsidR="00534B96" w:rsidTr="00534B96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928,4</w:t>
            </w:r>
          </w:p>
        </w:tc>
      </w:tr>
      <w:tr w:rsidR="00534B96" w:rsidTr="00534B96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96" w:rsidRDefault="0053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928,4</w:t>
            </w:r>
          </w:p>
        </w:tc>
      </w:tr>
    </w:tbl>
    <w:p w:rsidR="00534B96" w:rsidRDefault="00534B96" w:rsidP="00534B96">
      <w:pPr>
        <w:rPr>
          <w:sz w:val="18"/>
          <w:szCs w:val="18"/>
        </w:rPr>
      </w:pPr>
    </w:p>
    <w:p w:rsidR="00534B96" w:rsidRDefault="00534B96" w:rsidP="00534B96">
      <w:pPr>
        <w:rPr>
          <w:sz w:val="18"/>
          <w:szCs w:val="18"/>
        </w:rPr>
      </w:pPr>
    </w:p>
    <w:p w:rsidR="00534B96" w:rsidRDefault="00534B96" w:rsidP="00534B96">
      <w:pPr>
        <w:rPr>
          <w:sz w:val="18"/>
          <w:szCs w:val="18"/>
        </w:rPr>
      </w:pPr>
    </w:p>
    <w:p w:rsidR="00534B96" w:rsidRDefault="00534B96" w:rsidP="00534B96">
      <w:pPr>
        <w:tabs>
          <w:tab w:val="left" w:pos="6150"/>
        </w:tabs>
        <w:jc w:val="right"/>
      </w:pPr>
      <w:r>
        <w:t>Приложение 2</w:t>
      </w:r>
    </w:p>
    <w:p w:rsidR="00534B96" w:rsidRDefault="00534B96" w:rsidP="00534B96">
      <w:pPr>
        <w:tabs>
          <w:tab w:val="left" w:pos="5655"/>
        </w:tabs>
        <w:jc w:val="right"/>
      </w:pPr>
      <w:r>
        <w:t xml:space="preserve">к решению Ломовецкого сельского </w:t>
      </w:r>
    </w:p>
    <w:p w:rsidR="00534B96" w:rsidRDefault="003A7639" w:rsidP="00534B96">
      <w:pPr>
        <w:tabs>
          <w:tab w:val="left" w:pos="5655"/>
        </w:tabs>
        <w:jc w:val="right"/>
      </w:pPr>
      <w:r>
        <w:t xml:space="preserve">Совета народных </w:t>
      </w:r>
      <w:proofErr w:type="gramStart"/>
      <w:r>
        <w:t>депутатов</w:t>
      </w:r>
      <w:r w:rsidR="00534B96">
        <w:t xml:space="preserve">  от</w:t>
      </w:r>
      <w:proofErr w:type="gramEnd"/>
      <w:r w:rsidR="00534B96">
        <w:t xml:space="preserve">  </w:t>
      </w:r>
      <w:r>
        <w:t>30</w:t>
      </w:r>
      <w:r w:rsidR="00534B96">
        <w:t>.10.2019г</w:t>
      </w:r>
      <w:r>
        <w:t>. № 114</w:t>
      </w:r>
    </w:p>
    <w:p w:rsidR="00F05966" w:rsidRDefault="00F05966" w:rsidP="00534B96">
      <w:pPr>
        <w:tabs>
          <w:tab w:val="left" w:pos="5655"/>
        </w:tabs>
        <w:jc w:val="right"/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7"/>
        <w:gridCol w:w="850"/>
        <w:gridCol w:w="5518"/>
        <w:gridCol w:w="992"/>
        <w:gridCol w:w="855"/>
        <w:gridCol w:w="861"/>
      </w:tblGrid>
      <w:tr w:rsidR="00F05966" w:rsidTr="00F05966">
        <w:trPr>
          <w:trHeight w:val="214"/>
        </w:trPr>
        <w:tc>
          <w:tcPr>
            <w:tcW w:w="9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Ломовецкого сельского поселения за 3 квартал  2019 год</w:t>
            </w:r>
          </w:p>
        </w:tc>
      </w:tr>
      <w:tr w:rsidR="00F05966" w:rsidTr="00F05966">
        <w:trPr>
          <w:trHeight w:val="173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05966" w:rsidTr="00F05966">
        <w:trPr>
          <w:trHeight w:val="173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05966" w:rsidTr="00F05966">
        <w:trPr>
          <w:trHeight w:val="26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05966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05966">
              <w:rPr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05966">
              <w:rPr>
                <w:bCs/>
                <w:color w:val="000000"/>
                <w:sz w:val="20"/>
                <w:szCs w:val="20"/>
              </w:rPr>
              <w:t>Уточненный план на 2019 год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05966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05966">
              <w:rPr>
                <w:color w:val="000000"/>
                <w:sz w:val="20"/>
                <w:szCs w:val="20"/>
              </w:rPr>
              <w:t>%</w:t>
            </w:r>
          </w:p>
        </w:tc>
      </w:tr>
      <w:tr w:rsidR="00F05966" w:rsidTr="00F05966">
        <w:trPr>
          <w:trHeight w:val="274"/>
        </w:trPr>
        <w:tc>
          <w:tcPr>
            <w:tcW w:w="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05966" w:rsidTr="00F05966">
        <w:trPr>
          <w:trHeight w:val="173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05966">
              <w:rPr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05966">
              <w:rPr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F05966">
              <w:rPr>
                <w:bCs/>
                <w:color w:val="000000"/>
                <w:sz w:val="20"/>
                <w:szCs w:val="20"/>
              </w:rPr>
              <w:t>610,40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F05966">
              <w:rPr>
                <w:bCs/>
                <w:color w:val="000000"/>
                <w:sz w:val="20"/>
                <w:szCs w:val="20"/>
              </w:rPr>
              <w:t>609,10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F05966">
              <w:rPr>
                <w:bCs/>
                <w:color w:val="000000"/>
                <w:sz w:val="20"/>
                <w:szCs w:val="20"/>
              </w:rPr>
              <w:t>99,79</w:t>
            </w:r>
          </w:p>
        </w:tc>
      </w:tr>
      <w:tr w:rsidR="00F05966" w:rsidTr="00F05966">
        <w:trPr>
          <w:trHeight w:val="214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05966">
              <w:rPr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05966">
              <w:rPr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F05966">
              <w:rPr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F05966">
              <w:rPr>
                <w:bCs/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F05966">
              <w:rPr>
                <w:bCs/>
                <w:color w:val="000000"/>
                <w:sz w:val="20"/>
                <w:szCs w:val="20"/>
              </w:rPr>
              <w:t>57,00</w:t>
            </w:r>
          </w:p>
        </w:tc>
      </w:tr>
      <w:tr w:rsidR="00F05966" w:rsidTr="00F05966">
        <w:trPr>
          <w:trHeight w:val="223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05966">
              <w:rPr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F05966" w:rsidTr="00F05966">
        <w:trPr>
          <w:trHeight w:val="34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F05966" w:rsidTr="00F05966">
        <w:trPr>
          <w:trHeight w:val="691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F05966" w:rsidTr="00F05966">
        <w:trPr>
          <w:trHeight w:val="173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05966">
              <w:rPr>
                <w:bCs/>
                <w:color w:val="000000"/>
                <w:sz w:val="18"/>
                <w:szCs w:val="18"/>
              </w:rPr>
              <w:t xml:space="preserve">182 1 05 00000 00 </w:t>
            </w:r>
            <w:r w:rsidRPr="00F05966">
              <w:rPr>
                <w:bCs/>
                <w:color w:val="000000"/>
                <w:sz w:val="18"/>
                <w:szCs w:val="18"/>
              </w:rPr>
              <w:lastRenderedPageBreak/>
              <w:t>0000 000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05966">
              <w:rPr>
                <w:bCs/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F05966">
              <w:rPr>
                <w:bCs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F05966">
              <w:rPr>
                <w:bCs/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F05966">
              <w:rPr>
                <w:bCs/>
                <w:color w:val="000000"/>
                <w:sz w:val="20"/>
                <w:szCs w:val="20"/>
              </w:rPr>
              <w:t>100,59</w:t>
            </w:r>
          </w:p>
        </w:tc>
      </w:tr>
      <w:tr w:rsidR="00F05966" w:rsidTr="00F05966">
        <w:trPr>
          <w:trHeight w:val="204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182 1 05 03000 01 0000 110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100,59</w:t>
            </w:r>
          </w:p>
        </w:tc>
      </w:tr>
      <w:tr w:rsidR="00F05966" w:rsidTr="00F05966">
        <w:trPr>
          <w:trHeight w:val="20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312,00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345,90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110,87</w:t>
            </w:r>
          </w:p>
        </w:tc>
      </w:tr>
      <w:tr w:rsidR="00F05966" w:rsidTr="00F05966">
        <w:trPr>
          <w:trHeight w:val="204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F05966" w:rsidTr="00F05966">
        <w:trPr>
          <w:trHeight w:val="204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345,40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111,42</w:t>
            </w:r>
          </w:p>
        </w:tc>
      </w:tr>
      <w:tr w:rsidR="00F05966" w:rsidTr="00F05966">
        <w:trPr>
          <w:trHeight w:val="33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122,20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97,76</w:t>
            </w:r>
          </w:p>
        </w:tc>
      </w:tr>
      <w:tr w:rsidR="00F05966" w:rsidTr="00F05966">
        <w:trPr>
          <w:trHeight w:val="641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, взимаемый  по ставкам , установленным в соответствии с п.п.1 п1 </w:t>
            </w: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223,20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120,65</w:t>
            </w:r>
          </w:p>
        </w:tc>
      </w:tr>
      <w:tr w:rsidR="00F05966" w:rsidTr="00F05966">
        <w:trPr>
          <w:trHeight w:val="204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05966" w:rsidTr="00F05966">
        <w:trPr>
          <w:trHeight w:val="20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Госудщарственная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05966" w:rsidTr="00F05966">
        <w:trPr>
          <w:trHeight w:val="754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05966" w:rsidTr="00F05966">
        <w:trPr>
          <w:trHeight w:val="34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05966">
              <w:rPr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05966">
              <w:rPr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F05966">
              <w:rPr>
                <w:bCs/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F05966">
              <w:rPr>
                <w:bCs/>
                <w:color w:val="000000"/>
                <w:sz w:val="20"/>
                <w:szCs w:val="20"/>
              </w:rPr>
              <w:t>29,10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05966" w:rsidRDefault="00F0596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F05966">
              <w:rPr>
                <w:bCs/>
                <w:color w:val="000000"/>
                <w:sz w:val="20"/>
                <w:szCs w:val="20"/>
              </w:rPr>
              <w:t>66,59</w:t>
            </w:r>
          </w:p>
        </w:tc>
      </w:tr>
      <w:tr w:rsidR="00F05966" w:rsidTr="00F05966">
        <w:trPr>
          <w:trHeight w:val="691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05966" w:rsidTr="00F05966">
        <w:trPr>
          <w:trHeight w:val="691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Арендная плата за </w:t>
            </w:r>
            <w:proofErr w:type="gramStart"/>
            <w:r>
              <w:rPr>
                <w:color w:val="000000"/>
                <w:sz w:val="20"/>
                <w:szCs w:val="20"/>
              </w:rPr>
              <w:t>земли .Находящиеся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государственной собственности до разграничения государственной собственности на землю.</w:t>
            </w:r>
            <w:r w:rsidR="00FC6F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 поступления от продажи права на заключения договоров</w:t>
            </w:r>
            <w:r w:rsidR="00FC6F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аренды указанных земельных участков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05966" w:rsidTr="00F05966">
        <w:trPr>
          <w:trHeight w:val="691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</w:t>
            </w:r>
            <w:r w:rsidR="00FC6F1F">
              <w:rPr>
                <w:i/>
                <w:iCs/>
                <w:color w:val="000000"/>
                <w:sz w:val="20"/>
                <w:szCs w:val="20"/>
              </w:rPr>
              <w:t>р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  <w:r w:rsidR="00FC6F1F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66,59</w:t>
            </w:r>
          </w:p>
        </w:tc>
      </w:tr>
      <w:tr w:rsidR="00F05966" w:rsidTr="00F05966">
        <w:trPr>
          <w:trHeight w:val="55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в аренду имущества ,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66,59</w:t>
            </w:r>
          </w:p>
        </w:tc>
      </w:tr>
      <w:tr w:rsidR="00F05966" w:rsidTr="00F05966">
        <w:trPr>
          <w:trHeight w:val="32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66,59</w:t>
            </w:r>
          </w:p>
        </w:tc>
      </w:tr>
      <w:tr w:rsidR="00F05966" w:rsidTr="00F05966">
        <w:trPr>
          <w:trHeight w:val="610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</w:t>
            </w:r>
            <w:r w:rsidR="00FC6F1F">
              <w:rPr>
                <w:color w:val="000000"/>
                <w:sz w:val="20"/>
                <w:szCs w:val="20"/>
              </w:rPr>
              <w:t xml:space="preserve">ы от продажи земельных участков </w:t>
            </w:r>
            <w:r>
              <w:rPr>
                <w:color w:val="000000"/>
                <w:sz w:val="20"/>
                <w:szCs w:val="20"/>
              </w:rPr>
              <w:t>находящихся</w:t>
            </w:r>
            <w:r w:rsidR="00FC6F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05966" w:rsidTr="00F05966">
        <w:trPr>
          <w:trHeight w:val="530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</w:t>
            </w:r>
            <w:r w:rsidR="00FC6F1F">
              <w:rPr>
                <w:color w:val="000000"/>
                <w:sz w:val="20"/>
                <w:szCs w:val="20"/>
              </w:rPr>
              <w:t xml:space="preserve">ы от продажи земельных участков, </w:t>
            </w:r>
            <w:r>
              <w:rPr>
                <w:color w:val="000000"/>
                <w:sz w:val="20"/>
                <w:szCs w:val="20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05966" w:rsidTr="00F05966">
        <w:trPr>
          <w:trHeight w:val="530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</w:t>
            </w:r>
            <w:r w:rsidR="00FC6F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наход</w:t>
            </w:r>
            <w:r w:rsidR="00FC6F1F">
              <w:rPr>
                <w:color w:val="000000"/>
                <w:sz w:val="20"/>
                <w:szCs w:val="20"/>
              </w:rPr>
              <w:t>ящихся в собственности поселений (за исклю</w:t>
            </w:r>
            <w:r>
              <w:rPr>
                <w:color w:val="000000"/>
                <w:sz w:val="20"/>
                <w:szCs w:val="20"/>
              </w:rPr>
              <w:t>чением земельных участков муниципальных и бюджетных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05966" w:rsidTr="00F05966">
        <w:trPr>
          <w:trHeight w:val="40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05966" w:rsidTr="00F05966">
        <w:trPr>
          <w:trHeight w:val="40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05966" w:rsidTr="00F05966">
        <w:trPr>
          <w:trHeight w:val="40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C6F1F" w:rsidRDefault="00F0596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C6F1F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05966" w:rsidTr="00F05966">
        <w:trPr>
          <w:trHeight w:val="173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5966" w:rsidRPr="00FC6F1F" w:rsidRDefault="00F0596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C6F1F">
              <w:rPr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05966" w:rsidTr="00F05966">
        <w:trPr>
          <w:trHeight w:val="34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000 1 13 02065 10 0000 130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5966" w:rsidRPr="00FC6F1F" w:rsidRDefault="00F0596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C6F1F">
              <w:rPr>
                <w:bCs/>
                <w:color w:val="000000"/>
                <w:sz w:val="20"/>
                <w:szCs w:val="20"/>
              </w:rPr>
              <w:t>Доходы поступающие</w:t>
            </w:r>
            <w:r w:rsidR="00FC6F1F">
              <w:rPr>
                <w:bCs/>
                <w:color w:val="000000"/>
                <w:sz w:val="20"/>
                <w:szCs w:val="20"/>
              </w:rPr>
              <w:t xml:space="preserve"> в порядке возмещения расходов </w:t>
            </w:r>
            <w:r w:rsidRPr="00FC6F1F">
              <w:rPr>
                <w:bCs/>
                <w:color w:val="000000"/>
                <w:sz w:val="20"/>
                <w:szCs w:val="20"/>
              </w:rPr>
              <w:t>понес</w:t>
            </w:r>
            <w:r w:rsidR="00FC6F1F">
              <w:rPr>
                <w:bCs/>
                <w:color w:val="000000"/>
                <w:sz w:val="20"/>
                <w:szCs w:val="20"/>
              </w:rPr>
              <w:t>е</w:t>
            </w:r>
            <w:r w:rsidRPr="00FC6F1F">
              <w:rPr>
                <w:bCs/>
                <w:color w:val="000000"/>
                <w:sz w:val="20"/>
                <w:szCs w:val="20"/>
              </w:rPr>
              <w:t>нных в связи с эксплуатацией имущества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966" w:rsidTr="00F05966">
        <w:trPr>
          <w:trHeight w:val="173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C6F1F" w:rsidRDefault="00F0596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C6F1F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C6F1F" w:rsidRDefault="00F0596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FC6F1F">
              <w:rPr>
                <w:bCs/>
                <w:color w:val="000000"/>
                <w:sz w:val="20"/>
                <w:szCs w:val="20"/>
              </w:rPr>
              <w:t>430,40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C6F1F" w:rsidRDefault="00F0596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FC6F1F">
              <w:rPr>
                <w:bCs/>
                <w:color w:val="000000"/>
                <w:sz w:val="20"/>
                <w:szCs w:val="20"/>
              </w:rPr>
              <w:t>371,40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C6F1F" w:rsidRDefault="00F0596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FC6F1F">
              <w:rPr>
                <w:bCs/>
                <w:color w:val="000000"/>
                <w:sz w:val="20"/>
                <w:szCs w:val="20"/>
              </w:rPr>
              <w:t>86,29</w:t>
            </w:r>
          </w:p>
        </w:tc>
      </w:tr>
      <w:tr w:rsidR="00F05966" w:rsidTr="00F05966">
        <w:trPr>
          <w:trHeight w:val="518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371,40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86,29</w:t>
            </w:r>
          </w:p>
        </w:tc>
      </w:tr>
      <w:tr w:rsidR="00F05966" w:rsidTr="00F05966">
        <w:trPr>
          <w:trHeight w:val="34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C6F1F" w:rsidRDefault="00F0596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C6F1F">
              <w:rPr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52,22</w:t>
            </w:r>
          </w:p>
        </w:tc>
      </w:tr>
      <w:tr w:rsidR="00F05966" w:rsidTr="00F05966">
        <w:trPr>
          <w:trHeight w:val="32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83,28</w:t>
            </w:r>
          </w:p>
        </w:tc>
      </w:tr>
      <w:tr w:rsidR="00F05966" w:rsidTr="00F05966">
        <w:trPr>
          <w:trHeight w:val="173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83,28</w:t>
            </w:r>
          </w:p>
        </w:tc>
      </w:tr>
      <w:tr w:rsidR="00F05966" w:rsidTr="00F05966">
        <w:trPr>
          <w:trHeight w:val="34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</w:t>
            </w:r>
            <w:r w:rsidR="00FC6F1F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05966" w:rsidTr="00F05966">
        <w:trPr>
          <w:trHeight w:val="173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C6F1F" w:rsidRDefault="00F0596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C6F1F">
              <w:rPr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05966" w:rsidTr="00F05966">
        <w:trPr>
          <w:trHeight w:val="773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84,30</w:t>
            </w:r>
          </w:p>
        </w:tc>
      </w:tr>
      <w:tr w:rsidR="00F05966" w:rsidTr="00F05966">
        <w:trPr>
          <w:trHeight w:val="468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</w:t>
            </w:r>
            <w:r w:rsidR="00FC6F1F">
              <w:rPr>
                <w:color w:val="000000"/>
                <w:sz w:val="20"/>
                <w:szCs w:val="20"/>
              </w:rPr>
              <w:t>е межбюджетные трансферты переда</w:t>
            </w:r>
            <w:r>
              <w:rPr>
                <w:color w:val="000000"/>
                <w:sz w:val="20"/>
                <w:szCs w:val="20"/>
              </w:rPr>
              <w:t>ваемые бюджетам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05966" w:rsidTr="00F05966">
        <w:trPr>
          <w:trHeight w:val="39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C6F1F" w:rsidRDefault="00F0596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C6F1F">
              <w:rPr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C6F1F" w:rsidRDefault="00F0596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FC6F1F">
              <w:rPr>
                <w:bCs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C6F1F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C6F1F">
              <w:rPr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Pr="00FC6F1F" w:rsidRDefault="00F0596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FC6F1F">
              <w:rPr>
                <w:bCs/>
                <w:color w:val="000000"/>
                <w:sz w:val="20"/>
                <w:szCs w:val="20"/>
              </w:rPr>
              <w:t>75,00</w:t>
            </w:r>
          </w:p>
        </w:tc>
      </w:tr>
      <w:tr w:rsidR="00F05966" w:rsidTr="00F05966">
        <w:trPr>
          <w:trHeight w:val="39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F05966" w:rsidTr="00F05966">
        <w:trPr>
          <w:trHeight w:val="396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F05966" w:rsidTr="00F05966">
        <w:trPr>
          <w:trHeight w:val="173"/>
        </w:trPr>
        <w:tc>
          <w:tcPr>
            <w:tcW w:w="7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05966" w:rsidTr="00F05966">
        <w:trPr>
          <w:trHeight w:val="173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1040,80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980,50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94,21</w:t>
            </w:r>
          </w:p>
        </w:tc>
      </w:tr>
      <w:tr w:rsidR="00F05966" w:rsidTr="00F05966">
        <w:trPr>
          <w:trHeight w:val="20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66" w:rsidRDefault="00F059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F05966" w:rsidRDefault="00F05966" w:rsidP="00F05966">
      <w:pPr>
        <w:tabs>
          <w:tab w:val="left" w:pos="5655"/>
        </w:tabs>
      </w:pPr>
    </w:p>
    <w:p w:rsidR="00341578" w:rsidRDefault="00341578" w:rsidP="00E6504A"/>
    <w:p w:rsidR="004C1E95" w:rsidRDefault="004C1E95" w:rsidP="00E6504A"/>
    <w:p w:rsidR="00FC6F1F" w:rsidRDefault="00FC6F1F" w:rsidP="00FC6F1F">
      <w:pPr>
        <w:tabs>
          <w:tab w:val="left" w:pos="6150"/>
        </w:tabs>
        <w:jc w:val="right"/>
      </w:pPr>
      <w:r>
        <w:t>Приложение 3</w:t>
      </w:r>
    </w:p>
    <w:p w:rsidR="00FC6F1F" w:rsidRDefault="00FC6F1F" w:rsidP="00FC6F1F">
      <w:pPr>
        <w:tabs>
          <w:tab w:val="left" w:pos="5655"/>
        </w:tabs>
        <w:jc w:val="right"/>
      </w:pPr>
      <w:r>
        <w:t xml:space="preserve">к решению Ломовецкого сельского </w:t>
      </w:r>
    </w:p>
    <w:p w:rsidR="00FC6F1F" w:rsidRDefault="003A7639" w:rsidP="00FC6F1F">
      <w:pPr>
        <w:tabs>
          <w:tab w:val="left" w:pos="5655"/>
        </w:tabs>
        <w:jc w:val="right"/>
      </w:pPr>
      <w:r>
        <w:t xml:space="preserve">Совета народных депутатов </w:t>
      </w:r>
      <w:r w:rsidR="00FC6F1F">
        <w:t xml:space="preserve">от </w:t>
      </w:r>
      <w:r>
        <w:t>30</w:t>
      </w:r>
      <w:r w:rsidR="00FC6F1F">
        <w:t>.10.2019</w:t>
      </w:r>
      <w:r w:rsidR="001657A8">
        <w:t xml:space="preserve"> </w:t>
      </w:r>
      <w:r w:rsidR="00FC6F1F">
        <w:t>г</w:t>
      </w:r>
      <w:r w:rsidR="001657A8">
        <w:t>.</w:t>
      </w:r>
      <w:r>
        <w:t xml:space="preserve"> № 114</w:t>
      </w:r>
    </w:p>
    <w:p w:rsidR="001657A8" w:rsidRDefault="001657A8" w:rsidP="00FC6F1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98"/>
      </w:tblGrid>
      <w:tr w:rsidR="004C1E95" w:rsidTr="004C1E95">
        <w:trPr>
          <w:trHeight w:val="458"/>
        </w:trPr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:rsidR="004C1E95" w:rsidRDefault="004C1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расходов бюджета Ломовецкого сельского поселения  по разделам и подразделам функциональной классификации за 3 квартал 2019</w:t>
            </w:r>
          </w:p>
        </w:tc>
      </w:tr>
    </w:tbl>
    <w:p w:rsidR="001657A8" w:rsidRDefault="001657A8" w:rsidP="004C1E95">
      <w:pPr>
        <w:tabs>
          <w:tab w:val="left" w:pos="5655"/>
        </w:tabs>
      </w:pPr>
    </w:p>
    <w:p w:rsidR="001657A8" w:rsidRDefault="001657A8" w:rsidP="00FC6F1F">
      <w:pPr>
        <w:tabs>
          <w:tab w:val="left" w:pos="5655"/>
        </w:tabs>
        <w:jc w:val="right"/>
      </w:pPr>
    </w:p>
    <w:tbl>
      <w:tblPr>
        <w:tblW w:w="991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5"/>
        <w:gridCol w:w="933"/>
        <w:gridCol w:w="901"/>
        <w:gridCol w:w="1550"/>
        <w:gridCol w:w="905"/>
        <w:gridCol w:w="670"/>
      </w:tblGrid>
      <w:tr w:rsidR="001657A8" w:rsidTr="001657A8">
        <w:trPr>
          <w:trHeight w:val="210"/>
        </w:trPr>
        <w:tc>
          <w:tcPr>
            <w:tcW w:w="4955" w:type="dxa"/>
            <w:vMerge w:val="restart"/>
          </w:tcPr>
          <w:p w:rsidR="001657A8" w:rsidRPr="004C1E95" w:rsidRDefault="001657A8" w:rsidP="001657A8">
            <w:pPr>
              <w:tabs>
                <w:tab w:val="left" w:pos="5655"/>
              </w:tabs>
              <w:ind w:left="30"/>
            </w:pPr>
            <w:r w:rsidRPr="004C1E95">
              <w:t>Наименование</w:t>
            </w:r>
          </w:p>
        </w:tc>
        <w:tc>
          <w:tcPr>
            <w:tcW w:w="933" w:type="dxa"/>
            <w:vMerge w:val="restart"/>
          </w:tcPr>
          <w:p w:rsidR="001657A8" w:rsidRPr="004C1E95" w:rsidRDefault="001657A8" w:rsidP="001657A8">
            <w:pPr>
              <w:tabs>
                <w:tab w:val="left" w:pos="5655"/>
              </w:tabs>
              <w:ind w:left="30"/>
            </w:pPr>
            <w:proofErr w:type="spellStart"/>
            <w:r w:rsidRPr="004C1E95">
              <w:t>Рз</w:t>
            </w:r>
            <w:proofErr w:type="spellEnd"/>
          </w:p>
        </w:tc>
        <w:tc>
          <w:tcPr>
            <w:tcW w:w="901" w:type="dxa"/>
            <w:vMerge w:val="restart"/>
          </w:tcPr>
          <w:p w:rsidR="001657A8" w:rsidRPr="004C1E95" w:rsidRDefault="001657A8" w:rsidP="001657A8">
            <w:pPr>
              <w:tabs>
                <w:tab w:val="left" w:pos="5655"/>
              </w:tabs>
              <w:ind w:left="30"/>
            </w:pPr>
            <w:r w:rsidRPr="004C1E95">
              <w:t>ПР</w:t>
            </w:r>
          </w:p>
        </w:tc>
        <w:tc>
          <w:tcPr>
            <w:tcW w:w="1550" w:type="dxa"/>
          </w:tcPr>
          <w:p w:rsidR="001657A8" w:rsidRPr="004C1E95" w:rsidRDefault="001657A8" w:rsidP="001657A8">
            <w:pPr>
              <w:tabs>
                <w:tab w:val="left" w:pos="5655"/>
              </w:tabs>
              <w:ind w:left="30"/>
              <w:rPr>
                <w:sz w:val="18"/>
                <w:szCs w:val="18"/>
              </w:rPr>
            </w:pPr>
            <w:r w:rsidRPr="004C1E95">
              <w:rPr>
                <w:sz w:val="18"/>
                <w:szCs w:val="18"/>
              </w:rPr>
              <w:t>Уточненный план</w:t>
            </w:r>
          </w:p>
        </w:tc>
        <w:tc>
          <w:tcPr>
            <w:tcW w:w="905" w:type="dxa"/>
            <w:vMerge w:val="restart"/>
          </w:tcPr>
          <w:p w:rsidR="001657A8" w:rsidRDefault="001657A8" w:rsidP="001657A8">
            <w:pPr>
              <w:tabs>
                <w:tab w:val="left" w:pos="5655"/>
              </w:tabs>
              <w:ind w:left="30"/>
            </w:pPr>
            <w:r>
              <w:t>отчет</w:t>
            </w:r>
          </w:p>
        </w:tc>
        <w:tc>
          <w:tcPr>
            <w:tcW w:w="670" w:type="dxa"/>
            <w:vMerge w:val="restart"/>
          </w:tcPr>
          <w:p w:rsidR="001657A8" w:rsidRDefault="001657A8" w:rsidP="001657A8">
            <w:pPr>
              <w:tabs>
                <w:tab w:val="left" w:pos="5655"/>
              </w:tabs>
              <w:ind w:left="30"/>
            </w:pPr>
            <w:r>
              <w:t>%</w:t>
            </w:r>
          </w:p>
        </w:tc>
      </w:tr>
      <w:tr w:rsidR="001657A8" w:rsidTr="001657A8">
        <w:trPr>
          <w:trHeight w:val="150"/>
        </w:trPr>
        <w:tc>
          <w:tcPr>
            <w:tcW w:w="4955" w:type="dxa"/>
            <w:vMerge/>
          </w:tcPr>
          <w:p w:rsidR="001657A8" w:rsidRPr="004C1E95" w:rsidRDefault="001657A8" w:rsidP="001657A8">
            <w:pPr>
              <w:tabs>
                <w:tab w:val="left" w:pos="5655"/>
              </w:tabs>
              <w:ind w:left="30"/>
            </w:pPr>
          </w:p>
        </w:tc>
        <w:tc>
          <w:tcPr>
            <w:tcW w:w="933" w:type="dxa"/>
            <w:vMerge/>
          </w:tcPr>
          <w:p w:rsidR="001657A8" w:rsidRPr="004C1E95" w:rsidRDefault="001657A8" w:rsidP="001657A8">
            <w:pPr>
              <w:tabs>
                <w:tab w:val="left" w:pos="5655"/>
              </w:tabs>
              <w:ind w:left="30"/>
            </w:pPr>
          </w:p>
        </w:tc>
        <w:tc>
          <w:tcPr>
            <w:tcW w:w="901" w:type="dxa"/>
            <w:vMerge/>
          </w:tcPr>
          <w:p w:rsidR="001657A8" w:rsidRPr="004C1E95" w:rsidRDefault="001657A8" w:rsidP="001657A8">
            <w:pPr>
              <w:tabs>
                <w:tab w:val="left" w:pos="5655"/>
              </w:tabs>
              <w:ind w:left="30"/>
            </w:pPr>
          </w:p>
        </w:tc>
        <w:tc>
          <w:tcPr>
            <w:tcW w:w="1550" w:type="dxa"/>
          </w:tcPr>
          <w:p w:rsidR="001657A8" w:rsidRPr="004C1E95" w:rsidRDefault="001657A8" w:rsidP="001657A8">
            <w:pPr>
              <w:tabs>
                <w:tab w:val="left" w:pos="5655"/>
              </w:tabs>
              <w:ind w:left="30"/>
              <w:rPr>
                <w:sz w:val="18"/>
                <w:szCs w:val="18"/>
              </w:rPr>
            </w:pPr>
            <w:r w:rsidRPr="004C1E95">
              <w:rPr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905" w:type="dxa"/>
            <w:vMerge/>
          </w:tcPr>
          <w:p w:rsidR="001657A8" w:rsidRDefault="001657A8" w:rsidP="001657A8">
            <w:pPr>
              <w:tabs>
                <w:tab w:val="left" w:pos="5655"/>
              </w:tabs>
              <w:ind w:left="30"/>
            </w:pPr>
          </w:p>
        </w:tc>
        <w:tc>
          <w:tcPr>
            <w:tcW w:w="670" w:type="dxa"/>
            <w:vMerge/>
          </w:tcPr>
          <w:p w:rsidR="001657A8" w:rsidRDefault="001657A8" w:rsidP="001657A8">
            <w:pPr>
              <w:tabs>
                <w:tab w:val="left" w:pos="5655"/>
              </w:tabs>
              <w:ind w:left="30"/>
            </w:pPr>
          </w:p>
        </w:tc>
      </w:tr>
      <w:tr w:rsidR="001657A8" w:rsidTr="00165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1E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1E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1E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730,90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660,90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90,42</w:t>
            </w:r>
          </w:p>
        </w:tc>
      </w:tr>
      <w:tr w:rsidR="001657A8" w:rsidTr="00165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82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E95"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1E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1E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1E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250,90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245,30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97,77</w:t>
            </w:r>
          </w:p>
        </w:tc>
      </w:tr>
      <w:tr w:rsidR="001657A8" w:rsidTr="00165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05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E95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1E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1E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1E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269,30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254,60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94,54</w:t>
            </w:r>
          </w:p>
        </w:tc>
      </w:tr>
      <w:tr w:rsidR="001657A8" w:rsidTr="00165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26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57A8" w:rsidTr="00165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57A8" w:rsidTr="00165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E95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1E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1E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1E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209,70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1E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1E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76,78</w:t>
            </w:r>
          </w:p>
        </w:tc>
      </w:tr>
      <w:tr w:rsidR="001657A8" w:rsidTr="00165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1E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1E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1E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1E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1E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1E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48,61</w:t>
            </w:r>
          </w:p>
        </w:tc>
      </w:tr>
      <w:tr w:rsidR="001657A8" w:rsidTr="004C1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Мобилизация и вневойсковая подготовка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48,61</w:t>
            </w:r>
          </w:p>
        </w:tc>
      </w:tr>
      <w:tr w:rsidR="001657A8" w:rsidTr="004C1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1E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1E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1E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1E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1E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1E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99,15</w:t>
            </w:r>
          </w:p>
        </w:tc>
      </w:tr>
      <w:tr w:rsidR="001657A8" w:rsidTr="00165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1E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1E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C1E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Pr="004C1E95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657A8" w:rsidTr="00165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1657A8" w:rsidTr="00165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57A8" w:rsidTr="00165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28,60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57A8" w:rsidTr="00165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57A8" w:rsidTr="00165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57A8" w:rsidTr="00165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57A8" w:rsidTr="00165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25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145,10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89,25</w:t>
            </w:r>
          </w:p>
        </w:tc>
      </w:tr>
      <w:tr w:rsidR="001657A8" w:rsidTr="00165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145,10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89,25</w:t>
            </w:r>
          </w:p>
        </w:tc>
      </w:tr>
      <w:tr w:rsidR="001657A8" w:rsidTr="00165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57A8" w:rsidTr="00165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1065,80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928,40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87,11</w:t>
            </w:r>
          </w:p>
        </w:tc>
      </w:tr>
      <w:tr w:rsidR="001657A8" w:rsidTr="00165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657A8" w:rsidRDefault="001657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657A8" w:rsidRDefault="001657A8" w:rsidP="001657A8">
      <w:pPr>
        <w:tabs>
          <w:tab w:val="left" w:pos="5655"/>
        </w:tabs>
      </w:pPr>
    </w:p>
    <w:p w:rsidR="00CA4840" w:rsidRDefault="00CA4840" w:rsidP="001657A8">
      <w:pPr>
        <w:tabs>
          <w:tab w:val="left" w:pos="5655"/>
        </w:tabs>
      </w:pPr>
    </w:p>
    <w:p w:rsidR="004C1E95" w:rsidRDefault="004C1E95" w:rsidP="004C1E95">
      <w:pPr>
        <w:tabs>
          <w:tab w:val="left" w:pos="6150"/>
        </w:tabs>
        <w:jc w:val="right"/>
      </w:pPr>
      <w:r>
        <w:t>Приложение 4</w:t>
      </w:r>
    </w:p>
    <w:p w:rsidR="004C1E95" w:rsidRDefault="004C1E95" w:rsidP="004C1E95">
      <w:pPr>
        <w:tabs>
          <w:tab w:val="left" w:pos="5655"/>
        </w:tabs>
        <w:jc w:val="right"/>
      </w:pPr>
      <w:r>
        <w:t xml:space="preserve">к решению Ломовецкого сельского </w:t>
      </w:r>
    </w:p>
    <w:p w:rsidR="004C1E95" w:rsidRDefault="004C1E95" w:rsidP="004C1E95">
      <w:pPr>
        <w:tabs>
          <w:tab w:val="left" w:pos="5655"/>
        </w:tabs>
        <w:jc w:val="right"/>
      </w:pPr>
      <w:r>
        <w:t>Сов</w:t>
      </w:r>
      <w:r w:rsidR="003A7639">
        <w:t xml:space="preserve">ета народных </w:t>
      </w:r>
      <w:proofErr w:type="gramStart"/>
      <w:r w:rsidR="003A7639">
        <w:t xml:space="preserve">депутатов  </w:t>
      </w:r>
      <w:r>
        <w:t>от</w:t>
      </w:r>
      <w:proofErr w:type="gramEnd"/>
      <w:r>
        <w:t xml:space="preserve">  </w:t>
      </w:r>
      <w:r w:rsidR="003A7639">
        <w:t>30</w:t>
      </w:r>
      <w:r>
        <w:t>.10.2019 г.</w:t>
      </w:r>
      <w:r w:rsidR="003A7639">
        <w:t xml:space="preserve"> № 114</w:t>
      </w:r>
    </w:p>
    <w:p w:rsidR="00E93BF9" w:rsidRDefault="00E93BF9" w:rsidP="004C1E95">
      <w:pPr>
        <w:tabs>
          <w:tab w:val="left" w:pos="5655"/>
        </w:tabs>
        <w:jc w:val="right"/>
      </w:pPr>
    </w:p>
    <w:tbl>
      <w:tblPr>
        <w:tblW w:w="100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6"/>
        <w:gridCol w:w="722"/>
        <w:gridCol w:w="698"/>
        <w:gridCol w:w="1114"/>
        <w:gridCol w:w="722"/>
        <w:gridCol w:w="792"/>
        <w:gridCol w:w="828"/>
        <w:gridCol w:w="759"/>
      </w:tblGrid>
      <w:tr w:rsidR="00E93BF9" w:rsidTr="00E93BF9"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425"/>
        </w:trPr>
        <w:tc>
          <w:tcPr>
            <w:tcW w:w="100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за 3 квартал 2019 года</w:t>
            </w:r>
          </w:p>
        </w:tc>
      </w:tr>
      <w:tr w:rsidR="00E93BF9" w:rsidTr="00E93BF9">
        <w:trPr>
          <w:trHeight w:val="24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2019 год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93BF9" w:rsidTr="00E93BF9">
        <w:trPr>
          <w:trHeight w:val="523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730,90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660,90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90,42</w:t>
            </w:r>
          </w:p>
        </w:tc>
      </w:tr>
      <w:tr w:rsidR="00E93BF9" w:rsidTr="00E93BF9"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250,90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245,30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54,77</w:t>
            </w:r>
          </w:p>
        </w:tc>
      </w:tr>
      <w:tr w:rsidR="00E93BF9" w:rsidTr="00E93BF9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54,77</w:t>
            </w:r>
          </w:p>
        </w:tc>
      </w:tr>
      <w:tr w:rsidR="00E93BF9" w:rsidTr="00E93BF9"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54,77</w:t>
            </w:r>
          </w:p>
        </w:tc>
      </w:tr>
      <w:tr w:rsidR="00E93BF9" w:rsidTr="00E93BF9"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54,77</w:t>
            </w:r>
          </w:p>
        </w:tc>
      </w:tr>
      <w:tr w:rsidR="00E93BF9" w:rsidTr="00E93BF9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54,77</w:t>
            </w:r>
          </w:p>
        </w:tc>
      </w:tr>
      <w:tr w:rsidR="00E93BF9" w:rsidTr="00E93BF9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97,01</w:t>
            </w:r>
          </w:p>
        </w:tc>
      </w:tr>
      <w:tr w:rsidR="00E93BF9" w:rsidTr="00E93BF9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99,85</w:t>
            </w:r>
          </w:p>
        </w:tc>
      </w:tr>
      <w:tr w:rsidR="00E93BF9" w:rsidTr="00E93BF9"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269,30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94,54</w:t>
            </w:r>
          </w:p>
        </w:tc>
      </w:tr>
      <w:tr w:rsidR="00E93BF9" w:rsidTr="00E93BF9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47,20</w:t>
            </w:r>
          </w:p>
        </w:tc>
      </w:tr>
      <w:tr w:rsidR="00E93BF9" w:rsidTr="00E93BF9"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47,20</w:t>
            </w:r>
          </w:p>
        </w:tc>
      </w:tr>
      <w:tr w:rsidR="00E93BF9" w:rsidTr="00E93BF9"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94,24</w:t>
            </w:r>
          </w:p>
        </w:tc>
      </w:tr>
      <w:tr w:rsidR="00E93BF9" w:rsidTr="00E93BF9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94,24</w:t>
            </w:r>
          </w:p>
        </w:tc>
      </w:tr>
      <w:tr w:rsidR="00E93BF9" w:rsidTr="00E93BF9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91,66</w:t>
            </w:r>
          </w:p>
        </w:tc>
      </w:tr>
      <w:tr w:rsidR="00E93BF9" w:rsidTr="00E93BF9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99,88</w:t>
            </w:r>
          </w:p>
        </w:tc>
      </w:tr>
      <w:tr w:rsidR="00E93BF9" w:rsidTr="00E93BF9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93BF9" w:rsidTr="00E93BF9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93BF9" w:rsidTr="00E93BF9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93BF9" w:rsidTr="00E93BF9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93BF9" w:rsidTr="00E93BF9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93BF9" w:rsidTr="00E93BF9"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209,70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color w:val="000000"/>
                <w:sz w:val="20"/>
                <w:szCs w:val="20"/>
              </w:rPr>
              <w:t>76,78</w:t>
            </w:r>
          </w:p>
        </w:tc>
      </w:tr>
      <w:tr w:rsidR="00E93BF9" w:rsidTr="00E93BF9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208,70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77,14</w:t>
            </w:r>
          </w:p>
        </w:tc>
      </w:tr>
      <w:tr w:rsidR="00E93BF9" w:rsidTr="00E93BF9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)органами, казенными учреждениями,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87,15</w:t>
            </w:r>
          </w:p>
        </w:tc>
      </w:tr>
      <w:tr w:rsidR="00E93BF9" w:rsidTr="00E93BF9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87,15</w:t>
            </w:r>
          </w:p>
        </w:tc>
      </w:tr>
      <w:tr w:rsidR="00E93BF9" w:rsidTr="00E93BF9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85,06</w:t>
            </w:r>
          </w:p>
        </w:tc>
      </w:tr>
      <w:tr w:rsidR="00E93BF9" w:rsidTr="00E93BF9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93BF9" w:rsidTr="00E93BF9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46,86</w:t>
            </w:r>
          </w:p>
        </w:tc>
      </w:tr>
      <w:tr w:rsidR="00E93BF9" w:rsidTr="00E93BF9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46,86</w:t>
            </w:r>
          </w:p>
        </w:tc>
      </w:tr>
      <w:tr w:rsidR="00E93BF9" w:rsidTr="00E93BF9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46,86</w:t>
            </w:r>
          </w:p>
        </w:tc>
      </w:tr>
      <w:tr w:rsidR="00E93BF9" w:rsidTr="00E93BF9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88,65</w:t>
            </w:r>
          </w:p>
        </w:tc>
      </w:tr>
      <w:tr w:rsidR="00E93BF9" w:rsidTr="00E93BF9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48,61</w:t>
            </w:r>
          </w:p>
        </w:tc>
      </w:tr>
      <w:tr w:rsidR="00E93BF9" w:rsidTr="00E93BF9"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48,61</w:t>
            </w:r>
          </w:p>
        </w:tc>
      </w:tr>
      <w:tr w:rsidR="00E93BF9" w:rsidTr="00E93BF9"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48,61</w:t>
            </w:r>
          </w:p>
        </w:tc>
      </w:tr>
      <w:tr w:rsidR="00E93BF9" w:rsidTr="00E93BF9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48,61</w:t>
            </w:r>
          </w:p>
        </w:tc>
      </w:tr>
      <w:tr w:rsidR="00E93BF9" w:rsidTr="00E93BF9"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47,91</w:t>
            </w:r>
          </w:p>
        </w:tc>
      </w:tr>
      <w:tr w:rsidR="00E93BF9" w:rsidTr="00E93BF9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47,91</w:t>
            </w:r>
          </w:p>
        </w:tc>
      </w:tr>
      <w:tr w:rsidR="00E93BF9" w:rsidTr="00E93BF9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49,02</w:t>
            </w:r>
          </w:p>
        </w:tc>
      </w:tr>
      <w:tr w:rsidR="00E93BF9" w:rsidTr="00E93BF9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выплаты персоналу государственных(муниципальных)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48,39</w:t>
            </w:r>
          </w:p>
        </w:tc>
      </w:tr>
      <w:tr w:rsidR="00E93BF9" w:rsidTr="00E93BF9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E93BF9" w:rsidTr="00E93BF9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E93BF9" w:rsidTr="00E93BF9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E93BF9" w:rsidTr="00E93BF9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99,15</w:t>
            </w:r>
          </w:p>
        </w:tc>
      </w:tr>
      <w:tr w:rsidR="00E93BF9" w:rsidTr="00E93BF9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E93BF9" w:rsidTr="00E93BF9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E93BF9" w:rsidTr="00E93BF9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E93BF9" w:rsidTr="00E93BF9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E93BF9" w:rsidTr="00E93BF9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E93BF9" w:rsidTr="00E93BF9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 ,тепло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 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95,85</w:t>
            </w:r>
          </w:p>
        </w:tc>
      </w:tr>
      <w:tr w:rsidR="00E93BF9" w:rsidTr="00E93BF9"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95,85</w:t>
            </w:r>
          </w:p>
        </w:tc>
      </w:tr>
      <w:tr w:rsidR="00E93BF9" w:rsidTr="00E93BF9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95,85</w:t>
            </w:r>
          </w:p>
        </w:tc>
      </w:tr>
      <w:tr w:rsidR="00E93BF9" w:rsidTr="00E93BF9"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95,85</w:t>
            </w:r>
          </w:p>
        </w:tc>
      </w:tr>
      <w:tr w:rsidR="00E93BF9" w:rsidTr="00E93BF9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95,85</w:t>
            </w:r>
          </w:p>
        </w:tc>
      </w:tr>
      <w:tr w:rsidR="00E93BF9" w:rsidTr="00E93BF9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95,85</w:t>
            </w:r>
          </w:p>
        </w:tc>
      </w:tr>
      <w:tr w:rsidR="00E93BF9" w:rsidTr="00E93BF9">
        <w:trPr>
          <w:trHeight w:val="557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67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8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3BF9" w:rsidTr="00E93BF9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93B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1065,80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color w:val="000000"/>
                <w:sz w:val="20"/>
                <w:szCs w:val="20"/>
              </w:rPr>
              <w:t>928,40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F9" w:rsidRP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BF9">
              <w:rPr>
                <w:rFonts w:ascii="Arial" w:hAnsi="Arial" w:cs="Arial"/>
                <w:color w:val="000000"/>
                <w:sz w:val="20"/>
                <w:szCs w:val="20"/>
              </w:rPr>
              <w:t>87,11</w:t>
            </w:r>
          </w:p>
        </w:tc>
      </w:tr>
      <w:tr w:rsidR="00E93BF9" w:rsidTr="00E93BF9">
        <w:trPr>
          <w:trHeight w:val="218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93BF9" w:rsidRDefault="00E93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93BF9" w:rsidRDefault="00E93BF9" w:rsidP="00E93BF9">
      <w:pPr>
        <w:tabs>
          <w:tab w:val="left" w:pos="5655"/>
        </w:tabs>
      </w:pPr>
    </w:p>
    <w:p w:rsidR="00CA4840" w:rsidRDefault="00CA4840" w:rsidP="004C1E95">
      <w:pPr>
        <w:tabs>
          <w:tab w:val="left" w:pos="5655"/>
        </w:tabs>
        <w:jc w:val="right"/>
      </w:pPr>
    </w:p>
    <w:p w:rsidR="00CA4840" w:rsidRDefault="00CA4840" w:rsidP="00CA4840">
      <w:pPr>
        <w:tabs>
          <w:tab w:val="left" w:pos="5655"/>
        </w:tabs>
      </w:pPr>
    </w:p>
    <w:p w:rsidR="00E93BF9" w:rsidRDefault="00E93BF9" w:rsidP="00E93BF9">
      <w:pPr>
        <w:tabs>
          <w:tab w:val="left" w:pos="5655"/>
        </w:tabs>
      </w:pPr>
    </w:p>
    <w:p w:rsidR="001010FE" w:rsidRDefault="001010FE" w:rsidP="00E93BF9">
      <w:pPr>
        <w:tabs>
          <w:tab w:val="left" w:pos="5655"/>
        </w:tabs>
      </w:pPr>
    </w:p>
    <w:p w:rsidR="001010FE" w:rsidRDefault="001010FE" w:rsidP="00E93BF9">
      <w:pPr>
        <w:tabs>
          <w:tab w:val="left" w:pos="5655"/>
        </w:tabs>
      </w:pPr>
    </w:p>
    <w:p w:rsidR="001010FE" w:rsidRDefault="001010FE" w:rsidP="00E93BF9">
      <w:pPr>
        <w:tabs>
          <w:tab w:val="left" w:pos="5655"/>
        </w:tabs>
      </w:pPr>
    </w:p>
    <w:p w:rsidR="001010FE" w:rsidRDefault="001010FE" w:rsidP="00E93BF9">
      <w:pPr>
        <w:tabs>
          <w:tab w:val="left" w:pos="5655"/>
        </w:tabs>
      </w:pPr>
    </w:p>
    <w:p w:rsidR="001010FE" w:rsidRDefault="001010FE" w:rsidP="00E93BF9">
      <w:pPr>
        <w:tabs>
          <w:tab w:val="left" w:pos="5655"/>
        </w:tabs>
      </w:pPr>
    </w:p>
    <w:p w:rsidR="001010FE" w:rsidRDefault="001010FE" w:rsidP="00E93BF9">
      <w:pPr>
        <w:tabs>
          <w:tab w:val="left" w:pos="5655"/>
        </w:tabs>
      </w:pPr>
    </w:p>
    <w:p w:rsidR="001010FE" w:rsidRDefault="001010FE" w:rsidP="00E93BF9">
      <w:pPr>
        <w:tabs>
          <w:tab w:val="left" w:pos="5655"/>
        </w:tabs>
      </w:pPr>
    </w:p>
    <w:p w:rsidR="00E93BF9" w:rsidRDefault="00E93BF9" w:rsidP="00E93BF9">
      <w:pPr>
        <w:tabs>
          <w:tab w:val="left" w:pos="6150"/>
        </w:tabs>
        <w:jc w:val="right"/>
      </w:pPr>
      <w:r>
        <w:t>Приложение 5</w:t>
      </w:r>
    </w:p>
    <w:p w:rsidR="00E93BF9" w:rsidRDefault="00E93BF9" w:rsidP="00E93BF9">
      <w:pPr>
        <w:tabs>
          <w:tab w:val="left" w:pos="5655"/>
        </w:tabs>
        <w:jc w:val="right"/>
      </w:pPr>
      <w:r>
        <w:t xml:space="preserve">к решению Ломовецкого сельского </w:t>
      </w:r>
    </w:p>
    <w:p w:rsidR="00E93BF9" w:rsidRDefault="003A7639" w:rsidP="00E93BF9">
      <w:pPr>
        <w:tabs>
          <w:tab w:val="left" w:pos="5655"/>
        </w:tabs>
        <w:jc w:val="right"/>
      </w:pPr>
      <w:r>
        <w:t xml:space="preserve">Совета народных </w:t>
      </w:r>
      <w:proofErr w:type="gramStart"/>
      <w:r>
        <w:t xml:space="preserve">депутатов  </w:t>
      </w:r>
      <w:r w:rsidR="00E93BF9">
        <w:t>от</w:t>
      </w:r>
      <w:proofErr w:type="gramEnd"/>
      <w:r w:rsidR="00E93BF9">
        <w:t xml:space="preserve">  </w:t>
      </w:r>
      <w:r>
        <w:t>30</w:t>
      </w:r>
      <w:r w:rsidR="00E93BF9">
        <w:t>.10.2019 г.</w:t>
      </w:r>
      <w:r>
        <w:t xml:space="preserve"> №114</w:t>
      </w:r>
    </w:p>
    <w:p w:rsidR="00FC6F1F" w:rsidRDefault="00FC6F1F" w:rsidP="00E6504A"/>
    <w:p w:rsidR="001010FE" w:rsidRDefault="001010FE" w:rsidP="00E6504A"/>
    <w:p w:rsidR="001010FE" w:rsidRDefault="001010FE" w:rsidP="00E6504A"/>
    <w:p w:rsidR="001010FE" w:rsidRDefault="001010FE" w:rsidP="00E6504A"/>
    <w:p w:rsidR="001010FE" w:rsidRDefault="001010FE" w:rsidP="00E6504A"/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6"/>
        <w:gridCol w:w="730"/>
        <w:gridCol w:w="504"/>
        <w:gridCol w:w="547"/>
        <w:gridCol w:w="1049"/>
        <w:gridCol w:w="790"/>
        <w:gridCol w:w="1028"/>
        <w:gridCol w:w="850"/>
        <w:gridCol w:w="709"/>
      </w:tblGrid>
      <w:tr w:rsidR="001010FE" w:rsidTr="001010FE">
        <w:trPr>
          <w:trHeight w:val="312"/>
        </w:trPr>
        <w:tc>
          <w:tcPr>
            <w:tcW w:w="99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Ведомственная структура расходов  бюджета Ломовецкого сельского поселения за 3 квартал 2019 год</w:t>
            </w:r>
          </w:p>
        </w:tc>
      </w:tr>
      <w:tr w:rsidR="001010FE" w:rsidTr="001010FE">
        <w:trPr>
          <w:trHeight w:val="175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137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1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</w:t>
            </w:r>
          </w:p>
          <w:p w:rsidR="001010FE" w:rsidRP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ный</w:t>
            </w:r>
            <w:proofErr w:type="spellEnd"/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план на 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0FE"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0FE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010FE" w:rsidTr="001010FE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16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730,90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10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660,90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10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90,42</w:t>
            </w:r>
          </w:p>
        </w:tc>
      </w:tr>
      <w:tr w:rsidR="001010FE" w:rsidTr="001010FE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250,90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10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245,30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10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97,77</w:t>
            </w:r>
          </w:p>
        </w:tc>
      </w:tr>
      <w:tr w:rsidR="001010FE" w:rsidTr="001010FE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97,77</w:t>
            </w:r>
          </w:p>
        </w:tc>
      </w:tr>
      <w:tr w:rsidR="001010FE" w:rsidTr="001010FE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97,77</w:t>
            </w:r>
          </w:p>
        </w:tc>
      </w:tr>
      <w:tr w:rsidR="001010FE" w:rsidTr="001010FE">
        <w:trPr>
          <w:trHeight w:val="7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97,77</w:t>
            </w:r>
          </w:p>
        </w:tc>
      </w:tr>
      <w:tr w:rsidR="001010FE" w:rsidTr="001010F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97,77</w:t>
            </w:r>
          </w:p>
        </w:tc>
      </w:tr>
      <w:tr w:rsidR="001010FE" w:rsidTr="001010FE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97,01</w:t>
            </w:r>
          </w:p>
        </w:tc>
      </w:tr>
      <w:tr w:rsidR="001010FE" w:rsidTr="001010FE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99,85</w:t>
            </w:r>
          </w:p>
        </w:tc>
      </w:tr>
      <w:tr w:rsidR="001010FE" w:rsidTr="001010FE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10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10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10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94,54</w:t>
            </w:r>
          </w:p>
        </w:tc>
      </w:tr>
      <w:tr w:rsidR="001010FE" w:rsidTr="001010FE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94,54</w:t>
            </w:r>
          </w:p>
        </w:tc>
      </w:tr>
      <w:tr w:rsidR="001010FE" w:rsidTr="001010FE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94,54</w:t>
            </w:r>
          </w:p>
        </w:tc>
      </w:tr>
      <w:tr w:rsidR="001010FE" w:rsidTr="001010FE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94,17</w:t>
            </w:r>
          </w:p>
        </w:tc>
      </w:tr>
      <w:tr w:rsidR="001010FE" w:rsidTr="001010FE">
        <w:trPr>
          <w:trHeight w:val="4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94,17</w:t>
            </w:r>
          </w:p>
        </w:tc>
      </w:tr>
      <w:tr w:rsidR="001010FE" w:rsidTr="001010FE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91,66</w:t>
            </w:r>
          </w:p>
        </w:tc>
      </w:tr>
      <w:tr w:rsidR="001010FE" w:rsidTr="001010FE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57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99,63</w:t>
            </w:r>
          </w:p>
        </w:tc>
      </w:tr>
      <w:tr w:rsidR="001010FE" w:rsidTr="001010FE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1010FE" w:rsidTr="001010FE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1010FE" w:rsidTr="001010F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1010FE" w:rsidTr="001010F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107,14</w:t>
            </w:r>
          </w:p>
        </w:tc>
      </w:tr>
      <w:tr w:rsidR="001010FE" w:rsidTr="001010F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Выборы в органы местного самоуправления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10FE" w:rsidTr="001010FE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209,70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76,78</w:t>
            </w:r>
          </w:p>
        </w:tc>
      </w:tr>
      <w:tr w:rsidR="001010FE" w:rsidTr="001010F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190,20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84,65</w:t>
            </w:r>
          </w:p>
        </w:tc>
      </w:tr>
      <w:tr w:rsidR="001010FE" w:rsidTr="001010FE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 )органами, казенными учреждениями,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87,15</w:t>
            </w:r>
          </w:p>
        </w:tc>
      </w:tr>
      <w:tr w:rsidR="001010FE" w:rsidTr="001010FE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87,15</w:t>
            </w:r>
          </w:p>
        </w:tc>
      </w:tr>
      <w:tr w:rsidR="001010FE" w:rsidTr="001010FE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85,06</w:t>
            </w:r>
          </w:p>
        </w:tc>
      </w:tr>
      <w:tr w:rsidR="001010FE" w:rsidTr="001010FE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r w:rsidR="007E6B8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</w:t>
            </w:r>
            <w:r w:rsidR="007E6B8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1010FE" w:rsidTr="001010FE">
        <w:trPr>
          <w:trHeight w:val="28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46,86</w:t>
            </w:r>
          </w:p>
        </w:tc>
      </w:tr>
      <w:tr w:rsidR="001010FE" w:rsidTr="001010FE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46,86</w:t>
            </w:r>
          </w:p>
        </w:tc>
      </w:tr>
      <w:tr w:rsidR="001010FE" w:rsidTr="001010F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46,86</w:t>
            </w:r>
          </w:p>
        </w:tc>
      </w:tr>
      <w:tr w:rsidR="001010FE" w:rsidTr="001010F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88,65</w:t>
            </w:r>
          </w:p>
        </w:tc>
      </w:tr>
      <w:tr w:rsidR="001010FE" w:rsidTr="001010F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19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E6B8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E6B8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48,61</w:t>
            </w:r>
          </w:p>
        </w:tc>
      </w:tr>
      <w:tr w:rsidR="001010FE" w:rsidTr="001010FE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48,61</w:t>
            </w:r>
          </w:p>
        </w:tc>
      </w:tr>
      <w:tr w:rsidR="001010FE" w:rsidTr="001010FE">
        <w:trPr>
          <w:trHeight w:val="39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48,61</w:t>
            </w:r>
          </w:p>
        </w:tc>
      </w:tr>
      <w:tr w:rsidR="001010FE" w:rsidTr="001010FE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48,61</w:t>
            </w:r>
          </w:p>
        </w:tc>
      </w:tr>
      <w:tr w:rsidR="001010FE" w:rsidTr="001010FE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47,91</w:t>
            </w:r>
          </w:p>
        </w:tc>
      </w:tr>
      <w:tr w:rsidR="001010FE" w:rsidTr="001010F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48,87</w:t>
            </w:r>
          </w:p>
        </w:tc>
      </w:tr>
      <w:tr w:rsidR="001010FE" w:rsidTr="001010FE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49,02</w:t>
            </w:r>
          </w:p>
        </w:tc>
      </w:tr>
      <w:tr w:rsidR="001010FE" w:rsidTr="001010FE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r w:rsidR="007E6B8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</w:t>
            </w:r>
            <w:r w:rsidR="007E6B8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63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48,39</w:t>
            </w:r>
          </w:p>
        </w:tc>
      </w:tr>
      <w:tr w:rsidR="001010FE" w:rsidTr="001010FE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60,00</w:t>
            </w:r>
          </w:p>
        </w:tc>
      </w:tr>
      <w:tr w:rsidR="001010FE" w:rsidTr="001010FE">
        <w:trPr>
          <w:trHeight w:val="295"/>
        </w:trPr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60,00</w:t>
            </w:r>
          </w:p>
        </w:tc>
      </w:tr>
      <w:tr w:rsidR="001010FE" w:rsidTr="001010F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60,00</w:t>
            </w:r>
          </w:p>
        </w:tc>
      </w:tr>
      <w:tr w:rsidR="001010FE" w:rsidTr="001010F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E6B8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E6B8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99,15</w:t>
            </w:r>
          </w:p>
        </w:tc>
      </w:tr>
      <w:tr w:rsidR="001010FE" w:rsidTr="001010FE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1010FE" w:rsidTr="001010F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1010FE" w:rsidTr="001010F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1010FE" w:rsidTr="001010F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1010FE" w:rsidTr="001010F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1010FE" w:rsidTr="007E6B8B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 </w:t>
            </w: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БФ0 0080 </w:t>
            </w: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</w:t>
            </w:r>
            <w:r w:rsidR="007E6B8B" w:rsidRPr="007E6B8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7E6B8B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</w:t>
            </w:r>
            <w:r w:rsid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7E6B8B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7E6B8B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7E6B8B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7E6B8B">
        <w:trPr>
          <w:trHeight w:val="80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</w:t>
            </w:r>
            <w:r w:rsid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закупки товаров, работ 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БФ0 0081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7E6B8B">
        <w:trPr>
          <w:trHeight w:val="97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</w:t>
            </w:r>
            <w:r w:rsid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поселения и организация обустройства мест массового отдыха населения,</w:t>
            </w:r>
            <w:r w:rsid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7E6B8B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7E6B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безопас</w:t>
            </w:r>
            <w:r w:rsidR="001010FE"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ности людей на водных объектах,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1010FE"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7E6B8B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E6B8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Pr="007E6B8B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E6B8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95,85</w:t>
            </w:r>
          </w:p>
        </w:tc>
      </w:tr>
      <w:tr w:rsidR="001010FE" w:rsidTr="001010FE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95,85</w:t>
            </w:r>
          </w:p>
        </w:tc>
      </w:tr>
      <w:tr w:rsidR="001010FE" w:rsidTr="001010FE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95,85</w:t>
            </w:r>
          </w:p>
        </w:tc>
      </w:tr>
      <w:tr w:rsidR="001010FE" w:rsidTr="001010FE">
        <w:trPr>
          <w:trHeight w:val="47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</w:t>
            </w:r>
            <w:r w:rsidR="007E6B8B">
              <w:rPr>
                <w:rFonts w:ascii="Arial" w:hAnsi="Arial" w:cs="Arial"/>
                <w:color w:val="000000"/>
                <w:sz w:val="22"/>
                <w:szCs w:val="22"/>
              </w:rPr>
              <w:t>ным учреждениям и иным некоммерче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95,85</w:t>
            </w:r>
          </w:p>
        </w:tc>
      </w:tr>
      <w:tr w:rsidR="001010FE" w:rsidTr="001010F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95,85</w:t>
            </w:r>
          </w:p>
        </w:tc>
      </w:tr>
      <w:tr w:rsidR="001010FE" w:rsidTr="007E6B8B">
        <w:trPr>
          <w:trHeight w:val="710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95,85</w:t>
            </w:r>
          </w:p>
        </w:tc>
      </w:tr>
      <w:tr w:rsidR="001010FE" w:rsidTr="007E6B8B">
        <w:trPr>
          <w:trHeight w:val="710"/>
        </w:trPr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7E6B8B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6B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7E6B8B">
        <w:trPr>
          <w:trHeight w:val="583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62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7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100CBC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100CBC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0C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100CBC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0C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100CBC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0C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100CBC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0C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100CBC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0C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100CBC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0C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0FE" w:rsidRPr="00100CBC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00C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FE" w:rsidTr="001010FE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1065,80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87,11</w:t>
            </w:r>
          </w:p>
        </w:tc>
      </w:tr>
      <w:tr w:rsidR="001010FE" w:rsidTr="001010FE">
        <w:trPr>
          <w:trHeight w:val="137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10FE" w:rsidRDefault="001010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010FE" w:rsidRPr="00E6504A" w:rsidRDefault="001010FE" w:rsidP="00E6504A"/>
    <w:sectPr w:rsidR="001010FE" w:rsidRPr="00E6504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DF8"/>
    <w:multiLevelType w:val="hybridMultilevel"/>
    <w:tmpl w:val="50F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60F2"/>
    <w:rsid w:val="00011F4A"/>
    <w:rsid w:val="00023580"/>
    <w:rsid w:val="000259A2"/>
    <w:rsid w:val="00040128"/>
    <w:rsid w:val="000426C4"/>
    <w:rsid w:val="00046BED"/>
    <w:rsid w:val="0005797B"/>
    <w:rsid w:val="00064D1C"/>
    <w:rsid w:val="000A2813"/>
    <w:rsid w:val="000A3BD0"/>
    <w:rsid w:val="000B04BF"/>
    <w:rsid w:val="000C7839"/>
    <w:rsid w:val="00100CBC"/>
    <w:rsid w:val="001010FE"/>
    <w:rsid w:val="001026FD"/>
    <w:rsid w:val="00113F3E"/>
    <w:rsid w:val="001260D9"/>
    <w:rsid w:val="00131177"/>
    <w:rsid w:val="0013632C"/>
    <w:rsid w:val="0013719A"/>
    <w:rsid w:val="00153B1F"/>
    <w:rsid w:val="001657A8"/>
    <w:rsid w:val="00192CCE"/>
    <w:rsid w:val="00192F43"/>
    <w:rsid w:val="001944C8"/>
    <w:rsid w:val="00211714"/>
    <w:rsid w:val="00232D2E"/>
    <w:rsid w:val="00252DD7"/>
    <w:rsid w:val="00253507"/>
    <w:rsid w:val="0026283E"/>
    <w:rsid w:val="002652FA"/>
    <w:rsid w:val="00280C19"/>
    <w:rsid w:val="00281788"/>
    <w:rsid w:val="00283E78"/>
    <w:rsid w:val="002850B1"/>
    <w:rsid w:val="00295F9A"/>
    <w:rsid w:val="002A236C"/>
    <w:rsid w:val="002C0A5B"/>
    <w:rsid w:val="002D1258"/>
    <w:rsid w:val="002D5B98"/>
    <w:rsid w:val="002D6A40"/>
    <w:rsid w:val="00302145"/>
    <w:rsid w:val="003245C3"/>
    <w:rsid w:val="00331407"/>
    <w:rsid w:val="0033337B"/>
    <w:rsid w:val="00333E00"/>
    <w:rsid w:val="00341578"/>
    <w:rsid w:val="0034539F"/>
    <w:rsid w:val="0037159B"/>
    <w:rsid w:val="00382E24"/>
    <w:rsid w:val="003975CA"/>
    <w:rsid w:val="00397F2A"/>
    <w:rsid w:val="003A0ED6"/>
    <w:rsid w:val="003A7639"/>
    <w:rsid w:val="003C332B"/>
    <w:rsid w:val="003F2051"/>
    <w:rsid w:val="00410B5A"/>
    <w:rsid w:val="00441D4E"/>
    <w:rsid w:val="00444283"/>
    <w:rsid w:val="00445B47"/>
    <w:rsid w:val="004611AD"/>
    <w:rsid w:val="00463A6D"/>
    <w:rsid w:val="0046492A"/>
    <w:rsid w:val="004A0690"/>
    <w:rsid w:val="004A1638"/>
    <w:rsid w:val="004B7822"/>
    <w:rsid w:val="004C1E95"/>
    <w:rsid w:val="004C3C24"/>
    <w:rsid w:val="004C7C62"/>
    <w:rsid w:val="004E5165"/>
    <w:rsid w:val="004F3175"/>
    <w:rsid w:val="0052573A"/>
    <w:rsid w:val="00526D63"/>
    <w:rsid w:val="005329BD"/>
    <w:rsid w:val="00532D40"/>
    <w:rsid w:val="00534B96"/>
    <w:rsid w:val="0053671F"/>
    <w:rsid w:val="00536B75"/>
    <w:rsid w:val="0055305B"/>
    <w:rsid w:val="00581B4D"/>
    <w:rsid w:val="00584680"/>
    <w:rsid w:val="005A4A4F"/>
    <w:rsid w:val="005B73F3"/>
    <w:rsid w:val="005F7954"/>
    <w:rsid w:val="00600020"/>
    <w:rsid w:val="00603046"/>
    <w:rsid w:val="00622262"/>
    <w:rsid w:val="00643401"/>
    <w:rsid w:val="00650DA7"/>
    <w:rsid w:val="00653D2F"/>
    <w:rsid w:val="00663F02"/>
    <w:rsid w:val="00671B2C"/>
    <w:rsid w:val="006A001A"/>
    <w:rsid w:val="006A47F4"/>
    <w:rsid w:val="006B7017"/>
    <w:rsid w:val="006C4DB7"/>
    <w:rsid w:val="006C7439"/>
    <w:rsid w:val="006D0595"/>
    <w:rsid w:val="00722069"/>
    <w:rsid w:val="00733816"/>
    <w:rsid w:val="0074112C"/>
    <w:rsid w:val="007703EB"/>
    <w:rsid w:val="00797295"/>
    <w:rsid w:val="007A020B"/>
    <w:rsid w:val="007A5E2E"/>
    <w:rsid w:val="007B0D43"/>
    <w:rsid w:val="007B3B09"/>
    <w:rsid w:val="007E5368"/>
    <w:rsid w:val="007E6B8B"/>
    <w:rsid w:val="007F4BDB"/>
    <w:rsid w:val="008071D9"/>
    <w:rsid w:val="00812610"/>
    <w:rsid w:val="00826F42"/>
    <w:rsid w:val="00835AEE"/>
    <w:rsid w:val="00850B46"/>
    <w:rsid w:val="008650E0"/>
    <w:rsid w:val="00866575"/>
    <w:rsid w:val="008704F1"/>
    <w:rsid w:val="008756C2"/>
    <w:rsid w:val="008B14F2"/>
    <w:rsid w:val="008B4C34"/>
    <w:rsid w:val="008E5345"/>
    <w:rsid w:val="008E6B6D"/>
    <w:rsid w:val="0090560A"/>
    <w:rsid w:val="00907E18"/>
    <w:rsid w:val="0091777B"/>
    <w:rsid w:val="00927496"/>
    <w:rsid w:val="00940E67"/>
    <w:rsid w:val="00941ACD"/>
    <w:rsid w:val="00941E6D"/>
    <w:rsid w:val="00986D4A"/>
    <w:rsid w:val="009A0C9B"/>
    <w:rsid w:val="00A707D8"/>
    <w:rsid w:val="00A81312"/>
    <w:rsid w:val="00AB4B7F"/>
    <w:rsid w:val="00AC3AE0"/>
    <w:rsid w:val="00AD2AA1"/>
    <w:rsid w:val="00AE03B5"/>
    <w:rsid w:val="00AF00A6"/>
    <w:rsid w:val="00B07CDE"/>
    <w:rsid w:val="00B1247D"/>
    <w:rsid w:val="00B26402"/>
    <w:rsid w:val="00B302B5"/>
    <w:rsid w:val="00B43219"/>
    <w:rsid w:val="00B95F27"/>
    <w:rsid w:val="00BA3AAD"/>
    <w:rsid w:val="00BB7691"/>
    <w:rsid w:val="00BD1BA3"/>
    <w:rsid w:val="00BE228A"/>
    <w:rsid w:val="00C062B8"/>
    <w:rsid w:val="00C15459"/>
    <w:rsid w:val="00C433AB"/>
    <w:rsid w:val="00C773D0"/>
    <w:rsid w:val="00CA4840"/>
    <w:rsid w:val="00CB2B5B"/>
    <w:rsid w:val="00CF1F79"/>
    <w:rsid w:val="00D35062"/>
    <w:rsid w:val="00D55EAD"/>
    <w:rsid w:val="00D75E24"/>
    <w:rsid w:val="00D844C2"/>
    <w:rsid w:val="00D97002"/>
    <w:rsid w:val="00DA60F2"/>
    <w:rsid w:val="00DA67A5"/>
    <w:rsid w:val="00DC27ED"/>
    <w:rsid w:val="00DE0D45"/>
    <w:rsid w:val="00DE5DBC"/>
    <w:rsid w:val="00DF384F"/>
    <w:rsid w:val="00E159FF"/>
    <w:rsid w:val="00E31302"/>
    <w:rsid w:val="00E64F55"/>
    <w:rsid w:val="00E6504A"/>
    <w:rsid w:val="00E74E71"/>
    <w:rsid w:val="00E84DAB"/>
    <w:rsid w:val="00E93BF9"/>
    <w:rsid w:val="00EB10BA"/>
    <w:rsid w:val="00EF5544"/>
    <w:rsid w:val="00F05966"/>
    <w:rsid w:val="00F22F02"/>
    <w:rsid w:val="00F23AAD"/>
    <w:rsid w:val="00F32165"/>
    <w:rsid w:val="00F34CEF"/>
    <w:rsid w:val="00F3775E"/>
    <w:rsid w:val="00F505F9"/>
    <w:rsid w:val="00F560AF"/>
    <w:rsid w:val="00F563D1"/>
    <w:rsid w:val="00F9228D"/>
    <w:rsid w:val="00F965B4"/>
    <w:rsid w:val="00FB709A"/>
    <w:rsid w:val="00FC6F1F"/>
    <w:rsid w:val="00FD7321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56954"/>
  <w15:docId w15:val="{6177A822-CDDB-4E14-9E2F-E82E132C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504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17</Pages>
  <Words>5789</Words>
  <Characters>33000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</cp:lastModifiedBy>
  <cp:revision>75</cp:revision>
  <cp:lastPrinted>2014-06-03T11:13:00Z</cp:lastPrinted>
  <dcterms:created xsi:type="dcterms:W3CDTF">2014-11-26T07:36:00Z</dcterms:created>
  <dcterms:modified xsi:type="dcterms:W3CDTF">2019-10-29T13:47:00Z</dcterms:modified>
</cp:coreProperties>
</file>