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294BBE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>ПЕННОВСКИЙ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  <w:t>№ 106</w:t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3357F2" w:rsidRPr="00E16B11" w:rsidRDefault="00163DF1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от  </w:t>
      </w:r>
      <w:r w:rsidR="00F16B27">
        <w:rPr>
          <w:rFonts w:ascii="Arial" w:eastAsia="Arial" w:hAnsi="Arial" w:cs="Arial"/>
          <w:sz w:val="24"/>
          <w:szCs w:val="24"/>
        </w:rPr>
        <w:t>19 марта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0F3B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  <w:r w:rsidRPr="00E16B11">
        <w:rPr>
          <w:rFonts w:ascii="Arial" w:hAnsi="Arial" w:cs="Arial"/>
          <w:sz w:val="24"/>
          <w:szCs w:val="24"/>
        </w:rPr>
        <w:t xml:space="preserve">Принято на   </w:t>
      </w:r>
      <w:r w:rsidR="00111E0C">
        <w:rPr>
          <w:rFonts w:ascii="Arial" w:hAnsi="Arial" w:cs="Arial"/>
          <w:sz w:val="24"/>
          <w:szCs w:val="24"/>
        </w:rPr>
        <w:t>35</w:t>
      </w:r>
      <w:r w:rsidR="00FA09FF" w:rsidRPr="00E16B11">
        <w:rPr>
          <w:rFonts w:ascii="Arial" w:hAnsi="Arial" w:cs="Arial"/>
          <w:sz w:val="24"/>
          <w:szCs w:val="24"/>
        </w:rPr>
        <w:t xml:space="preserve">   </w:t>
      </w:r>
      <w:r w:rsidRPr="00E16B11">
        <w:rPr>
          <w:rFonts w:ascii="Arial" w:hAnsi="Arial" w:cs="Arial"/>
          <w:sz w:val="24"/>
          <w:szCs w:val="24"/>
        </w:rPr>
        <w:t xml:space="preserve">заседании                   </w:t>
      </w:r>
    </w:p>
    <w:p w:rsidR="003357F2" w:rsidRPr="00E16B11" w:rsidRDefault="003357F2" w:rsidP="000F3B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4BBE" w:rsidRPr="00E16B11">
        <w:rPr>
          <w:rFonts w:ascii="Arial" w:hAnsi="Arial" w:cs="Arial"/>
          <w:sz w:val="24"/>
          <w:szCs w:val="24"/>
        </w:rPr>
        <w:t xml:space="preserve">Пенновского </w:t>
      </w:r>
      <w:r w:rsidRPr="00E16B11">
        <w:rPr>
          <w:rFonts w:ascii="Arial" w:hAnsi="Arial" w:cs="Arial"/>
          <w:sz w:val="24"/>
          <w:szCs w:val="24"/>
        </w:rPr>
        <w:t xml:space="preserve"> сельского Совета   народных</w:t>
      </w:r>
    </w:p>
    <w:p w:rsidR="003357F2" w:rsidRPr="00E16B11" w:rsidRDefault="003357F2" w:rsidP="003357F2">
      <w:pPr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                               депутатов  пятого созыва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приложение к решению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Пенновского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05</w:t>
      </w:r>
      <w:r w:rsidRPr="00E16B11">
        <w:rPr>
          <w:rFonts w:ascii="Arial" w:hAnsi="Arial" w:cs="Arial"/>
          <w:sz w:val="24"/>
          <w:szCs w:val="24"/>
          <w:lang w:eastAsia="ru-RU"/>
        </w:rPr>
        <w:t>.12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.2013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100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увольнения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 муниципальных служащих  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Пенновского сельского поселения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в связи с утратой доверия»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FA09FF" w:rsidP="003357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</w:t>
      </w:r>
      <w:r w:rsidR="003357F2" w:rsidRPr="00E16B11">
        <w:rPr>
          <w:rFonts w:ascii="Arial" w:hAnsi="Arial" w:cs="Arial"/>
          <w:sz w:val="24"/>
          <w:szCs w:val="24"/>
        </w:rPr>
        <w:t xml:space="preserve">  В целях приведения муниципального правового акта в соответствие с Федеральным законом от 02 марта 2007 года № 25-ФЗ «О муниципальной службе в Российской Федерации», Законом Орловской области от 09 января 2008 № 736-ОЗ «О муниципальной службе в Орловской области»</w:t>
      </w:r>
      <w:r w:rsidR="003357F2" w:rsidRPr="00E16B11">
        <w:rPr>
          <w:rFonts w:ascii="Arial" w:hAnsi="Arial" w:cs="Arial"/>
          <w:spacing w:val="-4"/>
          <w:sz w:val="24"/>
          <w:szCs w:val="24"/>
        </w:rPr>
        <w:t xml:space="preserve">, </w:t>
      </w:r>
      <w:r w:rsidR="00294BBE" w:rsidRPr="00E16B11">
        <w:rPr>
          <w:rFonts w:ascii="Arial" w:hAnsi="Arial" w:cs="Arial"/>
          <w:spacing w:val="-4"/>
          <w:sz w:val="24"/>
          <w:szCs w:val="24"/>
        </w:rPr>
        <w:t xml:space="preserve">Пенновский </w:t>
      </w:r>
      <w:r w:rsidR="003357F2" w:rsidRPr="00E16B11">
        <w:rPr>
          <w:rFonts w:ascii="Arial" w:hAnsi="Arial" w:cs="Arial"/>
          <w:spacing w:val="-4"/>
          <w:sz w:val="24"/>
          <w:szCs w:val="24"/>
        </w:rPr>
        <w:t xml:space="preserve"> сельский Совет народных депутатов РЕШИЛ: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приложение к решению </w:t>
      </w:r>
      <w:r w:rsidR="00294BBE" w:rsidRPr="00E16B11">
        <w:rPr>
          <w:rFonts w:ascii="Arial" w:hAnsi="Arial" w:cs="Arial"/>
          <w:sz w:val="24"/>
          <w:szCs w:val="24"/>
        </w:rPr>
        <w:t xml:space="preserve">Пенновского </w:t>
      </w:r>
      <w:r w:rsidRPr="00E16B11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05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.12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.2013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100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6B11">
        <w:rPr>
          <w:rFonts w:ascii="Arial" w:hAnsi="Arial" w:cs="Arial"/>
          <w:sz w:val="24"/>
          <w:szCs w:val="24"/>
          <w:lang w:eastAsia="ru-RU"/>
        </w:rPr>
        <w:t>«</w:t>
      </w:r>
      <w:r w:rsidRPr="00E16B11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Порядка увольнения </w:t>
      </w:r>
      <w:r w:rsidR="00294BBE" w:rsidRPr="00E16B11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0F3B5A" w:rsidRPr="00E16B11">
        <w:rPr>
          <w:rFonts w:ascii="Arial" w:hAnsi="Arial" w:cs="Arial"/>
          <w:bCs/>
          <w:sz w:val="24"/>
          <w:szCs w:val="24"/>
          <w:lang w:eastAsia="ru-RU"/>
        </w:rPr>
        <w:t xml:space="preserve"> муниципальных  служащих муниципального образования Пенновского сельского поселения в связи с утратой доверия» </w:t>
      </w:r>
      <w:r w:rsidRPr="00E16B1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>1) в пункте 5 слова «других случаев их отсутствия на службе по уважительным причинам» заменить словами «других случаев его отсутствия на службе по уважительным причинам»;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>2) пункт 9 изложить следующей редакции: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«9. Муниципальный служащий вправе обжаловать увольнение в порядке, установленном трудовым законодательством».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3) дополнить пунктом 10 следующего содержания: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«10. 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>Пенновского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коррупции.».</w:t>
      </w:r>
    </w:p>
    <w:p w:rsidR="003357F2" w:rsidRPr="00E16B11" w:rsidRDefault="003357F2" w:rsidP="00335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официального опубликования. </w:t>
      </w:r>
    </w:p>
    <w:p w:rsidR="003357F2" w:rsidRPr="00E16B11" w:rsidRDefault="003357F2" w:rsidP="003357F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3. Настоящее решение разместить на официальном сайте муниципального образования Троснянский район Орловской области в информационно-телекоммуникационной сети «Интернет» и в Информационном бюллетене </w:t>
      </w:r>
      <w:r w:rsidR="000F3B5A" w:rsidRPr="00E16B11">
        <w:rPr>
          <w:rFonts w:ascii="Arial" w:hAnsi="Arial" w:cs="Arial"/>
          <w:sz w:val="24"/>
          <w:szCs w:val="24"/>
        </w:rPr>
        <w:t xml:space="preserve">Пенновского </w:t>
      </w:r>
      <w:r w:rsidRPr="00E16B11">
        <w:rPr>
          <w:rFonts w:ascii="Arial" w:hAnsi="Arial" w:cs="Arial"/>
          <w:sz w:val="24"/>
          <w:szCs w:val="24"/>
        </w:rPr>
        <w:t>сельского поселения.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Т.И.Глазкова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69" w:rsidRDefault="009E7D69" w:rsidP="009E07BA">
      <w:pPr>
        <w:spacing w:after="0" w:line="240" w:lineRule="auto"/>
      </w:pPr>
      <w:r>
        <w:separator/>
      </w:r>
    </w:p>
  </w:endnote>
  <w:endnote w:type="continuationSeparator" w:id="0">
    <w:p w:rsidR="009E7D69" w:rsidRDefault="009E7D69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69" w:rsidRDefault="009E7D69" w:rsidP="009E07BA">
      <w:pPr>
        <w:spacing w:after="0" w:line="240" w:lineRule="auto"/>
      </w:pPr>
      <w:r>
        <w:separator/>
      </w:r>
    </w:p>
  </w:footnote>
  <w:footnote w:type="continuationSeparator" w:id="0">
    <w:p w:rsidR="009E7D69" w:rsidRDefault="009E7D69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F9728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F9728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345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9E7D69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74CD3"/>
    <w:rsid w:val="000F3B5A"/>
    <w:rsid w:val="00111E0C"/>
    <w:rsid w:val="00163DF1"/>
    <w:rsid w:val="00251569"/>
    <w:rsid w:val="00256CED"/>
    <w:rsid w:val="00284C83"/>
    <w:rsid w:val="00294BBE"/>
    <w:rsid w:val="002D1AB9"/>
    <w:rsid w:val="003357F2"/>
    <w:rsid w:val="00342DB6"/>
    <w:rsid w:val="00373215"/>
    <w:rsid w:val="003D1B53"/>
    <w:rsid w:val="00521335"/>
    <w:rsid w:val="005C537C"/>
    <w:rsid w:val="005F0E3A"/>
    <w:rsid w:val="006A310E"/>
    <w:rsid w:val="00743548"/>
    <w:rsid w:val="009E07BA"/>
    <w:rsid w:val="009E7D69"/>
    <w:rsid w:val="00A41627"/>
    <w:rsid w:val="00BF5EE2"/>
    <w:rsid w:val="00C37BF6"/>
    <w:rsid w:val="00CF345B"/>
    <w:rsid w:val="00D5021F"/>
    <w:rsid w:val="00D51981"/>
    <w:rsid w:val="00DB6578"/>
    <w:rsid w:val="00DF2C50"/>
    <w:rsid w:val="00E006CD"/>
    <w:rsid w:val="00E16B11"/>
    <w:rsid w:val="00E84913"/>
    <w:rsid w:val="00E934BE"/>
    <w:rsid w:val="00F16B27"/>
    <w:rsid w:val="00F9728B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99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2019-02-04T11:43:00Z</dcterms:created>
  <dcterms:modified xsi:type="dcterms:W3CDTF">2019-03-15T09:23:00Z</dcterms:modified>
</cp:coreProperties>
</file>