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69B" w:rsidRPr="00850588" w:rsidRDefault="0027069B" w:rsidP="0027069B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27069B" w:rsidRPr="00850588" w:rsidRDefault="0027069B" w:rsidP="0027069B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850588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27069B" w:rsidRPr="00850588" w:rsidRDefault="0027069B" w:rsidP="0027069B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27069B" w:rsidRPr="00850588" w:rsidRDefault="0027069B" w:rsidP="0027069B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учащегося в муниципальном образовательном учреждении, ведение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Pr="00850588">
        <w:rPr>
          <w:rFonts w:ascii="Times New Roman" w:hAnsi="Times New Roman" w:cs="Times New Roman"/>
          <w:sz w:val="28"/>
          <w:szCs w:val="28"/>
        </w:rPr>
        <w:t xml:space="preserve"> дневника 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50588">
        <w:rPr>
          <w:rFonts w:ascii="Times New Roman" w:hAnsi="Times New Roman" w:cs="Times New Roman"/>
          <w:sz w:val="28"/>
          <w:szCs w:val="28"/>
        </w:rPr>
        <w:t>журнала успеваемости»</w:t>
      </w:r>
    </w:p>
    <w:p w:rsidR="0027069B" w:rsidRPr="00850588" w:rsidRDefault="0027069B" w:rsidP="0027069B">
      <w:pPr>
        <w:rPr>
          <w:rFonts w:ascii="Times New Roman" w:hAnsi="Times New Roman" w:cs="Times New Roman"/>
          <w:sz w:val="28"/>
          <w:szCs w:val="28"/>
        </w:rPr>
      </w:pPr>
    </w:p>
    <w:p w:rsidR="0027069B" w:rsidRPr="00850588" w:rsidRDefault="0027069B" w:rsidP="0027069B">
      <w:pPr>
        <w:pStyle w:val="1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27069B" w:rsidRPr="00850588" w:rsidRDefault="0027069B" w:rsidP="0027069B">
      <w:pPr>
        <w:pStyle w:val="1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850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Блок-схема</w:t>
      </w:r>
    </w:p>
    <w:p w:rsidR="0027069B" w:rsidRPr="00850588" w:rsidRDefault="0027069B" w:rsidP="0027069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предоставления  муниципальной услуги </w:t>
      </w:r>
    </w:p>
    <w:p w:rsidR="0027069B" w:rsidRPr="00850588" w:rsidRDefault="0027069B" w:rsidP="0027069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по предоставлению информации о текущей успеваемости учащегося в муниципальном образовательном учреждении, ведению электронного дневника и журнала успеваемости</w:t>
      </w:r>
    </w:p>
    <w:p w:rsidR="0027069B" w:rsidRPr="00850588" w:rsidRDefault="0027069B" w:rsidP="0027069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90pt;margin-top:12.5pt;width:348pt;height:108pt;z-index:251654144" strokeweight="1pt"/>
        </w:pict>
      </w:r>
      <w:r>
        <w:rPr>
          <w:noProof/>
        </w:rPr>
        <w:pict>
          <v:rect id="_x0000_s1027" style="position:absolute;left:0;text-align:left;margin-left:90pt;margin-top:123.95pt;width:348pt;height:95.55pt;z-index:251655168" strokeweight="1pt"/>
        </w:pict>
      </w:r>
      <w:r>
        <w:rPr>
          <w:noProof/>
        </w:rPr>
        <w:pict>
          <v:rect id="_x0000_s1028" style="position:absolute;left:0;text-align:left;margin-left:90pt;margin-top:238pt;width:348pt;height:93.45pt;z-index:251656192" strokeweight="1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96pt;margin-top:24.15pt;width:324pt;height:90pt;z-index:251657216" strokecolor="white">
            <v:textbox style="mso-next-textbox:#_x0000_s1029">
              <w:txbxContent>
                <w:p w:rsidR="0027069B" w:rsidRDefault="0027069B" w:rsidP="0027069B">
                  <w:pPr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от родителей (законных представителей) на предоставление муниципальной услуги по предоставлению информации о текущей успеваемости учащегося в муниципальном образовательном учреждении, ведению электронного дневника и журнала успеваемости.</w:t>
                  </w:r>
                </w:p>
                <w:p w:rsidR="0027069B" w:rsidRDefault="0027069B" w:rsidP="0027069B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96pt;margin-top:129.7pt;width:330pt;height:78.45pt;z-index:251658240" strokecolor="white">
            <v:textbox style="mso-next-textbox:#_x0000_s1030">
              <w:txbxContent>
                <w:p w:rsidR="0027069B" w:rsidRDefault="0027069B" w:rsidP="0027069B">
                  <w:pPr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 на  предоставление муниципальной услуги по предоставлению информации о текущей успеваемости учащегося в муниципальном образовательном учреждении, ведению  электронного дневника и журнала успеваемости в журнале регистрации.</w:t>
                  </w:r>
                </w:p>
                <w:p w:rsidR="0027069B" w:rsidRDefault="0027069B" w:rsidP="0027069B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96pt;margin-top:245.55pt;width:330pt;height:73.65pt;z-index:251659264" strokecolor="white">
            <v:textbox style="mso-next-textbox:#_x0000_s1031">
              <w:txbxContent>
                <w:p w:rsidR="0027069B" w:rsidRDefault="0027069B" w:rsidP="0027069B">
                  <w:pPr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Информирование родителей (законных представителей) о текущей успеваемости учащегося в муниципальном  образовательном учреждении, ведении электронного дневника и журнала успеваемости.</w:t>
                  </w:r>
                </w:p>
                <w:p w:rsidR="0027069B" w:rsidRDefault="0027069B" w:rsidP="0027069B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7069B" w:rsidRDefault="0027069B" w:rsidP="0027069B"/>
              </w:txbxContent>
            </v:textbox>
          </v:shape>
        </w:pict>
      </w:r>
      <w:r>
        <w:rPr>
          <w:noProof/>
        </w:rPr>
        <w:pict>
          <v:line id="_x0000_s1032" style="position:absolute;left:0;text-align:left;z-index:251660288" from="258pt,112.2pt" to="258pt,124.2pt" strokeweight="1.5pt">
            <v:stroke endarrow="block"/>
          </v:line>
        </w:pict>
      </w:r>
      <w:r>
        <w:rPr>
          <w:noProof/>
        </w:rPr>
        <w:pict>
          <v:line id="_x0000_s1033" style="position:absolute;left:0;text-align:left;z-index:251661312" from="258pt,217.5pt" to="258pt,238.5pt" strokeweight="1.5pt">
            <v:stroke endarrow="block"/>
          </v:line>
        </w:pict>
      </w:r>
    </w:p>
    <w:p w:rsidR="0027069B" w:rsidRPr="00850588" w:rsidRDefault="0027069B" w:rsidP="0027069B">
      <w:pPr>
        <w:rPr>
          <w:rFonts w:ascii="Times New Roman" w:hAnsi="Times New Roman" w:cs="Times New Roman"/>
          <w:sz w:val="28"/>
          <w:szCs w:val="28"/>
        </w:rPr>
      </w:pPr>
    </w:p>
    <w:p w:rsidR="0027069B" w:rsidRPr="00850588" w:rsidRDefault="0027069B" w:rsidP="0027069B">
      <w:pPr>
        <w:rPr>
          <w:rFonts w:ascii="Times New Roman" w:hAnsi="Times New Roman" w:cs="Times New Roman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0" w:name="sub_1003"/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27069B" w:rsidRPr="00850588" w:rsidRDefault="0027069B" w:rsidP="0027069B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bookmarkEnd w:id="0"/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7069B"/>
    <w:rsid w:val="00021D8B"/>
    <w:rsid w:val="000A533E"/>
    <w:rsid w:val="0027069B"/>
    <w:rsid w:val="004F6BCF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69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27069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27069B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27069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Users\Riseva%20A%20M\AppData\Local\Microsoft\Windows\Temporary%20Internet%20File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Links>
    <vt:vector size="6" baseType="variant">
      <vt:variant>
        <vt:i4>1573948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C:\Users\1\AppData\Local\Opera\Users\Riseva A M\AppData\Local\Microsoft\Windows\Temporary Internet Files\Local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2014-01-17T05:52:00Z</dcterms:created>
  <dcterms:modified xsi:type="dcterms:W3CDTF">2014-01-17T05:52:00Z</dcterms:modified>
</cp:coreProperties>
</file>