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23" w:rsidRDefault="00982C23" w:rsidP="00982C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707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23" w:rsidRPr="00CC0137" w:rsidRDefault="00982C23" w:rsidP="00982C23">
      <w:pPr>
        <w:ind w:left="4680"/>
        <w:jc w:val="center"/>
        <w:rPr>
          <w:b/>
        </w:rPr>
      </w:pPr>
    </w:p>
    <w:p w:rsidR="00982C23" w:rsidRPr="00F17D2C" w:rsidRDefault="00982C23" w:rsidP="00982C23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982C23" w:rsidRPr="00CC0137" w:rsidRDefault="00982C23" w:rsidP="00982C2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982C23" w:rsidRPr="00CC0137" w:rsidRDefault="00982C23" w:rsidP="00982C2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982C23" w:rsidRPr="00CC0137" w:rsidRDefault="00982C23" w:rsidP="00982C23">
      <w:pPr>
        <w:rPr>
          <w:i/>
          <w:sz w:val="20"/>
          <w:szCs w:val="20"/>
        </w:rPr>
      </w:pPr>
    </w:p>
    <w:p w:rsidR="00982C23" w:rsidRPr="00CC0137" w:rsidRDefault="00982C23" w:rsidP="00982C23">
      <w:pPr>
        <w:jc w:val="center"/>
        <w:rPr>
          <w:b/>
        </w:rPr>
      </w:pPr>
    </w:p>
    <w:p w:rsidR="00982C23" w:rsidRPr="00CC0137" w:rsidRDefault="00982C23" w:rsidP="00982C23">
      <w:pPr>
        <w:jc w:val="center"/>
        <w:rPr>
          <w:b/>
        </w:rPr>
      </w:pPr>
    </w:p>
    <w:p w:rsidR="00982C23" w:rsidRPr="00CC0137" w:rsidRDefault="00982C23" w:rsidP="00982C23">
      <w:pPr>
        <w:jc w:val="center"/>
        <w:rPr>
          <w:b/>
        </w:rPr>
      </w:pPr>
    </w:p>
    <w:p w:rsidR="00982C23" w:rsidRPr="00CC0137" w:rsidRDefault="00982C23" w:rsidP="00982C2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982C23" w:rsidRPr="00CC0137" w:rsidRDefault="00982C23" w:rsidP="00982C23">
      <w:pPr>
        <w:jc w:val="center"/>
        <w:rPr>
          <w:i/>
          <w:sz w:val="10"/>
        </w:rPr>
      </w:pPr>
    </w:p>
    <w:p w:rsidR="00982C23" w:rsidRPr="00CC0137" w:rsidRDefault="00982C23" w:rsidP="00982C23">
      <w:pPr>
        <w:jc w:val="center"/>
        <w:rPr>
          <w:sz w:val="40"/>
          <w:szCs w:val="40"/>
        </w:rPr>
      </w:pPr>
    </w:p>
    <w:p w:rsidR="00982C23" w:rsidRPr="00CC0137" w:rsidRDefault="00982C23" w:rsidP="00982C23">
      <w:pPr>
        <w:jc w:val="center"/>
        <w:rPr>
          <w:sz w:val="20"/>
          <w:szCs w:val="20"/>
        </w:rPr>
      </w:pPr>
    </w:p>
    <w:p w:rsidR="00982C23" w:rsidRPr="00CC0137" w:rsidRDefault="00F50590" w:rsidP="00982C23">
      <w:pPr>
        <w:rPr>
          <w:sz w:val="20"/>
          <w:szCs w:val="20"/>
        </w:rPr>
      </w:pPr>
      <w:r>
        <w:t xml:space="preserve">      от   31 декабря 2013г. </w:t>
      </w:r>
      <w:r w:rsidR="00982C23" w:rsidRPr="00CC0137">
        <w:rPr>
          <w:sz w:val="20"/>
          <w:szCs w:val="20"/>
        </w:rPr>
        <w:t xml:space="preserve">            </w:t>
      </w:r>
      <w:r w:rsidR="00982C23">
        <w:rPr>
          <w:sz w:val="20"/>
          <w:szCs w:val="20"/>
        </w:rPr>
        <w:t xml:space="preserve">                                                                                                </w:t>
      </w:r>
      <w:r w:rsidR="00982C23" w:rsidRPr="00F50590">
        <w:t>№</w:t>
      </w:r>
      <w:r w:rsidRPr="00F50590">
        <w:t xml:space="preserve"> 384</w:t>
      </w:r>
    </w:p>
    <w:p w:rsidR="00982C23" w:rsidRPr="00F50590" w:rsidRDefault="00982C23" w:rsidP="00982C23">
      <w:r w:rsidRPr="00F50590">
        <w:t xml:space="preserve">          </w:t>
      </w:r>
      <w:r w:rsidR="00F50590">
        <w:t xml:space="preserve">     </w:t>
      </w:r>
      <w:r w:rsidRPr="00F50590">
        <w:t xml:space="preserve"> с.Тросна</w:t>
      </w:r>
    </w:p>
    <w:p w:rsidR="00982C23" w:rsidRPr="000C26FB" w:rsidRDefault="00982C23" w:rsidP="00982C23">
      <w:pPr>
        <w:ind w:firstLine="709"/>
        <w:jc w:val="both"/>
        <w:rPr>
          <w:rFonts w:ascii="Arial" w:hAnsi="Arial"/>
          <w:sz w:val="18"/>
          <w:szCs w:val="18"/>
        </w:rPr>
      </w:pPr>
    </w:p>
    <w:p w:rsidR="00982C23" w:rsidRPr="000C26FB" w:rsidRDefault="00982C23" w:rsidP="00982C23">
      <w:pPr>
        <w:ind w:firstLine="709"/>
        <w:jc w:val="both"/>
        <w:rPr>
          <w:rFonts w:ascii="Arial" w:hAnsi="Arial"/>
        </w:rPr>
      </w:pPr>
    </w:p>
    <w:p w:rsidR="00982C23" w:rsidRPr="006A4AF9" w:rsidRDefault="00982C23" w:rsidP="00982C23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982C23" w:rsidRPr="006A4AF9" w:rsidRDefault="00982C23" w:rsidP="00982C23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>регламента « Выдача ордеров на проведение</w:t>
      </w:r>
    </w:p>
    <w:p w:rsidR="00982C23" w:rsidRPr="006A4AF9" w:rsidRDefault="00982C23" w:rsidP="00982C23">
      <w:pPr>
        <w:jc w:val="both"/>
        <w:rPr>
          <w:rFonts w:ascii="Arial" w:hAnsi="Arial"/>
          <w:sz w:val="28"/>
          <w:szCs w:val="28"/>
        </w:rPr>
      </w:pPr>
      <w:r w:rsidRPr="006A4AF9">
        <w:rPr>
          <w:b/>
          <w:sz w:val="28"/>
          <w:szCs w:val="28"/>
        </w:rPr>
        <w:t xml:space="preserve">земляных работ» </w:t>
      </w:r>
    </w:p>
    <w:p w:rsidR="00982C23" w:rsidRPr="000C26FB" w:rsidRDefault="00982C23" w:rsidP="00982C23">
      <w:pPr>
        <w:pStyle w:val="a3"/>
        <w:rPr>
          <w:rFonts w:ascii="Arial" w:hAnsi="Arial"/>
        </w:rPr>
      </w:pPr>
    </w:p>
    <w:p w:rsidR="00982C23" w:rsidRPr="009B70D6" w:rsidRDefault="00982C23" w:rsidP="00982C23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982C23" w:rsidRPr="009B70D6" w:rsidRDefault="00982C23" w:rsidP="00982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6A4AF9">
        <w:rPr>
          <w:sz w:val="28"/>
          <w:szCs w:val="28"/>
        </w:rPr>
        <w:t xml:space="preserve">«Выдача ордеров на проведение земляных работ» </w:t>
      </w:r>
      <w:r w:rsidR="007A4AB3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982C23" w:rsidRPr="009B70D6" w:rsidRDefault="00982C23" w:rsidP="00982C23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982C23" w:rsidRPr="009B70D6" w:rsidRDefault="00982C23" w:rsidP="00982C23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29 июня 2012 года №210 </w:t>
      </w:r>
      <w:r w:rsidRPr="006A4AF9">
        <w:rPr>
          <w:sz w:val="28"/>
          <w:szCs w:val="28"/>
        </w:rPr>
        <w:t>«Выдача ордеров на проведение земляных работ»</w:t>
      </w:r>
      <w:r w:rsidRPr="009B70D6">
        <w:rPr>
          <w:sz w:val="28"/>
          <w:szCs w:val="28"/>
        </w:rPr>
        <w:t>.</w:t>
      </w:r>
    </w:p>
    <w:p w:rsidR="00982C23" w:rsidRPr="0057557D" w:rsidRDefault="00982C23" w:rsidP="00982C23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Pr="0057557D">
        <w:rPr>
          <w:sz w:val="28"/>
          <w:szCs w:val="28"/>
        </w:rPr>
        <w:t xml:space="preserve">возложить </w:t>
      </w:r>
      <w:proofErr w:type="gramStart"/>
      <w:r w:rsidRPr="0057557D">
        <w:rPr>
          <w:sz w:val="28"/>
          <w:szCs w:val="28"/>
        </w:rPr>
        <w:t>на</w:t>
      </w:r>
      <w:proofErr w:type="gramEnd"/>
      <w:r w:rsidRPr="0057557D">
        <w:rPr>
          <w:sz w:val="28"/>
          <w:szCs w:val="28"/>
        </w:rPr>
        <w:t xml:space="preserve">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982C23" w:rsidRPr="009B70D6" w:rsidRDefault="00982C23" w:rsidP="00982C23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.</w:t>
      </w:r>
    </w:p>
    <w:p w:rsidR="00982C23" w:rsidRPr="009B70D6" w:rsidRDefault="00982C23" w:rsidP="00982C23">
      <w:pPr>
        <w:ind w:firstLine="709"/>
        <w:jc w:val="both"/>
        <w:rPr>
          <w:sz w:val="28"/>
          <w:szCs w:val="28"/>
        </w:rPr>
      </w:pPr>
    </w:p>
    <w:p w:rsidR="00982C23" w:rsidRPr="00572D0C" w:rsidRDefault="00982C23" w:rsidP="00982C23">
      <w:pPr>
        <w:ind w:firstLine="709"/>
        <w:jc w:val="both"/>
        <w:rPr>
          <w:sz w:val="28"/>
          <w:szCs w:val="28"/>
        </w:rPr>
      </w:pPr>
    </w:p>
    <w:p w:rsidR="00982C23" w:rsidRPr="00572D0C" w:rsidRDefault="00982C23" w:rsidP="00982C23">
      <w:pPr>
        <w:ind w:firstLine="709"/>
        <w:jc w:val="both"/>
        <w:rPr>
          <w:sz w:val="28"/>
          <w:szCs w:val="28"/>
        </w:rPr>
      </w:pPr>
    </w:p>
    <w:p w:rsidR="00982C23" w:rsidRPr="00572D0C" w:rsidRDefault="00982C23" w:rsidP="00982C23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982C23" w:rsidRPr="000C26FB" w:rsidRDefault="00982C23" w:rsidP="00982C23">
      <w:pPr>
        <w:ind w:firstLine="709"/>
        <w:jc w:val="both"/>
        <w:rPr>
          <w:rFonts w:ascii="Arial" w:hAnsi="Arial"/>
          <w:b/>
        </w:rPr>
      </w:pPr>
    </w:p>
    <w:p w:rsidR="00982C23" w:rsidRDefault="00982C23" w:rsidP="00982C23"/>
    <w:p w:rsidR="00170FE6" w:rsidRDefault="00170FE6" w:rsidP="00982C23"/>
    <w:sectPr w:rsidR="00170FE6" w:rsidSect="001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2C23"/>
    <w:rsid w:val="00170FE6"/>
    <w:rsid w:val="003F097D"/>
    <w:rsid w:val="007A4AB3"/>
    <w:rsid w:val="00881E0D"/>
    <w:rsid w:val="008E5C8B"/>
    <w:rsid w:val="00982C23"/>
    <w:rsid w:val="009D0ADD"/>
    <w:rsid w:val="00C305B7"/>
    <w:rsid w:val="00D906CA"/>
    <w:rsid w:val="00F5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2C23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982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2014-02-06T06:20:00Z</dcterms:created>
  <dcterms:modified xsi:type="dcterms:W3CDTF">2014-02-20T04:28:00Z</dcterms:modified>
</cp:coreProperties>
</file>