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>Приложение 6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Троснянского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9F75BA" w:rsidP="009F75BA">
      <w:pPr>
        <w:jc w:val="right"/>
        <w:rPr>
          <w:sz w:val="18"/>
          <w:szCs w:val="18"/>
        </w:rPr>
      </w:pPr>
      <w:r w:rsidRPr="00413F1B">
        <w:t>от</w:t>
      </w:r>
      <w:r w:rsidR="000F5E13">
        <w:t xml:space="preserve"> </w:t>
      </w:r>
      <w:r w:rsidR="004673B7">
        <w:t xml:space="preserve">  </w:t>
      </w:r>
      <w:r w:rsidR="000F5E13">
        <w:t xml:space="preserve"> </w:t>
      </w:r>
      <w:r w:rsidR="008071C1">
        <w:t>29</w:t>
      </w:r>
      <w:r w:rsidR="000F5E13">
        <w:t xml:space="preserve"> </w:t>
      </w:r>
      <w:r w:rsidR="004673B7">
        <w:t>декабр</w:t>
      </w:r>
      <w:r w:rsidR="002A0C47">
        <w:t>я</w:t>
      </w:r>
      <w:r w:rsidR="000F5E13">
        <w:t xml:space="preserve">     </w:t>
      </w:r>
      <w:r w:rsidR="004673B7">
        <w:t xml:space="preserve"> </w:t>
      </w:r>
      <w:r w:rsidR="000F5E13">
        <w:t>2014</w:t>
      </w:r>
      <w:r w:rsidRPr="00413F1B">
        <w:t>года</w:t>
      </w:r>
      <w:r w:rsidR="000F5E13">
        <w:t xml:space="preserve">  №</w:t>
      </w:r>
      <w:r w:rsidR="008071C1">
        <w:t>328</w:t>
      </w:r>
      <w:r w:rsidR="000F5E13">
        <w:t xml:space="preserve"> 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Троснянского муниципального района на 201</w:t>
      </w:r>
      <w:r w:rsidR="00E21886">
        <w:rPr>
          <w:b/>
          <w:sz w:val="22"/>
          <w:szCs w:val="22"/>
        </w:rPr>
        <w:t>5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680"/>
        <w:gridCol w:w="1589"/>
      </w:tblGrid>
      <w:tr w:rsidR="009F75BA" w:rsidRPr="00B533FB">
        <w:tc>
          <w:tcPr>
            <w:tcW w:w="2628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680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="000F5E13">
              <w:rPr>
                <w:b/>
                <w:sz w:val="20"/>
                <w:szCs w:val="20"/>
              </w:rPr>
              <w:t>5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</w:t>
            </w:r>
            <w:proofErr w:type="gramStart"/>
            <w:r w:rsidR="00AA5AAE">
              <w:rPr>
                <w:b/>
                <w:sz w:val="20"/>
                <w:szCs w:val="20"/>
              </w:rPr>
              <w:t>.р</w:t>
            </w:r>
            <w:proofErr w:type="gramEnd"/>
            <w:r w:rsidR="00AA5AAE">
              <w:rPr>
                <w:b/>
                <w:sz w:val="20"/>
                <w:szCs w:val="20"/>
              </w:rPr>
              <w:t>ублей)</w:t>
            </w:r>
          </w:p>
        </w:tc>
      </w:tr>
      <w:tr w:rsidR="00E774A2" w:rsidRPr="00B533FB">
        <w:tc>
          <w:tcPr>
            <w:tcW w:w="2628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680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89" w:type="dxa"/>
          </w:tcPr>
          <w:p w:rsidR="00E774A2" w:rsidRPr="00084D56" w:rsidRDefault="00EF5717" w:rsidP="00EF5717">
            <w:pPr>
              <w:jc w:val="right"/>
              <w:rPr>
                <w:b/>
                <w:bCs/>
                <w:sz w:val="20"/>
                <w:szCs w:val="20"/>
              </w:rPr>
            </w:pPr>
            <w:r w:rsidRPr="00084D56">
              <w:rPr>
                <w:b/>
                <w:bCs/>
                <w:sz w:val="20"/>
                <w:szCs w:val="20"/>
              </w:rPr>
              <w:t>41985,7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89" w:type="dxa"/>
          </w:tcPr>
          <w:p w:rsidR="00273C0C" w:rsidRPr="00084D56" w:rsidRDefault="00DA1A2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31199</w:t>
            </w:r>
            <w:r w:rsidR="000F5E13" w:rsidRPr="00084D56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0F5E13">
        <w:tc>
          <w:tcPr>
            <w:tcW w:w="2628" w:type="dxa"/>
          </w:tcPr>
          <w:p w:rsidR="00273C0C" w:rsidRPr="0033718E" w:rsidRDefault="00273C0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89" w:type="dxa"/>
          </w:tcPr>
          <w:p w:rsidR="00273C0C" w:rsidRPr="00084D56" w:rsidRDefault="00C9453C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31199,0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680" w:type="dxa"/>
          </w:tcPr>
          <w:p w:rsidR="00273C0C" w:rsidRPr="00512101" w:rsidRDefault="00512101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9" w:type="dxa"/>
          </w:tcPr>
          <w:p w:rsidR="00273C0C" w:rsidRPr="00084D56" w:rsidRDefault="00C9453C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7336,0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680" w:type="dxa"/>
          </w:tcPr>
          <w:p w:rsidR="00273C0C" w:rsidRPr="00B7384F" w:rsidRDefault="00512101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273C0C" w:rsidRPr="00084D56" w:rsidRDefault="00DA1A27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2641,0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680" w:type="dxa"/>
          </w:tcPr>
          <w:p w:rsidR="00512101" w:rsidRPr="00B7384F" w:rsidRDefault="00512101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084D56" w:rsidRDefault="00DA1A27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73,3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680" w:type="dxa"/>
          </w:tcPr>
          <w:p w:rsidR="00512101" w:rsidRPr="00B7384F" w:rsidRDefault="00512101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</w:t>
            </w:r>
            <w:r w:rsidR="00182459">
              <w:rPr>
                <w:bCs/>
                <w:sz w:val="18"/>
                <w:szCs w:val="18"/>
              </w:rPr>
              <w:t xml:space="preserve"> производимый на территории Российской Федерации,</w:t>
            </w:r>
            <w:r>
              <w:rPr>
                <w:bCs/>
                <w:sz w:val="18"/>
                <w:szCs w:val="18"/>
              </w:rPr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084D56" w:rsidRDefault="00DA1A27" w:rsidP="00512101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4401,6</w:t>
            </w:r>
          </w:p>
        </w:tc>
      </w:tr>
      <w:tr w:rsidR="00182459" w:rsidRPr="00B533FB">
        <w:tc>
          <w:tcPr>
            <w:tcW w:w="2628" w:type="dxa"/>
          </w:tcPr>
          <w:p w:rsidR="00182459" w:rsidRPr="002C11C7" w:rsidRDefault="00182459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680" w:type="dxa"/>
          </w:tcPr>
          <w:p w:rsidR="00182459" w:rsidRPr="00B7384F" w:rsidRDefault="00182459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182459" w:rsidRPr="00084D56" w:rsidRDefault="00DA1A27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220,1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89" w:type="dxa"/>
          </w:tcPr>
          <w:p w:rsidR="00273C0C" w:rsidRPr="00084D56" w:rsidRDefault="00777D9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15</w:t>
            </w:r>
            <w:r w:rsidR="00DA1A27" w:rsidRPr="00084D56">
              <w:rPr>
                <w:b/>
                <w:bCs/>
                <w:sz w:val="18"/>
                <w:szCs w:val="18"/>
              </w:rPr>
              <w:t>34,2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084D56" w:rsidRDefault="00587D15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1435,0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084D56" w:rsidRDefault="00587D15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1435,0</w:t>
            </w:r>
          </w:p>
        </w:tc>
      </w:tr>
      <w:tr w:rsidR="00273C0C" w:rsidRPr="00B533FB">
        <w:tc>
          <w:tcPr>
            <w:tcW w:w="2628" w:type="dxa"/>
          </w:tcPr>
          <w:p w:rsidR="00273C0C" w:rsidRPr="00BD0A65" w:rsidRDefault="00273C0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89" w:type="dxa"/>
          </w:tcPr>
          <w:p w:rsidR="00273C0C" w:rsidRPr="00084D56" w:rsidRDefault="00273C0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084D56" w:rsidRDefault="00C9453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87,2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084D56" w:rsidRDefault="00DA1A27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87,2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89" w:type="dxa"/>
          </w:tcPr>
          <w:p w:rsidR="00273C0C" w:rsidRPr="00084D56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084D56" w:rsidRDefault="000F5E13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12</w:t>
            </w:r>
            <w:r w:rsidR="00587D15" w:rsidRPr="00084D56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956EA1" w:rsidRDefault="00273C0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680" w:type="dxa"/>
          </w:tcPr>
          <w:p w:rsidR="00273C0C" w:rsidRPr="00956EA1" w:rsidRDefault="00273C0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084D56" w:rsidRDefault="000F5E13" w:rsidP="00273C0C">
            <w:pPr>
              <w:jc w:val="right"/>
              <w:rPr>
                <w:bCs/>
                <w:sz w:val="18"/>
                <w:szCs w:val="18"/>
              </w:rPr>
            </w:pPr>
            <w:r w:rsidRPr="00084D56">
              <w:rPr>
                <w:bCs/>
                <w:sz w:val="18"/>
                <w:szCs w:val="18"/>
              </w:rPr>
              <w:t>12</w:t>
            </w:r>
            <w:r w:rsidR="00587D15" w:rsidRPr="00084D56">
              <w:rPr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89" w:type="dxa"/>
          </w:tcPr>
          <w:p w:rsidR="00273C0C" w:rsidRPr="00084D56" w:rsidRDefault="00587D15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331,0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9" w:type="dxa"/>
          </w:tcPr>
          <w:p w:rsidR="00273C0C" w:rsidRPr="00084D56" w:rsidRDefault="00587D15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331,0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589" w:type="dxa"/>
          </w:tcPr>
          <w:p w:rsidR="00273C0C" w:rsidRPr="00084D56" w:rsidRDefault="00587D15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331,0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9" w:type="dxa"/>
          </w:tcPr>
          <w:p w:rsidR="00273C0C" w:rsidRPr="00084D56" w:rsidRDefault="000F5E13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12</w:t>
            </w:r>
            <w:r w:rsidR="00EF5717" w:rsidRPr="00084D56">
              <w:rPr>
                <w:b/>
                <w:sz w:val="18"/>
                <w:szCs w:val="18"/>
              </w:rPr>
              <w:t>35,5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>числе казенных)</w:t>
            </w:r>
          </w:p>
        </w:tc>
        <w:tc>
          <w:tcPr>
            <w:tcW w:w="1589" w:type="dxa"/>
          </w:tcPr>
          <w:p w:rsidR="00273C0C" w:rsidRPr="00084D56" w:rsidRDefault="000F5E13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lastRenderedPageBreak/>
              <w:t>12</w:t>
            </w:r>
            <w:r w:rsidR="00EF5717" w:rsidRPr="00084D56">
              <w:rPr>
                <w:b/>
                <w:sz w:val="18"/>
                <w:szCs w:val="18"/>
              </w:rPr>
              <w:t>35,5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9" w:type="dxa"/>
          </w:tcPr>
          <w:p w:rsidR="00273C0C" w:rsidRPr="00084D56" w:rsidRDefault="000F5E13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1044,6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89" w:type="dxa"/>
          </w:tcPr>
          <w:p w:rsidR="00273C0C" w:rsidRPr="00084D56" w:rsidRDefault="000F5E13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1044,6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89" w:type="dxa"/>
          </w:tcPr>
          <w:p w:rsidR="00273C0C" w:rsidRPr="00084D56" w:rsidRDefault="00777D9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1</w:t>
            </w:r>
            <w:r w:rsidR="00EF5717" w:rsidRPr="00084D56">
              <w:rPr>
                <w:b/>
                <w:bCs/>
                <w:sz w:val="18"/>
                <w:szCs w:val="18"/>
              </w:rPr>
              <w:t>90,9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9" w:type="dxa"/>
          </w:tcPr>
          <w:p w:rsidR="00273C0C" w:rsidRPr="00084D56" w:rsidRDefault="00777D97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1</w:t>
            </w:r>
            <w:r w:rsidR="00EF5717" w:rsidRPr="00084D56">
              <w:rPr>
                <w:sz w:val="18"/>
                <w:szCs w:val="18"/>
              </w:rPr>
              <w:t>90,9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680" w:type="dxa"/>
          </w:tcPr>
          <w:p w:rsidR="00273C0C" w:rsidRPr="00216607" w:rsidRDefault="00273C0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89" w:type="dxa"/>
          </w:tcPr>
          <w:p w:rsidR="00273C0C" w:rsidRPr="00084D56" w:rsidRDefault="00ED0E05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084D56">
              <w:rPr>
                <w:b/>
                <w:bCs/>
                <w:iCs/>
                <w:sz w:val="18"/>
                <w:szCs w:val="18"/>
              </w:rPr>
              <w:t>150,0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89" w:type="dxa"/>
          </w:tcPr>
          <w:p w:rsidR="00273C0C" w:rsidRPr="00084D56" w:rsidRDefault="00ED0E05" w:rsidP="00273C0C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150,0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89" w:type="dxa"/>
          </w:tcPr>
          <w:p w:rsidR="00273C0C" w:rsidRPr="00084D56" w:rsidRDefault="00C9453C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50,0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89" w:type="dxa"/>
          </w:tcPr>
          <w:p w:rsidR="00273C0C" w:rsidRPr="00084D56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89" w:type="dxa"/>
          </w:tcPr>
          <w:p w:rsidR="00273C0C" w:rsidRPr="00084D56" w:rsidRDefault="00C9453C" w:rsidP="00273C0C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100,0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89" w:type="dxa"/>
          </w:tcPr>
          <w:p w:rsidR="00273C0C" w:rsidRPr="00084D56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89" w:type="dxa"/>
          </w:tcPr>
          <w:p w:rsidR="00587D15" w:rsidRPr="00084D56" w:rsidRDefault="000F5E13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2</w:t>
            </w:r>
            <w:r w:rsidR="00E61277" w:rsidRPr="00084D56">
              <w:rPr>
                <w:b/>
                <w:bCs/>
                <w:sz w:val="18"/>
                <w:szCs w:val="18"/>
              </w:rPr>
              <w:t>00,0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89" w:type="dxa"/>
          </w:tcPr>
          <w:p w:rsidR="00587D15" w:rsidRPr="00084D56" w:rsidRDefault="00E61277" w:rsidP="00587D15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200,0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589" w:type="dxa"/>
          </w:tcPr>
          <w:p w:rsidR="00587D15" w:rsidRPr="00084D56" w:rsidRDefault="001E1D0D" w:rsidP="00587D15">
            <w:pPr>
              <w:jc w:val="center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 xml:space="preserve">                    </w:t>
            </w:r>
            <w:r w:rsidR="00E61277" w:rsidRPr="00084D56">
              <w:rPr>
                <w:sz w:val="18"/>
                <w:szCs w:val="18"/>
              </w:rPr>
              <w:t>200,0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</w:tcPr>
          <w:p w:rsidR="00D443D9" w:rsidRPr="00084D56" w:rsidRDefault="003E7999" w:rsidP="003676F8">
            <w:pPr>
              <w:jc w:val="right"/>
              <w:rPr>
                <w:b/>
                <w:sz w:val="20"/>
                <w:szCs w:val="20"/>
              </w:rPr>
            </w:pPr>
            <w:r w:rsidRPr="00084D56">
              <w:rPr>
                <w:b/>
                <w:sz w:val="20"/>
                <w:szCs w:val="20"/>
              </w:rPr>
              <w:t>120205,7</w:t>
            </w:r>
          </w:p>
          <w:p w:rsidR="00B85F7C" w:rsidRPr="00084D56" w:rsidRDefault="00B85F7C" w:rsidP="003676F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443D9" w:rsidRPr="00B533FB">
        <w:trPr>
          <w:trHeight w:val="410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89" w:type="dxa"/>
          </w:tcPr>
          <w:p w:rsidR="00D443D9" w:rsidRPr="00084D56" w:rsidRDefault="00CE788F" w:rsidP="003676F8">
            <w:pPr>
              <w:jc w:val="right"/>
              <w:rPr>
                <w:b/>
                <w:sz w:val="18"/>
                <w:szCs w:val="18"/>
              </w:rPr>
            </w:pPr>
            <w:r w:rsidRPr="00084D56">
              <w:rPr>
                <w:b/>
                <w:sz w:val="18"/>
                <w:szCs w:val="18"/>
              </w:rPr>
              <w:t>3</w:t>
            </w:r>
            <w:r w:rsidR="003E7999" w:rsidRPr="00084D56">
              <w:rPr>
                <w:b/>
                <w:sz w:val="18"/>
                <w:szCs w:val="18"/>
              </w:rPr>
              <w:t>7720,9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89" w:type="dxa"/>
          </w:tcPr>
          <w:p w:rsidR="00D443D9" w:rsidRPr="00084D56" w:rsidRDefault="00E21886" w:rsidP="003676F8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31647</w:t>
            </w:r>
            <w:r w:rsidR="00C252C7" w:rsidRPr="00084D56">
              <w:rPr>
                <w:sz w:val="18"/>
                <w:szCs w:val="18"/>
              </w:rPr>
              <w:t>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9" w:type="dxa"/>
          </w:tcPr>
          <w:p w:rsidR="00D443D9" w:rsidRPr="00084D56" w:rsidRDefault="00E21886" w:rsidP="003676F8">
            <w:pPr>
              <w:jc w:val="right"/>
              <w:rPr>
                <w:sz w:val="18"/>
                <w:szCs w:val="18"/>
              </w:rPr>
            </w:pPr>
            <w:r w:rsidRPr="00084D56">
              <w:rPr>
                <w:sz w:val="18"/>
                <w:szCs w:val="18"/>
              </w:rPr>
              <w:t>3164</w:t>
            </w:r>
            <w:r w:rsidR="00C252C7" w:rsidRPr="00084D56">
              <w:rPr>
                <w:sz w:val="18"/>
                <w:szCs w:val="18"/>
              </w:rPr>
              <w:t>7,0</w:t>
            </w: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084D56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084D56" w:rsidRDefault="003E7999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084D56">
              <w:rPr>
                <w:b/>
                <w:bCs/>
                <w:sz w:val="18"/>
                <w:szCs w:val="18"/>
              </w:rPr>
              <w:t>6073,9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89" w:type="dxa"/>
          </w:tcPr>
          <w:p w:rsidR="00D443D9" w:rsidRPr="004A682C" w:rsidRDefault="00903762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682C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E21886" w:rsidRPr="004A682C">
              <w:rPr>
                <w:b/>
                <w:bCs/>
                <w:color w:val="000000"/>
                <w:sz w:val="18"/>
                <w:szCs w:val="18"/>
              </w:rPr>
              <w:t>804,0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89" w:type="dxa"/>
          </w:tcPr>
          <w:p w:rsidR="00D443D9" w:rsidRPr="004A682C" w:rsidRDefault="00B3527C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82C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E21886" w:rsidRPr="004A682C">
              <w:rPr>
                <w:b/>
                <w:bCs/>
                <w:color w:val="000000"/>
                <w:sz w:val="16"/>
                <w:szCs w:val="16"/>
              </w:rPr>
              <w:t>804,0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89" w:type="dxa"/>
          </w:tcPr>
          <w:p w:rsidR="00D443D9" w:rsidRPr="004A682C" w:rsidRDefault="00B3527C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4A682C">
              <w:rPr>
                <w:color w:val="000000"/>
                <w:sz w:val="18"/>
                <w:szCs w:val="18"/>
              </w:rPr>
              <w:t>2</w:t>
            </w:r>
            <w:r w:rsidR="00E21886" w:rsidRPr="004A682C">
              <w:rPr>
                <w:color w:val="000000"/>
                <w:sz w:val="18"/>
                <w:szCs w:val="18"/>
              </w:rPr>
              <w:t>804,0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9" w:type="dxa"/>
          </w:tcPr>
          <w:p w:rsidR="00D443D9" w:rsidRPr="00AD2F2D" w:rsidRDefault="00E21886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AD2F2D">
              <w:rPr>
                <w:b/>
                <w:bCs/>
                <w:sz w:val="18"/>
                <w:szCs w:val="18"/>
              </w:rPr>
              <w:t>7</w:t>
            </w:r>
            <w:r w:rsidR="00B154EE">
              <w:rPr>
                <w:b/>
                <w:bCs/>
                <w:sz w:val="18"/>
                <w:szCs w:val="18"/>
              </w:rPr>
              <w:t>9680,8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</w:t>
            </w:r>
            <w:r w:rsidR="00B841FC" w:rsidRPr="00B533FB">
              <w:rPr>
                <w:b/>
                <w:bCs/>
                <w:sz w:val="16"/>
                <w:szCs w:val="16"/>
              </w:rPr>
              <w:t>,</w:t>
            </w:r>
            <w:r w:rsidRPr="00B533FB">
              <w:rPr>
                <w:b/>
                <w:bCs/>
                <w:sz w:val="16"/>
                <w:szCs w:val="16"/>
              </w:rPr>
              <w:t xml:space="preserve"> </w:t>
            </w:r>
            <w:r w:rsidR="00B841FC" w:rsidRPr="00B533FB">
              <w:rPr>
                <w:b/>
                <w:bCs/>
                <w:sz w:val="16"/>
                <w:szCs w:val="16"/>
              </w:rPr>
              <w:t>л</w:t>
            </w:r>
            <w:r w:rsidRPr="00B533FB">
              <w:rPr>
                <w:b/>
                <w:bCs/>
                <w:sz w:val="16"/>
                <w:szCs w:val="16"/>
              </w:rPr>
              <w:t>ишенных родительского попечения.</w:t>
            </w:r>
          </w:p>
        </w:tc>
        <w:tc>
          <w:tcPr>
            <w:tcW w:w="1589" w:type="dxa"/>
          </w:tcPr>
          <w:p w:rsidR="00D443D9" w:rsidRPr="00B154EE" w:rsidRDefault="00123CB6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154EE">
              <w:rPr>
                <w:b/>
                <w:bCs/>
                <w:color w:val="000000"/>
                <w:sz w:val="16"/>
                <w:szCs w:val="16"/>
              </w:rPr>
              <w:t>43</w:t>
            </w:r>
            <w:r w:rsidR="00465ACB" w:rsidRPr="00B154EE">
              <w:rPr>
                <w:b/>
                <w:bCs/>
                <w:color w:val="000000"/>
                <w:sz w:val="16"/>
                <w:szCs w:val="16"/>
              </w:rPr>
              <w:t>,5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</w:t>
            </w:r>
            <w:r w:rsidR="007F62F5" w:rsidRPr="00B533FB">
              <w:rPr>
                <w:bCs/>
                <w:sz w:val="16"/>
                <w:szCs w:val="16"/>
              </w:rPr>
              <w:t>, л</w:t>
            </w:r>
            <w:r w:rsidRPr="00B533FB">
              <w:rPr>
                <w:bCs/>
                <w:sz w:val="16"/>
                <w:szCs w:val="16"/>
              </w:rPr>
              <w:t>ишенных родительского попечения, в семью</w:t>
            </w:r>
          </w:p>
        </w:tc>
        <w:tc>
          <w:tcPr>
            <w:tcW w:w="1589" w:type="dxa"/>
          </w:tcPr>
          <w:p w:rsidR="00D443D9" w:rsidRPr="00B154EE" w:rsidRDefault="00123CB6" w:rsidP="003676F8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B154EE">
              <w:rPr>
                <w:bCs/>
                <w:color w:val="000000"/>
                <w:sz w:val="16"/>
                <w:szCs w:val="16"/>
              </w:rPr>
              <w:t>43,5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lastRenderedPageBreak/>
              <w:t>000 2 02 03021 00 0000 151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B154EE" w:rsidRDefault="00123CB6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154EE">
              <w:rPr>
                <w:b/>
                <w:bCs/>
                <w:color w:val="000000"/>
                <w:sz w:val="16"/>
                <w:szCs w:val="16"/>
              </w:rPr>
              <w:t>2055,7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B154EE" w:rsidRDefault="00123CB6" w:rsidP="003676F8">
            <w:pPr>
              <w:jc w:val="right"/>
              <w:rPr>
                <w:color w:val="000000"/>
                <w:sz w:val="16"/>
                <w:szCs w:val="16"/>
              </w:rPr>
            </w:pPr>
            <w:r w:rsidRPr="00B154EE">
              <w:rPr>
                <w:color w:val="000000"/>
                <w:sz w:val="16"/>
                <w:szCs w:val="16"/>
              </w:rPr>
              <w:t>2055,7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589" w:type="dxa"/>
          </w:tcPr>
          <w:p w:rsidR="00D443D9" w:rsidRPr="00B154EE" w:rsidRDefault="00E21886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154EE">
              <w:rPr>
                <w:b/>
                <w:bCs/>
                <w:color w:val="000000"/>
                <w:sz w:val="16"/>
                <w:szCs w:val="16"/>
              </w:rPr>
              <w:t>568,3</w:t>
            </w:r>
          </w:p>
          <w:p w:rsidR="00465ACB" w:rsidRPr="00B154EE" w:rsidRDefault="00465ACB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</w:tcPr>
          <w:p w:rsidR="00D443D9" w:rsidRPr="00B154EE" w:rsidRDefault="00465ACB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5</w:t>
            </w:r>
            <w:r w:rsidR="00E21886" w:rsidRPr="00B154EE">
              <w:rPr>
                <w:color w:val="000000"/>
                <w:sz w:val="18"/>
                <w:szCs w:val="18"/>
              </w:rPr>
              <w:t>68,3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B154EE" w:rsidRDefault="00B154EE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154EE">
              <w:rPr>
                <w:b/>
                <w:bCs/>
                <w:color w:val="000000"/>
                <w:sz w:val="18"/>
                <w:szCs w:val="18"/>
              </w:rPr>
              <w:t>3775,1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B154EE" w:rsidRDefault="00B154EE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154EE">
              <w:rPr>
                <w:b/>
                <w:bCs/>
                <w:color w:val="000000"/>
                <w:sz w:val="16"/>
                <w:szCs w:val="16"/>
              </w:rPr>
              <w:t>3775,1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89" w:type="dxa"/>
          </w:tcPr>
          <w:p w:rsidR="00D443D9" w:rsidRPr="00B154EE" w:rsidRDefault="00B154EE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2537,8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89" w:type="dxa"/>
          </w:tcPr>
          <w:p w:rsidR="00D443D9" w:rsidRPr="00B154EE" w:rsidRDefault="00071545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227,6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89" w:type="dxa"/>
          </w:tcPr>
          <w:p w:rsidR="00D443D9" w:rsidRPr="00B154EE" w:rsidRDefault="00B3527C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5</w:t>
            </w:r>
            <w:r w:rsidR="00071545" w:rsidRPr="00B154EE">
              <w:rPr>
                <w:color w:val="000000"/>
                <w:sz w:val="18"/>
                <w:szCs w:val="18"/>
              </w:rPr>
              <w:t>21,6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89" w:type="dxa"/>
          </w:tcPr>
          <w:p w:rsidR="00D443D9" w:rsidRPr="00B154EE" w:rsidRDefault="00071545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227,3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89" w:type="dxa"/>
          </w:tcPr>
          <w:p w:rsidR="00D443D9" w:rsidRPr="00B154EE" w:rsidRDefault="00B3527C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2</w:t>
            </w:r>
            <w:r w:rsidR="00071545" w:rsidRPr="00B154EE">
              <w:rPr>
                <w:color w:val="000000"/>
                <w:sz w:val="18"/>
                <w:szCs w:val="18"/>
              </w:rPr>
              <w:t>60,8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9" w:type="dxa"/>
          </w:tcPr>
          <w:p w:rsidR="00D443D9" w:rsidRPr="00B154EE" w:rsidRDefault="00B3527C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154EE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123CB6" w:rsidRPr="00B154EE">
              <w:rPr>
                <w:b/>
                <w:bCs/>
                <w:color w:val="000000"/>
                <w:sz w:val="16"/>
                <w:szCs w:val="16"/>
              </w:rPr>
              <w:t>854,3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B533FB">
              <w:rPr>
                <w:sz w:val="18"/>
                <w:szCs w:val="18"/>
              </w:rPr>
              <w:t>,</w:t>
            </w:r>
            <w:r w:rsidRPr="00B533FB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589" w:type="dxa"/>
          </w:tcPr>
          <w:p w:rsidR="00D443D9" w:rsidRPr="00B154EE" w:rsidRDefault="00B3527C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2</w:t>
            </w:r>
            <w:r w:rsidR="00123CB6" w:rsidRPr="00B154EE">
              <w:rPr>
                <w:color w:val="000000"/>
                <w:sz w:val="18"/>
                <w:szCs w:val="18"/>
              </w:rPr>
              <w:t>854,3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B154EE" w:rsidRDefault="00123CB6" w:rsidP="003676F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154EE">
              <w:rPr>
                <w:b/>
                <w:bCs/>
                <w:color w:val="000000"/>
                <w:sz w:val="16"/>
                <w:szCs w:val="16"/>
              </w:rPr>
              <w:t>584,2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B154EE" w:rsidRDefault="00123CB6" w:rsidP="003676F8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584,2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680180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B154EE" w:rsidRDefault="00B154EE" w:rsidP="003676F8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B154EE">
              <w:rPr>
                <w:b/>
                <w:color w:val="000000"/>
                <w:sz w:val="18"/>
                <w:szCs w:val="18"/>
              </w:rPr>
              <w:t>3675</w:t>
            </w:r>
            <w:r w:rsidR="00AD2F2D" w:rsidRPr="00B154EE">
              <w:rPr>
                <w:b/>
                <w:color w:val="000000"/>
                <w:sz w:val="18"/>
                <w:szCs w:val="18"/>
              </w:rPr>
              <w:t>,0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903762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</w:t>
            </w:r>
            <w:r w:rsidR="00680180" w:rsidRPr="00B533FB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B154EE" w:rsidRDefault="00B154EE" w:rsidP="00B154EE">
            <w:pPr>
              <w:jc w:val="right"/>
              <w:rPr>
                <w:color w:val="000000"/>
                <w:sz w:val="18"/>
                <w:szCs w:val="18"/>
              </w:rPr>
            </w:pPr>
            <w:r w:rsidRPr="00B154EE">
              <w:rPr>
                <w:color w:val="000000"/>
                <w:sz w:val="18"/>
                <w:szCs w:val="18"/>
              </w:rPr>
              <w:t>3675,0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89" w:type="dxa"/>
          </w:tcPr>
          <w:p w:rsidR="00D443D9" w:rsidRPr="00B154EE" w:rsidRDefault="00AD2F2D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154EE">
              <w:rPr>
                <w:b/>
                <w:bCs/>
                <w:color w:val="000000"/>
                <w:sz w:val="18"/>
                <w:szCs w:val="18"/>
              </w:rPr>
              <w:t>66124,7</w:t>
            </w:r>
          </w:p>
          <w:p w:rsidR="00903762" w:rsidRPr="00B154EE" w:rsidRDefault="00903762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89" w:type="dxa"/>
          </w:tcPr>
          <w:p w:rsidR="00D443D9" w:rsidRPr="00B154EE" w:rsidRDefault="00903762" w:rsidP="003676F8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B154EE">
              <w:rPr>
                <w:b/>
                <w:color w:val="000000"/>
                <w:sz w:val="18"/>
                <w:szCs w:val="18"/>
              </w:rPr>
              <w:t>6</w:t>
            </w:r>
            <w:r w:rsidR="00AD2F2D" w:rsidRPr="00B154EE">
              <w:rPr>
                <w:b/>
                <w:color w:val="000000"/>
                <w:sz w:val="18"/>
                <w:szCs w:val="18"/>
              </w:rPr>
              <w:t>6124,7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  <w:r w:rsidR="006B2BAD"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89" w:type="dxa"/>
          </w:tcPr>
          <w:p w:rsidR="00D443D9" w:rsidRPr="00B533FB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B533FB">
              <w:rPr>
                <w:sz w:val="18"/>
                <w:szCs w:val="18"/>
              </w:rPr>
              <w:t>-с</w:t>
            </w:r>
            <w:proofErr w:type="gramEnd"/>
            <w:r w:rsidRPr="00B533FB">
              <w:rPr>
                <w:sz w:val="18"/>
                <w:szCs w:val="18"/>
              </w:rPr>
              <w:t>ирот</w:t>
            </w:r>
          </w:p>
        </w:tc>
        <w:tc>
          <w:tcPr>
            <w:tcW w:w="1589" w:type="dxa"/>
          </w:tcPr>
          <w:p w:rsidR="00D443D9" w:rsidRPr="00B533FB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89" w:type="dxa"/>
          </w:tcPr>
          <w:p w:rsidR="007F62F5" w:rsidRPr="00B533FB" w:rsidRDefault="007F62F5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89" w:type="dxa"/>
          </w:tcPr>
          <w:p w:rsidR="00D443D9" w:rsidRPr="00B154EE" w:rsidRDefault="00B3527C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154EE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AD2F2D" w:rsidRPr="00B154EE">
              <w:rPr>
                <w:b/>
                <w:bCs/>
                <w:color w:val="000000"/>
                <w:sz w:val="18"/>
                <w:szCs w:val="18"/>
              </w:rPr>
              <w:t>6124,7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89" w:type="dxa"/>
          </w:tcPr>
          <w:p w:rsidR="00D443D9" w:rsidRPr="004A682C" w:rsidRDefault="00D1388A" w:rsidP="003676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682C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3E7999">
              <w:rPr>
                <w:b/>
                <w:bCs/>
                <w:color w:val="000000"/>
                <w:sz w:val="18"/>
                <w:szCs w:val="18"/>
              </w:rPr>
              <w:t>621</w:t>
            </w:r>
            <w:r w:rsidR="00EF5717">
              <w:rPr>
                <w:b/>
                <w:bCs/>
                <w:color w:val="000000"/>
                <w:sz w:val="18"/>
                <w:szCs w:val="18"/>
              </w:rPr>
              <w:t>91,4</w:t>
            </w:r>
          </w:p>
        </w:tc>
      </w:tr>
    </w:tbl>
    <w:p w:rsidR="009F75BA" w:rsidRPr="007F62F5" w:rsidRDefault="009F75BA" w:rsidP="00A3219C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71545"/>
    <w:rsid w:val="00084D56"/>
    <w:rsid w:val="000A4B46"/>
    <w:rsid w:val="000C3AD3"/>
    <w:rsid w:val="000F5E13"/>
    <w:rsid w:val="001015B2"/>
    <w:rsid w:val="00123CB6"/>
    <w:rsid w:val="0013374D"/>
    <w:rsid w:val="0015184A"/>
    <w:rsid w:val="00164F7B"/>
    <w:rsid w:val="00167B12"/>
    <w:rsid w:val="00182459"/>
    <w:rsid w:val="001E1D0D"/>
    <w:rsid w:val="001E4236"/>
    <w:rsid w:val="00202424"/>
    <w:rsid w:val="00273C0C"/>
    <w:rsid w:val="002A0C47"/>
    <w:rsid w:val="00321D61"/>
    <w:rsid w:val="00347607"/>
    <w:rsid w:val="003676F8"/>
    <w:rsid w:val="00386016"/>
    <w:rsid w:val="003E7999"/>
    <w:rsid w:val="003F259F"/>
    <w:rsid w:val="003F5DE7"/>
    <w:rsid w:val="00413F1B"/>
    <w:rsid w:val="00443F03"/>
    <w:rsid w:val="00465ACB"/>
    <w:rsid w:val="004673B7"/>
    <w:rsid w:val="004A682C"/>
    <w:rsid w:val="004F5F57"/>
    <w:rsid w:val="00512101"/>
    <w:rsid w:val="005130A9"/>
    <w:rsid w:val="0053009D"/>
    <w:rsid w:val="00587D15"/>
    <w:rsid w:val="005C0D3B"/>
    <w:rsid w:val="00680180"/>
    <w:rsid w:val="006B1B58"/>
    <w:rsid w:val="006B2BAD"/>
    <w:rsid w:val="006F4E13"/>
    <w:rsid w:val="00777D97"/>
    <w:rsid w:val="00797338"/>
    <w:rsid w:val="007D6A61"/>
    <w:rsid w:val="007F62F5"/>
    <w:rsid w:val="008071C1"/>
    <w:rsid w:val="00857D57"/>
    <w:rsid w:val="00886494"/>
    <w:rsid w:val="008C1F56"/>
    <w:rsid w:val="00903762"/>
    <w:rsid w:val="00943FB6"/>
    <w:rsid w:val="00952D48"/>
    <w:rsid w:val="00995973"/>
    <w:rsid w:val="009F4750"/>
    <w:rsid w:val="009F75BA"/>
    <w:rsid w:val="00A3219C"/>
    <w:rsid w:val="00A6336C"/>
    <w:rsid w:val="00A8202D"/>
    <w:rsid w:val="00A979B2"/>
    <w:rsid w:val="00AA30F3"/>
    <w:rsid w:val="00AA5AAE"/>
    <w:rsid w:val="00AD2F2D"/>
    <w:rsid w:val="00B154EE"/>
    <w:rsid w:val="00B3527C"/>
    <w:rsid w:val="00B51709"/>
    <w:rsid w:val="00B533FB"/>
    <w:rsid w:val="00B83077"/>
    <w:rsid w:val="00B841FC"/>
    <w:rsid w:val="00B85F7C"/>
    <w:rsid w:val="00BA6BF5"/>
    <w:rsid w:val="00C252C7"/>
    <w:rsid w:val="00C92885"/>
    <w:rsid w:val="00C9453C"/>
    <w:rsid w:val="00CC2D08"/>
    <w:rsid w:val="00CE788F"/>
    <w:rsid w:val="00D0577C"/>
    <w:rsid w:val="00D1388A"/>
    <w:rsid w:val="00D2322F"/>
    <w:rsid w:val="00D32E31"/>
    <w:rsid w:val="00D42FB3"/>
    <w:rsid w:val="00D443D9"/>
    <w:rsid w:val="00D97A5A"/>
    <w:rsid w:val="00DA1A27"/>
    <w:rsid w:val="00DA22ED"/>
    <w:rsid w:val="00DE638F"/>
    <w:rsid w:val="00E21886"/>
    <w:rsid w:val="00E61277"/>
    <w:rsid w:val="00E774A2"/>
    <w:rsid w:val="00EA67C6"/>
    <w:rsid w:val="00EB615D"/>
    <w:rsid w:val="00ED0E05"/>
    <w:rsid w:val="00ED4D05"/>
    <w:rsid w:val="00EF5717"/>
    <w:rsid w:val="00F64933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3</cp:revision>
  <cp:lastPrinted>2014-12-29T05:06:00Z</cp:lastPrinted>
  <dcterms:created xsi:type="dcterms:W3CDTF">2014-12-29T05:05:00Z</dcterms:created>
  <dcterms:modified xsi:type="dcterms:W3CDTF">2014-12-29T05:08:00Z</dcterms:modified>
</cp:coreProperties>
</file>