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B75CF8" w:rsidP="000600A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0600A0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0600A0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0600A0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0600A0" w:rsidRDefault="000600A0" w:rsidP="000600A0">
      <w:pPr>
        <w:jc w:val="center"/>
        <w:rPr>
          <w:b/>
          <w:sz w:val="24"/>
          <w:szCs w:val="24"/>
        </w:rPr>
      </w:pPr>
    </w:p>
    <w:p w:rsidR="000600A0" w:rsidRDefault="000600A0" w:rsidP="000600A0">
      <w:pPr>
        <w:jc w:val="center"/>
        <w:rPr>
          <w:b/>
          <w:sz w:val="24"/>
          <w:szCs w:val="24"/>
        </w:rPr>
      </w:pPr>
    </w:p>
    <w:p w:rsidR="000600A0" w:rsidRDefault="000600A0" w:rsidP="000600A0">
      <w:pPr>
        <w:jc w:val="center"/>
        <w:rPr>
          <w:b/>
          <w:sz w:val="24"/>
          <w:szCs w:val="24"/>
        </w:rPr>
      </w:pPr>
    </w:p>
    <w:p w:rsidR="00522093" w:rsidRPr="000600A0" w:rsidRDefault="00522093" w:rsidP="000600A0">
      <w:pPr>
        <w:jc w:val="center"/>
        <w:rPr>
          <w:sz w:val="28"/>
          <w:szCs w:val="28"/>
        </w:rPr>
      </w:pPr>
      <w:r w:rsidRPr="000600A0">
        <w:rPr>
          <w:b/>
          <w:sz w:val="28"/>
          <w:szCs w:val="28"/>
        </w:rPr>
        <w:t>РЕШЕНИЕ</w:t>
      </w:r>
    </w:p>
    <w:p w:rsidR="00B92806" w:rsidRDefault="00B92806" w:rsidP="000600A0">
      <w:pPr>
        <w:rPr>
          <w:sz w:val="28"/>
          <w:szCs w:val="28"/>
        </w:rPr>
      </w:pPr>
    </w:p>
    <w:p w:rsidR="00066F0B" w:rsidRDefault="000600A0" w:rsidP="000600A0">
      <w:pPr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="00B92806" w:rsidRPr="00173F6C">
        <w:rPr>
          <w:sz w:val="28"/>
          <w:szCs w:val="28"/>
        </w:rPr>
        <w:t xml:space="preserve"> 201</w:t>
      </w:r>
      <w:r w:rsidR="00D415AE">
        <w:rPr>
          <w:sz w:val="28"/>
          <w:szCs w:val="28"/>
        </w:rPr>
        <w:t>9</w:t>
      </w:r>
      <w:r w:rsidR="00B92806" w:rsidRPr="00173F6C">
        <w:rPr>
          <w:sz w:val="28"/>
          <w:szCs w:val="28"/>
        </w:rPr>
        <w:t xml:space="preserve"> года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>
        <w:rPr>
          <w:sz w:val="28"/>
          <w:szCs w:val="28"/>
        </w:rPr>
        <w:t>174</w:t>
      </w:r>
      <w:r w:rsidR="00B92806">
        <w:rPr>
          <w:sz w:val="28"/>
          <w:szCs w:val="28"/>
        </w:rPr>
        <w:t xml:space="preserve">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0600A0" w:rsidP="000600A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2806">
        <w:rPr>
          <w:sz w:val="28"/>
          <w:szCs w:val="28"/>
        </w:rPr>
        <w:t>с.Тросна</w:t>
      </w:r>
    </w:p>
    <w:p w:rsidR="001142A4" w:rsidRDefault="00EE366F" w:rsidP="000600A0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</w:t>
      </w:r>
    </w:p>
    <w:p w:rsidR="00EE366F" w:rsidRPr="00EE366F" w:rsidRDefault="00EE366F" w:rsidP="000600A0">
      <w:pPr>
        <w:ind w:left="2977"/>
        <w:rPr>
          <w:sz w:val="28"/>
          <w:szCs w:val="28"/>
        </w:rPr>
      </w:pPr>
      <w:r w:rsidRPr="00EE366F">
        <w:rPr>
          <w:sz w:val="28"/>
          <w:szCs w:val="28"/>
        </w:rPr>
        <w:t xml:space="preserve"> Принято </w:t>
      </w:r>
      <w:r w:rsidR="000600A0">
        <w:rPr>
          <w:sz w:val="28"/>
          <w:szCs w:val="28"/>
        </w:rPr>
        <w:t xml:space="preserve">на двадцать седьмом заседании </w:t>
      </w:r>
      <w:proofErr w:type="gramStart"/>
      <w:r w:rsidRPr="00EE366F">
        <w:rPr>
          <w:sz w:val="28"/>
          <w:szCs w:val="28"/>
        </w:rPr>
        <w:t>районного</w:t>
      </w:r>
      <w:proofErr w:type="gramEnd"/>
    </w:p>
    <w:p w:rsidR="00EE366F" w:rsidRPr="00EE366F" w:rsidRDefault="00EE366F" w:rsidP="000600A0">
      <w:pPr>
        <w:tabs>
          <w:tab w:val="left" w:pos="5387"/>
        </w:tabs>
        <w:ind w:left="2977"/>
        <w:rPr>
          <w:sz w:val="28"/>
          <w:szCs w:val="28"/>
        </w:rPr>
      </w:pPr>
      <w:r w:rsidRPr="00EE366F">
        <w:rPr>
          <w:sz w:val="28"/>
          <w:szCs w:val="28"/>
        </w:rPr>
        <w:t xml:space="preserve"> Совета  народных депутатов</w:t>
      </w:r>
      <w:r w:rsidR="001142A4"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пятого созыва</w:t>
      </w:r>
    </w:p>
    <w:p w:rsidR="001142A4" w:rsidRDefault="001142A4" w:rsidP="000600A0">
      <w:pPr>
        <w:ind w:left="3544" w:right="3968" w:firstLine="709"/>
        <w:jc w:val="both"/>
        <w:rPr>
          <w:sz w:val="28"/>
          <w:szCs w:val="28"/>
        </w:rPr>
      </w:pPr>
    </w:p>
    <w:p w:rsidR="00522093" w:rsidRPr="000600A0" w:rsidRDefault="00522093" w:rsidP="000600A0">
      <w:pPr>
        <w:ind w:right="3968"/>
        <w:jc w:val="both"/>
        <w:rPr>
          <w:b/>
          <w:sz w:val="28"/>
          <w:szCs w:val="28"/>
        </w:rPr>
      </w:pPr>
      <w:r w:rsidRPr="000600A0">
        <w:rPr>
          <w:b/>
          <w:sz w:val="28"/>
          <w:szCs w:val="28"/>
        </w:rPr>
        <w:t xml:space="preserve">О внесении изменений в </w:t>
      </w:r>
      <w:r w:rsidR="0065481C" w:rsidRPr="000600A0">
        <w:rPr>
          <w:b/>
          <w:sz w:val="28"/>
          <w:szCs w:val="28"/>
        </w:rPr>
        <w:t>р</w:t>
      </w:r>
      <w:r w:rsidR="00061CDF" w:rsidRPr="000600A0">
        <w:rPr>
          <w:b/>
          <w:sz w:val="28"/>
          <w:szCs w:val="28"/>
        </w:rPr>
        <w:t>ешение</w:t>
      </w:r>
    </w:p>
    <w:p w:rsidR="0046525A" w:rsidRPr="000600A0" w:rsidRDefault="00522093" w:rsidP="000600A0">
      <w:pPr>
        <w:ind w:right="3968"/>
        <w:jc w:val="both"/>
        <w:rPr>
          <w:b/>
          <w:sz w:val="28"/>
          <w:szCs w:val="28"/>
        </w:rPr>
      </w:pPr>
      <w:r w:rsidRPr="000600A0">
        <w:rPr>
          <w:b/>
          <w:sz w:val="28"/>
          <w:szCs w:val="28"/>
        </w:rPr>
        <w:t>Троснянского районного Совета народных</w:t>
      </w:r>
      <w:r w:rsidR="000600A0">
        <w:rPr>
          <w:b/>
          <w:sz w:val="28"/>
          <w:szCs w:val="28"/>
        </w:rPr>
        <w:t xml:space="preserve"> </w:t>
      </w:r>
      <w:r w:rsidR="00EF724E" w:rsidRPr="000600A0">
        <w:rPr>
          <w:b/>
          <w:sz w:val="28"/>
          <w:szCs w:val="28"/>
        </w:rPr>
        <w:t>д</w:t>
      </w:r>
      <w:r w:rsidRPr="000600A0">
        <w:rPr>
          <w:b/>
          <w:sz w:val="28"/>
          <w:szCs w:val="28"/>
        </w:rPr>
        <w:t>епутатов</w:t>
      </w:r>
      <w:r w:rsidR="00EF724E" w:rsidRPr="000600A0">
        <w:rPr>
          <w:b/>
          <w:sz w:val="28"/>
          <w:szCs w:val="28"/>
        </w:rPr>
        <w:t xml:space="preserve"> </w:t>
      </w:r>
      <w:r w:rsidRPr="000600A0">
        <w:rPr>
          <w:b/>
          <w:sz w:val="28"/>
          <w:szCs w:val="28"/>
        </w:rPr>
        <w:t xml:space="preserve">«О </w:t>
      </w:r>
      <w:r w:rsidR="00B42F9D" w:rsidRPr="000600A0">
        <w:rPr>
          <w:b/>
          <w:sz w:val="28"/>
          <w:szCs w:val="28"/>
        </w:rPr>
        <w:t>бюджете</w:t>
      </w:r>
      <w:r w:rsidR="00473676" w:rsidRPr="000600A0">
        <w:rPr>
          <w:b/>
          <w:sz w:val="28"/>
          <w:szCs w:val="28"/>
        </w:rPr>
        <w:t xml:space="preserve"> Троснянского муниципального</w:t>
      </w:r>
      <w:r w:rsidR="00B42F9D" w:rsidRPr="000600A0">
        <w:rPr>
          <w:b/>
          <w:sz w:val="28"/>
          <w:szCs w:val="28"/>
        </w:rPr>
        <w:t xml:space="preserve"> района </w:t>
      </w:r>
      <w:r w:rsidRPr="000600A0">
        <w:rPr>
          <w:b/>
          <w:sz w:val="28"/>
          <w:szCs w:val="28"/>
        </w:rPr>
        <w:t>на 201</w:t>
      </w:r>
      <w:r w:rsidR="00F836BB" w:rsidRPr="000600A0">
        <w:rPr>
          <w:b/>
          <w:sz w:val="28"/>
          <w:szCs w:val="28"/>
        </w:rPr>
        <w:t>9</w:t>
      </w:r>
      <w:r w:rsidRPr="000600A0">
        <w:rPr>
          <w:b/>
          <w:sz w:val="28"/>
          <w:szCs w:val="28"/>
        </w:rPr>
        <w:t xml:space="preserve"> год</w:t>
      </w:r>
      <w:r w:rsidR="00B42F9D" w:rsidRPr="000600A0">
        <w:rPr>
          <w:b/>
          <w:sz w:val="28"/>
          <w:szCs w:val="28"/>
        </w:rPr>
        <w:t xml:space="preserve"> и плановый период 20</w:t>
      </w:r>
      <w:r w:rsidR="00F836BB" w:rsidRPr="000600A0">
        <w:rPr>
          <w:b/>
          <w:sz w:val="28"/>
          <w:szCs w:val="28"/>
        </w:rPr>
        <w:t>20</w:t>
      </w:r>
      <w:r w:rsidR="00B42F9D" w:rsidRPr="000600A0">
        <w:rPr>
          <w:b/>
          <w:sz w:val="28"/>
          <w:szCs w:val="28"/>
        </w:rPr>
        <w:t>-20</w:t>
      </w:r>
      <w:r w:rsidR="00C465B6" w:rsidRPr="000600A0">
        <w:rPr>
          <w:b/>
          <w:sz w:val="28"/>
          <w:szCs w:val="28"/>
        </w:rPr>
        <w:t>2</w:t>
      </w:r>
      <w:r w:rsidR="00F836BB" w:rsidRPr="000600A0">
        <w:rPr>
          <w:b/>
          <w:sz w:val="28"/>
          <w:szCs w:val="28"/>
        </w:rPr>
        <w:t>1</w:t>
      </w:r>
      <w:r w:rsidR="00B42F9D" w:rsidRPr="000600A0">
        <w:rPr>
          <w:b/>
          <w:sz w:val="28"/>
          <w:szCs w:val="28"/>
        </w:rPr>
        <w:t xml:space="preserve"> годов</w:t>
      </w:r>
      <w:r w:rsidRPr="000600A0">
        <w:rPr>
          <w:b/>
          <w:sz w:val="28"/>
          <w:szCs w:val="28"/>
        </w:rPr>
        <w:t>»</w:t>
      </w:r>
    </w:p>
    <w:p w:rsidR="00AA0591" w:rsidRDefault="004A31A3" w:rsidP="000600A0">
      <w:pPr>
        <w:ind w:right="39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0600A0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F836BB">
        <w:rPr>
          <w:sz w:val="28"/>
          <w:szCs w:val="28"/>
        </w:rPr>
        <w:t>160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F836BB">
        <w:rPr>
          <w:sz w:val="28"/>
          <w:szCs w:val="28"/>
        </w:rPr>
        <w:t>0</w:t>
      </w:r>
      <w:r w:rsidR="005F4D3C">
        <w:rPr>
          <w:sz w:val="28"/>
          <w:szCs w:val="28"/>
        </w:rPr>
        <w:t xml:space="preserve"> декабря 201</w:t>
      </w:r>
      <w:r w:rsidR="00F836BB">
        <w:rPr>
          <w:sz w:val="28"/>
          <w:szCs w:val="28"/>
        </w:rPr>
        <w:t>8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C465B6">
        <w:rPr>
          <w:sz w:val="28"/>
          <w:szCs w:val="28"/>
        </w:rPr>
        <w:t>«О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бюджете</w:t>
      </w:r>
      <w:r w:rsidR="00C465B6">
        <w:rPr>
          <w:sz w:val="28"/>
          <w:szCs w:val="28"/>
        </w:rPr>
        <w:t xml:space="preserve"> Троснянского муниципального</w:t>
      </w:r>
      <w:r w:rsidR="005F4D3C" w:rsidRPr="00173F6C">
        <w:rPr>
          <w:sz w:val="28"/>
          <w:szCs w:val="28"/>
        </w:rPr>
        <w:t xml:space="preserve">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F836BB">
        <w:rPr>
          <w:sz w:val="28"/>
          <w:szCs w:val="28"/>
        </w:rPr>
        <w:t>9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год</w:t>
      </w:r>
      <w:r w:rsidR="00EC4E18">
        <w:rPr>
          <w:sz w:val="28"/>
          <w:szCs w:val="28"/>
        </w:rPr>
        <w:t xml:space="preserve"> </w:t>
      </w:r>
      <w:r w:rsidR="00B42F9D">
        <w:rPr>
          <w:sz w:val="28"/>
          <w:szCs w:val="28"/>
        </w:rPr>
        <w:t>и плановый период 20</w:t>
      </w:r>
      <w:r w:rsidR="00F836BB">
        <w:rPr>
          <w:sz w:val="28"/>
          <w:szCs w:val="28"/>
        </w:rPr>
        <w:t>20</w:t>
      </w:r>
      <w:r w:rsidR="00B42F9D">
        <w:rPr>
          <w:sz w:val="28"/>
          <w:szCs w:val="28"/>
        </w:rPr>
        <w:t>-20</w:t>
      </w:r>
      <w:r w:rsidR="000F061F">
        <w:rPr>
          <w:sz w:val="28"/>
          <w:szCs w:val="28"/>
        </w:rPr>
        <w:t>2</w:t>
      </w:r>
      <w:r w:rsidR="00F836BB">
        <w:rPr>
          <w:sz w:val="28"/>
          <w:szCs w:val="28"/>
        </w:rPr>
        <w:t>1</w:t>
      </w:r>
      <w:r w:rsidR="00B42F9D">
        <w:rPr>
          <w:sz w:val="28"/>
          <w:szCs w:val="28"/>
        </w:rPr>
        <w:t xml:space="preserve"> годов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>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0600A0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</w:t>
      </w:r>
      <w:r w:rsidR="00F657E1">
        <w:rPr>
          <w:sz w:val="28"/>
          <w:szCs w:val="28"/>
        </w:rPr>
        <w:t>2</w:t>
      </w:r>
      <w:r w:rsidRPr="00173F6C">
        <w:rPr>
          <w:sz w:val="28"/>
          <w:szCs w:val="28"/>
        </w:rPr>
        <w:t xml:space="preserve">  изложить в следующей редакции</w:t>
      </w:r>
      <w:r w:rsidR="00437601">
        <w:rPr>
          <w:sz w:val="28"/>
          <w:szCs w:val="28"/>
        </w:rPr>
        <w:t>:</w:t>
      </w:r>
    </w:p>
    <w:p w:rsidR="00B91BCA" w:rsidRDefault="00522093" w:rsidP="000600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91BCA">
        <w:rPr>
          <w:sz w:val="28"/>
          <w:szCs w:val="28"/>
        </w:rPr>
        <w:t xml:space="preserve">   </w:t>
      </w:r>
      <w:r w:rsidRPr="00173F6C">
        <w:rPr>
          <w:sz w:val="28"/>
          <w:szCs w:val="28"/>
        </w:rPr>
        <w:t xml:space="preserve">1) </w:t>
      </w:r>
      <w:r w:rsidR="004D75C7">
        <w:rPr>
          <w:sz w:val="28"/>
          <w:szCs w:val="28"/>
        </w:rPr>
        <w:t>прогнозируемый</w:t>
      </w:r>
      <w:r w:rsidRPr="00173F6C">
        <w:rPr>
          <w:sz w:val="28"/>
          <w:szCs w:val="28"/>
        </w:rPr>
        <w:t xml:space="preserve"> общий объем  доходов  бюджета муниципального района </w:t>
      </w:r>
      <w:r w:rsidR="00B42F9D">
        <w:rPr>
          <w:sz w:val="28"/>
          <w:szCs w:val="28"/>
        </w:rPr>
        <w:t>на 201</w:t>
      </w:r>
      <w:r w:rsidR="00F836BB">
        <w:rPr>
          <w:sz w:val="28"/>
          <w:szCs w:val="28"/>
        </w:rPr>
        <w:t>9</w:t>
      </w:r>
      <w:r w:rsidR="00B42F9D">
        <w:rPr>
          <w:sz w:val="28"/>
          <w:szCs w:val="28"/>
        </w:rPr>
        <w:t xml:space="preserve"> год </w:t>
      </w:r>
      <w:r w:rsidRPr="00173F6C">
        <w:rPr>
          <w:sz w:val="28"/>
          <w:szCs w:val="28"/>
        </w:rPr>
        <w:t xml:space="preserve">в </w:t>
      </w:r>
      <w:r w:rsidRPr="00A7365E">
        <w:rPr>
          <w:sz w:val="28"/>
          <w:szCs w:val="28"/>
        </w:rPr>
        <w:t>сумме</w:t>
      </w:r>
      <w:r w:rsidR="00A046A5">
        <w:rPr>
          <w:sz w:val="28"/>
          <w:szCs w:val="28"/>
        </w:rPr>
        <w:t xml:space="preserve"> </w:t>
      </w:r>
      <w:r w:rsidR="008439BA">
        <w:rPr>
          <w:sz w:val="28"/>
          <w:szCs w:val="28"/>
        </w:rPr>
        <w:t>1</w:t>
      </w:r>
      <w:r w:rsidR="009B3259">
        <w:rPr>
          <w:sz w:val="28"/>
          <w:szCs w:val="28"/>
        </w:rPr>
        <w:t>90991,2</w:t>
      </w:r>
      <w:r w:rsidR="00A22DA5" w:rsidRPr="00A7365E">
        <w:rPr>
          <w:sz w:val="28"/>
          <w:szCs w:val="28"/>
        </w:rPr>
        <w:t xml:space="preserve"> </w:t>
      </w:r>
      <w:r w:rsidR="00292EB5" w:rsidRPr="00D05A08">
        <w:rPr>
          <w:sz w:val="28"/>
          <w:szCs w:val="28"/>
        </w:rPr>
        <w:t xml:space="preserve"> тыс. рублей</w:t>
      </w:r>
      <w:r w:rsidR="00292EB5" w:rsidRPr="00173F6C">
        <w:rPr>
          <w:sz w:val="28"/>
          <w:szCs w:val="28"/>
        </w:rPr>
        <w:t xml:space="preserve">, </w:t>
      </w:r>
      <w:r w:rsidR="004D75C7">
        <w:rPr>
          <w:sz w:val="28"/>
          <w:szCs w:val="28"/>
        </w:rPr>
        <w:t>на 20</w:t>
      </w:r>
      <w:r w:rsidR="008439BA">
        <w:rPr>
          <w:sz w:val="28"/>
          <w:szCs w:val="28"/>
        </w:rPr>
        <w:t>20</w:t>
      </w:r>
      <w:r w:rsidR="004D75C7">
        <w:rPr>
          <w:sz w:val="28"/>
          <w:szCs w:val="28"/>
        </w:rPr>
        <w:t xml:space="preserve"> год в сумме 1</w:t>
      </w:r>
      <w:r w:rsidR="008439BA">
        <w:rPr>
          <w:sz w:val="28"/>
          <w:szCs w:val="28"/>
        </w:rPr>
        <w:t>220</w:t>
      </w:r>
      <w:r w:rsidR="009B3259">
        <w:rPr>
          <w:sz w:val="28"/>
          <w:szCs w:val="28"/>
        </w:rPr>
        <w:t>16,4</w:t>
      </w:r>
      <w:r w:rsidR="004D75C7">
        <w:rPr>
          <w:sz w:val="28"/>
          <w:szCs w:val="28"/>
        </w:rPr>
        <w:t xml:space="preserve"> тыс. рублей, на 202</w:t>
      </w:r>
      <w:r w:rsidR="008439BA">
        <w:rPr>
          <w:sz w:val="28"/>
          <w:szCs w:val="28"/>
        </w:rPr>
        <w:t>1</w:t>
      </w:r>
      <w:r w:rsidR="004D75C7">
        <w:rPr>
          <w:sz w:val="28"/>
          <w:szCs w:val="28"/>
        </w:rPr>
        <w:t xml:space="preserve"> год в сумме 1</w:t>
      </w:r>
      <w:r w:rsidR="008439BA">
        <w:rPr>
          <w:sz w:val="28"/>
          <w:szCs w:val="28"/>
        </w:rPr>
        <w:t>1924</w:t>
      </w:r>
      <w:r w:rsidR="009B3259">
        <w:rPr>
          <w:sz w:val="28"/>
          <w:szCs w:val="28"/>
        </w:rPr>
        <w:t>7,6</w:t>
      </w:r>
      <w:r w:rsidR="004D75C7">
        <w:rPr>
          <w:sz w:val="28"/>
          <w:szCs w:val="28"/>
        </w:rPr>
        <w:t xml:space="preserve"> тыс. рублей;</w:t>
      </w:r>
    </w:p>
    <w:p w:rsidR="00522093" w:rsidRDefault="00B91BCA" w:rsidP="000600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3C48">
        <w:rPr>
          <w:sz w:val="28"/>
          <w:szCs w:val="28"/>
        </w:rPr>
        <w:t>2</w:t>
      </w:r>
      <w:r w:rsidRPr="00173F6C">
        <w:rPr>
          <w:sz w:val="28"/>
          <w:szCs w:val="28"/>
        </w:rPr>
        <w:t xml:space="preserve">) общий объем расходов бюджета муниципального района </w:t>
      </w:r>
      <w:r>
        <w:rPr>
          <w:sz w:val="28"/>
          <w:szCs w:val="28"/>
        </w:rPr>
        <w:t>на 201</w:t>
      </w:r>
      <w:r w:rsidR="00F836BB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Pr="00173F6C">
        <w:rPr>
          <w:sz w:val="28"/>
          <w:szCs w:val="28"/>
        </w:rPr>
        <w:t>в сумме</w:t>
      </w:r>
      <w:r w:rsidR="00A22DA5">
        <w:rPr>
          <w:sz w:val="28"/>
          <w:szCs w:val="28"/>
        </w:rPr>
        <w:t xml:space="preserve"> </w:t>
      </w:r>
      <w:r w:rsidR="00F836BB">
        <w:rPr>
          <w:sz w:val="28"/>
          <w:szCs w:val="28"/>
        </w:rPr>
        <w:t>1</w:t>
      </w:r>
      <w:r w:rsidR="009B3259">
        <w:rPr>
          <w:sz w:val="28"/>
          <w:szCs w:val="28"/>
        </w:rPr>
        <w:t>93201,8</w:t>
      </w:r>
      <w:r>
        <w:rPr>
          <w:sz w:val="28"/>
          <w:szCs w:val="28"/>
        </w:rPr>
        <w:t xml:space="preserve"> т</w:t>
      </w:r>
      <w:r w:rsidRPr="00173F6C">
        <w:rPr>
          <w:sz w:val="28"/>
          <w:szCs w:val="28"/>
        </w:rPr>
        <w:t>ыс. рублей</w:t>
      </w:r>
      <w:r w:rsidR="004D75C7">
        <w:rPr>
          <w:sz w:val="28"/>
          <w:szCs w:val="28"/>
        </w:rPr>
        <w:t>, на 20</w:t>
      </w:r>
      <w:r w:rsidR="00F836BB">
        <w:rPr>
          <w:sz w:val="28"/>
          <w:szCs w:val="28"/>
        </w:rPr>
        <w:t>20</w:t>
      </w:r>
      <w:r w:rsidR="004D75C7">
        <w:rPr>
          <w:sz w:val="28"/>
          <w:szCs w:val="28"/>
        </w:rPr>
        <w:t xml:space="preserve"> год в сумме 1</w:t>
      </w:r>
      <w:r w:rsidR="00F836BB">
        <w:rPr>
          <w:sz w:val="28"/>
          <w:szCs w:val="28"/>
        </w:rPr>
        <w:t>2</w:t>
      </w:r>
      <w:r w:rsidR="008439BA">
        <w:rPr>
          <w:sz w:val="28"/>
          <w:szCs w:val="28"/>
        </w:rPr>
        <w:t>201</w:t>
      </w:r>
      <w:r w:rsidR="009B3259">
        <w:rPr>
          <w:sz w:val="28"/>
          <w:szCs w:val="28"/>
        </w:rPr>
        <w:t>6,4</w:t>
      </w:r>
      <w:r w:rsidR="004D75C7">
        <w:rPr>
          <w:sz w:val="28"/>
          <w:szCs w:val="28"/>
        </w:rPr>
        <w:t xml:space="preserve"> тыс.</w:t>
      </w:r>
      <w:r w:rsidR="003A0262">
        <w:rPr>
          <w:sz w:val="28"/>
          <w:szCs w:val="28"/>
        </w:rPr>
        <w:t xml:space="preserve"> </w:t>
      </w:r>
      <w:r w:rsidR="004D75C7">
        <w:rPr>
          <w:sz w:val="28"/>
          <w:szCs w:val="28"/>
        </w:rPr>
        <w:t>рублей, на 202</w:t>
      </w:r>
      <w:r w:rsidR="00F836BB">
        <w:rPr>
          <w:sz w:val="28"/>
          <w:szCs w:val="28"/>
        </w:rPr>
        <w:t>1</w:t>
      </w:r>
      <w:r w:rsidR="004D75C7">
        <w:rPr>
          <w:sz w:val="28"/>
          <w:szCs w:val="28"/>
        </w:rPr>
        <w:t xml:space="preserve"> год в сумме 1</w:t>
      </w:r>
      <w:r w:rsidR="00F836BB">
        <w:rPr>
          <w:sz w:val="28"/>
          <w:szCs w:val="28"/>
        </w:rPr>
        <w:t>1</w:t>
      </w:r>
      <w:r w:rsidR="008439BA">
        <w:rPr>
          <w:sz w:val="28"/>
          <w:szCs w:val="28"/>
        </w:rPr>
        <w:t>924</w:t>
      </w:r>
      <w:r w:rsidR="009B3259">
        <w:rPr>
          <w:sz w:val="28"/>
          <w:szCs w:val="28"/>
        </w:rPr>
        <w:t>7,6</w:t>
      </w:r>
      <w:r w:rsidR="004D75C7">
        <w:rPr>
          <w:sz w:val="28"/>
          <w:szCs w:val="28"/>
        </w:rPr>
        <w:t xml:space="preserve"> тыс.</w:t>
      </w:r>
      <w:r w:rsidR="004B3F5F">
        <w:rPr>
          <w:sz w:val="28"/>
          <w:szCs w:val="28"/>
        </w:rPr>
        <w:t xml:space="preserve"> </w:t>
      </w:r>
      <w:r w:rsidR="004D75C7">
        <w:rPr>
          <w:sz w:val="28"/>
          <w:szCs w:val="28"/>
        </w:rPr>
        <w:t>рублей</w:t>
      </w:r>
    </w:p>
    <w:p w:rsidR="000D767D" w:rsidRDefault="00BD3991" w:rsidP="000600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5C7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</w:t>
      </w:r>
      <w:r w:rsidR="000D767D">
        <w:rPr>
          <w:sz w:val="28"/>
          <w:szCs w:val="28"/>
        </w:rPr>
        <w:t xml:space="preserve">Подпункт 6 пункта </w:t>
      </w:r>
      <w:r w:rsidR="00C772D9">
        <w:rPr>
          <w:sz w:val="28"/>
          <w:szCs w:val="28"/>
        </w:rPr>
        <w:t>2</w:t>
      </w:r>
      <w:r w:rsidR="000D767D">
        <w:rPr>
          <w:sz w:val="28"/>
          <w:szCs w:val="28"/>
        </w:rPr>
        <w:t xml:space="preserve"> изложить в следующей редакции:</w:t>
      </w:r>
    </w:p>
    <w:p w:rsidR="00E65151" w:rsidRDefault="000D767D" w:rsidP="000600A0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прогнозируемый дефицит бюджета муниципального района на 2019 год в </w:t>
      </w:r>
      <w:r w:rsidRPr="00A7365E">
        <w:rPr>
          <w:sz w:val="28"/>
          <w:szCs w:val="28"/>
        </w:rPr>
        <w:t xml:space="preserve">сумме </w:t>
      </w:r>
      <w:r w:rsidR="00961C5A">
        <w:rPr>
          <w:sz w:val="28"/>
          <w:szCs w:val="28"/>
        </w:rPr>
        <w:t>2210,6</w:t>
      </w:r>
      <w:r>
        <w:rPr>
          <w:sz w:val="28"/>
          <w:szCs w:val="28"/>
        </w:rPr>
        <w:t xml:space="preserve"> тыс. рублей,</w:t>
      </w:r>
      <w:r w:rsidRPr="00BD7E0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 в соответствии с приложением 1 к настоящему решению;</w:t>
      </w:r>
    </w:p>
    <w:p w:rsidR="002A1089" w:rsidRDefault="002A1089" w:rsidP="000600A0">
      <w:pPr>
        <w:tabs>
          <w:tab w:val="left" w:pos="142"/>
        </w:tabs>
        <w:ind w:firstLine="709"/>
        <w:jc w:val="both"/>
      </w:pPr>
      <w:r w:rsidRPr="002A1089">
        <w:rPr>
          <w:sz w:val="28"/>
          <w:szCs w:val="28"/>
        </w:rPr>
        <w:t>1.</w:t>
      </w:r>
      <w:r w:rsidR="00763E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F836BB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Default="00BD3991" w:rsidP="000600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F836BB">
        <w:rPr>
          <w:sz w:val="28"/>
          <w:szCs w:val="28"/>
        </w:rPr>
        <w:t>7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AE4A82" w:rsidRDefault="00BD3991" w:rsidP="000600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63E12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F836BB">
        <w:rPr>
          <w:sz w:val="28"/>
          <w:szCs w:val="28"/>
        </w:rPr>
        <w:t>8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377AC0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C730E5" w:rsidRDefault="00C730E5" w:rsidP="000600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="00F836BB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C33649" w:rsidRDefault="00A478EA" w:rsidP="000600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7</w:t>
      </w:r>
      <w:r w:rsidR="00401086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</w:t>
      </w:r>
      <w:r w:rsidR="00F836BB">
        <w:rPr>
          <w:sz w:val="28"/>
          <w:szCs w:val="28"/>
        </w:rPr>
        <w:t>10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="00C33649" w:rsidRPr="00C33649">
        <w:rPr>
          <w:sz w:val="28"/>
          <w:szCs w:val="28"/>
        </w:rPr>
        <w:t xml:space="preserve"> </w:t>
      </w:r>
    </w:p>
    <w:p w:rsidR="00601666" w:rsidRDefault="00401086" w:rsidP="000600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F836BB">
        <w:rPr>
          <w:sz w:val="28"/>
          <w:szCs w:val="28"/>
        </w:rPr>
        <w:t>11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763E12">
        <w:rPr>
          <w:sz w:val="28"/>
          <w:szCs w:val="28"/>
        </w:rPr>
        <w:t>7</w:t>
      </w:r>
      <w:r>
        <w:rPr>
          <w:sz w:val="28"/>
          <w:szCs w:val="28"/>
        </w:rPr>
        <w:t xml:space="preserve">  к настоящему решению;</w:t>
      </w:r>
    </w:p>
    <w:p w:rsidR="00664AA1" w:rsidRDefault="00664AA1" w:rsidP="000600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961C5A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D66DB7">
        <w:rPr>
          <w:sz w:val="28"/>
          <w:szCs w:val="28"/>
        </w:rPr>
        <w:t>8</w:t>
      </w:r>
      <w:r>
        <w:rPr>
          <w:sz w:val="28"/>
          <w:szCs w:val="28"/>
        </w:rPr>
        <w:t xml:space="preserve">  к настоящему решению;</w:t>
      </w:r>
    </w:p>
    <w:p w:rsidR="00D03348" w:rsidRDefault="00D03348" w:rsidP="000600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Pr="00D03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14 изложить в новой редакции в соответствии с приложением 9  к настоящему решению; </w:t>
      </w:r>
    </w:p>
    <w:p w:rsidR="00961C5A" w:rsidRDefault="00961C5A" w:rsidP="000600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961C5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13 изложить в новой редакции в соответствии с приложением 10  к настоящему решению;</w:t>
      </w:r>
    </w:p>
    <w:p w:rsidR="00763E12" w:rsidRDefault="00522093" w:rsidP="000600A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</w:t>
      </w:r>
      <w:r w:rsidR="00E1547B"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0600A0" w:rsidRDefault="000600A0" w:rsidP="000600A0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0600A0" w:rsidRPr="000600A0" w:rsidRDefault="000600A0" w:rsidP="000600A0">
      <w:pPr>
        <w:pStyle w:val="a9"/>
        <w:rPr>
          <w:b/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0600A0" w:rsidRPr="000600A0" w:rsidTr="009A1599">
        <w:tc>
          <w:tcPr>
            <w:tcW w:w="4870" w:type="dxa"/>
          </w:tcPr>
          <w:p w:rsidR="000600A0" w:rsidRPr="000600A0" w:rsidRDefault="000600A0" w:rsidP="009A1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0600A0">
              <w:rPr>
                <w:rFonts w:ascii="Times New Roman" w:hAnsi="Times New Roman" w:cs="Times New Roman"/>
                <w:b/>
                <w:sz w:val="28"/>
                <w:szCs w:val="28"/>
              </w:rPr>
              <w:t>районного</w:t>
            </w:r>
            <w:proofErr w:type="gramEnd"/>
          </w:p>
          <w:p w:rsidR="000600A0" w:rsidRPr="000600A0" w:rsidRDefault="000600A0" w:rsidP="009A1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0A0">
              <w:rPr>
                <w:rFonts w:ascii="Times New Roman" w:hAnsi="Times New Roman" w:cs="Times New Roman"/>
                <w:b/>
                <w:sz w:val="28"/>
                <w:szCs w:val="28"/>
              </w:rPr>
              <w:t>Совета народных депутатов</w:t>
            </w:r>
          </w:p>
          <w:p w:rsidR="000600A0" w:rsidRPr="000600A0" w:rsidRDefault="000600A0" w:rsidP="009A1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0600A0" w:rsidRPr="000600A0" w:rsidRDefault="000600A0" w:rsidP="009A1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В. И. Миронов</w:t>
            </w:r>
          </w:p>
        </w:tc>
        <w:tc>
          <w:tcPr>
            <w:tcW w:w="4871" w:type="dxa"/>
          </w:tcPr>
          <w:p w:rsidR="000600A0" w:rsidRPr="000600A0" w:rsidRDefault="000600A0" w:rsidP="009A1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Глава района</w:t>
            </w:r>
          </w:p>
          <w:p w:rsidR="000600A0" w:rsidRPr="000600A0" w:rsidRDefault="000600A0" w:rsidP="009A1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0A0" w:rsidRPr="000600A0" w:rsidRDefault="000600A0" w:rsidP="009A1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0600A0" w:rsidRPr="000600A0" w:rsidRDefault="000600A0" w:rsidP="009A1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А.И. Насонов</w:t>
            </w:r>
          </w:p>
        </w:tc>
        <w:tc>
          <w:tcPr>
            <w:tcW w:w="4871" w:type="dxa"/>
          </w:tcPr>
          <w:p w:rsidR="000600A0" w:rsidRPr="000600A0" w:rsidRDefault="000600A0" w:rsidP="009A1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600A0" w:rsidRDefault="000600A0" w:rsidP="000600A0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sectPr w:rsidR="000600A0" w:rsidSect="000600A0">
      <w:headerReference w:type="even" r:id="rId7"/>
      <w:headerReference w:type="default" r:id="rId8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DED" w:rsidRDefault="00484DED">
      <w:r>
        <w:separator/>
      </w:r>
    </w:p>
  </w:endnote>
  <w:endnote w:type="continuationSeparator" w:id="0">
    <w:p w:rsidR="00484DED" w:rsidRDefault="00484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DED" w:rsidRDefault="00484DED">
      <w:r>
        <w:separator/>
      </w:r>
    </w:p>
  </w:footnote>
  <w:footnote w:type="continuationSeparator" w:id="0">
    <w:p w:rsidR="00484DED" w:rsidRDefault="00484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66" w:rsidRDefault="0032793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6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1666">
      <w:rPr>
        <w:rStyle w:val="a5"/>
        <w:noProof/>
      </w:rPr>
      <w:t>1</w:t>
    </w:r>
    <w:r>
      <w:rPr>
        <w:rStyle w:val="a5"/>
      </w:rPr>
      <w:fldChar w:fldCharType="end"/>
    </w:r>
  </w:p>
  <w:p w:rsidR="00601666" w:rsidRDefault="006016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66" w:rsidRDefault="0032793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6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00A0">
      <w:rPr>
        <w:rStyle w:val="a5"/>
        <w:noProof/>
      </w:rPr>
      <w:t>2</w:t>
    </w:r>
    <w:r>
      <w:rPr>
        <w:rStyle w:val="a5"/>
      </w:rPr>
      <w:fldChar w:fldCharType="end"/>
    </w:r>
  </w:p>
  <w:p w:rsidR="00601666" w:rsidRDefault="006016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04E02"/>
    <w:rsid w:val="00011535"/>
    <w:rsid w:val="00011F2F"/>
    <w:rsid w:val="000120C1"/>
    <w:rsid w:val="000121B3"/>
    <w:rsid w:val="00017C6F"/>
    <w:rsid w:val="00022277"/>
    <w:rsid w:val="0002272A"/>
    <w:rsid w:val="00023B70"/>
    <w:rsid w:val="000258E3"/>
    <w:rsid w:val="00027B20"/>
    <w:rsid w:val="000310C4"/>
    <w:rsid w:val="00042036"/>
    <w:rsid w:val="000444F6"/>
    <w:rsid w:val="00045108"/>
    <w:rsid w:val="00045F46"/>
    <w:rsid w:val="00050B69"/>
    <w:rsid w:val="00056C50"/>
    <w:rsid w:val="00060048"/>
    <w:rsid w:val="000600A0"/>
    <w:rsid w:val="00061CDF"/>
    <w:rsid w:val="00065158"/>
    <w:rsid w:val="00066F0B"/>
    <w:rsid w:val="00071057"/>
    <w:rsid w:val="00075618"/>
    <w:rsid w:val="000840D5"/>
    <w:rsid w:val="00084F32"/>
    <w:rsid w:val="00097C8C"/>
    <w:rsid w:val="000A1AD2"/>
    <w:rsid w:val="000A2B71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D3F49"/>
    <w:rsid w:val="000D767D"/>
    <w:rsid w:val="000D797E"/>
    <w:rsid w:val="000E0AEC"/>
    <w:rsid w:val="000E0B90"/>
    <w:rsid w:val="000E24CC"/>
    <w:rsid w:val="000E7838"/>
    <w:rsid w:val="000F013D"/>
    <w:rsid w:val="000F061F"/>
    <w:rsid w:val="000F4EBF"/>
    <w:rsid w:val="00100BE7"/>
    <w:rsid w:val="0010602D"/>
    <w:rsid w:val="00111156"/>
    <w:rsid w:val="00111B71"/>
    <w:rsid w:val="001142A4"/>
    <w:rsid w:val="0011524A"/>
    <w:rsid w:val="00125011"/>
    <w:rsid w:val="00130BF9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A7F3A"/>
    <w:rsid w:val="001B4B56"/>
    <w:rsid w:val="001B6AA1"/>
    <w:rsid w:val="001C2BA7"/>
    <w:rsid w:val="001E365E"/>
    <w:rsid w:val="001E3F8C"/>
    <w:rsid w:val="001E52A3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1748F"/>
    <w:rsid w:val="00220100"/>
    <w:rsid w:val="002208B3"/>
    <w:rsid w:val="00220AAF"/>
    <w:rsid w:val="00221A77"/>
    <w:rsid w:val="00223FE3"/>
    <w:rsid w:val="0022436E"/>
    <w:rsid w:val="00225317"/>
    <w:rsid w:val="00225C26"/>
    <w:rsid w:val="00232C29"/>
    <w:rsid w:val="002400BC"/>
    <w:rsid w:val="00247A10"/>
    <w:rsid w:val="0025067D"/>
    <w:rsid w:val="00251D37"/>
    <w:rsid w:val="00263232"/>
    <w:rsid w:val="00265AC1"/>
    <w:rsid w:val="002717FC"/>
    <w:rsid w:val="0027425B"/>
    <w:rsid w:val="00281DFF"/>
    <w:rsid w:val="00283185"/>
    <w:rsid w:val="00283F48"/>
    <w:rsid w:val="002843C1"/>
    <w:rsid w:val="00284775"/>
    <w:rsid w:val="002865CC"/>
    <w:rsid w:val="00286EDF"/>
    <w:rsid w:val="00292EB5"/>
    <w:rsid w:val="00294247"/>
    <w:rsid w:val="00294272"/>
    <w:rsid w:val="0029563D"/>
    <w:rsid w:val="002A1089"/>
    <w:rsid w:val="002A47D7"/>
    <w:rsid w:val="002A6F31"/>
    <w:rsid w:val="002A7036"/>
    <w:rsid w:val="002B04C7"/>
    <w:rsid w:val="002B206E"/>
    <w:rsid w:val="002B3988"/>
    <w:rsid w:val="002B3EA8"/>
    <w:rsid w:val="002B5679"/>
    <w:rsid w:val="002C2253"/>
    <w:rsid w:val="002C3D91"/>
    <w:rsid w:val="002C6D4B"/>
    <w:rsid w:val="002D2357"/>
    <w:rsid w:val="002D2A23"/>
    <w:rsid w:val="002D527E"/>
    <w:rsid w:val="002E0F59"/>
    <w:rsid w:val="002E2630"/>
    <w:rsid w:val="002E5BA7"/>
    <w:rsid w:val="002F2868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12901"/>
    <w:rsid w:val="0031746A"/>
    <w:rsid w:val="0032180D"/>
    <w:rsid w:val="00323A30"/>
    <w:rsid w:val="0032470B"/>
    <w:rsid w:val="00327364"/>
    <w:rsid w:val="00327939"/>
    <w:rsid w:val="00331B27"/>
    <w:rsid w:val="003342F0"/>
    <w:rsid w:val="00334C16"/>
    <w:rsid w:val="0033647A"/>
    <w:rsid w:val="00345848"/>
    <w:rsid w:val="0034654B"/>
    <w:rsid w:val="00346F72"/>
    <w:rsid w:val="00353A09"/>
    <w:rsid w:val="003602DE"/>
    <w:rsid w:val="00366DC7"/>
    <w:rsid w:val="003735C1"/>
    <w:rsid w:val="00377AC0"/>
    <w:rsid w:val="0038394E"/>
    <w:rsid w:val="00383BD9"/>
    <w:rsid w:val="00386A5B"/>
    <w:rsid w:val="003917DB"/>
    <w:rsid w:val="00394543"/>
    <w:rsid w:val="00395DC9"/>
    <w:rsid w:val="003A0262"/>
    <w:rsid w:val="003A0698"/>
    <w:rsid w:val="003A14A2"/>
    <w:rsid w:val="003A3A80"/>
    <w:rsid w:val="003A5FC3"/>
    <w:rsid w:val="003A7B46"/>
    <w:rsid w:val="003B4961"/>
    <w:rsid w:val="003C2466"/>
    <w:rsid w:val="003C3B5F"/>
    <w:rsid w:val="003D1F04"/>
    <w:rsid w:val="003D2B10"/>
    <w:rsid w:val="003D7FC5"/>
    <w:rsid w:val="003E2C19"/>
    <w:rsid w:val="003F1E66"/>
    <w:rsid w:val="003F1ECD"/>
    <w:rsid w:val="003F39E2"/>
    <w:rsid w:val="003F3DFB"/>
    <w:rsid w:val="003F547B"/>
    <w:rsid w:val="003F627D"/>
    <w:rsid w:val="00401086"/>
    <w:rsid w:val="00401684"/>
    <w:rsid w:val="0040226A"/>
    <w:rsid w:val="0040686B"/>
    <w:rsid w:val="00407350"/>
    <w:rsid w:val="00410427"/>
    <w:rsid w:val="004151AC"/>
    <w:rsid w:val="00416175"/>
    <w:rsid w:val="00420CCF"/>
    <w:rsid w:val="00424224"/>
    <w:rsid w:val="00426648"/>
    <w:rsid w:val="00431BF6"/>
    <w:rsid w:val="004345A3"/>
    <w:rsid w:val="00436200"/>
    <w:rsid w:val="00437601"/>
    <w:rsid w:val="00437896"/>
    <w:rsid w:val="00440D44"/>
    <w:rsid w:val="004420D1"/>
    <w:rsid w:val="004462F3"/>
    <w:rsid w:val="004468F3"/>
    <w:rsid w:val="00447F94"/>
    <w:rsid w:val="004557B6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72DC9"/>
    <w:rsid w:val="00473676"/>
    <w:rsid w:val="00474A16"/>
    <w:rsid w:val="0047729E"/>
    <w:rsid w:val="00480004"/>
    <w:rsid w:val="00480117"/>
    <w:rsid w:val="004806A0"/>
    <w:rsid w:val="004828EF"/>
    <w:rsid w:val="00484DED"/>
    <w:rsid w:val="00494DFF"/>
    <w:rsid w:val="004954B6"/>
    <w:rsid w:val="004A111B"/>
    <w:rsid w:val="004A1334"/>
    <w:rsid w:val="004A1882"/>
    <w:rsid w:val="004A31A3"/>
    <w:rsid w:val="004A3DA1"/>
    <w:rsid w:val="004A5B1D"/>
    <w:rsid w:val="004B04A7"/>
    <w:rsid w:val="004B2712"/>
    <w:rsid w:val="004B3AF5"/>
    <w:rsid w:val="004B3F5F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1FF"/>
    <w:rsid w:val="004D4BFD"/>
    <w:rsid w:val="004D62F6"/>
    <w:rsid w:val="004D75C7"/>
    <w:rsid w:val="004F13BB"/>
    <w:rsid w:val="0050045B"/>
    <w:rsid w:val="005022CF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B60"/>
    <w:rsid w:val="00544D04"/>
    <w:rsid w:val="005473DF"/>
    <w:rsid w:val="00550D90"/>
    <w:rsid w:val="0055331F"/>
    <w:rsid w:val="0055337C"/>
    <w:rsid w:val="00557847"/>
    <w:rsid w:val="0056239E"/>
    <w:rsid w:val="0056794D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A5B98"/>
    <w:rsid w:val="005A7ACF"/>
    <w:rsid w:val="005B6114"/>
    <w:rsid w:val="005B7B84"/>
    <w:rsid w:val="005B7DF2"/>
    <w:rsid w:val="005C3A30"/>
    <w:rsid w:val="005C4B35"/>
    <w:rsid w:val="005C6D31"/>
    <w:rsid w:val="005E3CF1"/>
    <w:rsid w:val="005F20DC"/>
    <w:rsid w:val="005F4D3C"/>
    <w:rsid w:val="005F60EC"/>
    <w:rsid w:val="005F69BD"/>
    <w:rsid w:val="00601666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481C"/>
    <w:rsid w:val="00655A48"/>
    <w:rsid w:val="006562FC"/>
    <w:rsid w:val="00656F13"/>
    <w:rsid w:val="0066320E"/>
    <w:rsid w:val="00664AA1"/>
    <w:rsid w:val="00667833"/>
    <w:rsid w:val="00671D8D"/>
    <w:rsid w:val="00672D1C"/>
    <w:rsid w:val="00672E20"/>
    <w:rsid w:val="006766B3"/>
    <w:rsid w:val="00677B0B"/>
    <w:rsid w:val="00687687"/>
    <w:rsid w:val="00691643"/>
    <w:rsid w:val="006A0F52"/>
    <w:rsid w:val="006A74C5"/>
    <w:rsid w:val="006B014F"/>
    <w:rsid w:val="006B5EF7"/>
    <w:rsid w:val="006B673F"/>
    <w:rsid w:val="006B7230"/>
    <w:rsid w:val="006C1A0D"/>
    <w:rsid w:val="006C2B05"/>
    <w:rsid w:val="006C4782"/>
    <w:rsid w:val="006C7A30"/>
    <w:rsid w:val="006D188E"/>
    <w:rsid w:val="006D2E04"/>
    <w:rsid w:val="006E068A"/>
    <w:rsid w:val="006E2282"/>
    <w:rsid w:val="006E371A"/>
    <w:rsid w:val="006E4226"/>
    <w:rsid w:val="006E7097"/>
    <w:rsid w:val="006E7C78"/>
    <w:rsid w:val="006F2033"/>
    <w:rsid w:val="006F20F6"/>
    <w:rsid w:val="006F2E66"/>
    <w:rsid w:val="006F689A"/>
    <w:rsid w:val="007000CD"/>
    <w:rsid w:val="00701890"/>
    <w:rsid w:val="0070271B"/>
    <w:rsid w:val="00704266"/>
    <w:rsid w:val="00704F79"/>
    <w:rsid w:val="007059EA"/>
    <w:rsid w:val="007117C0"/>
    <w:rsid w:val="007137F2"/>
    <w:rsid w:val="00714921"/>
    <w:rsid w:val="0071559F"/>
    <w:rsid w:val="0072228B"/>
    <w:rsid w:val="00723D30"/>
    <w:rsid w:val="00730337"/>
    <w:rsid w:val="007358E2"/>
    <w:rsid w:val="0073651F"/>
    <w:rsid w:val="00743C65"/>
    <w:rsid w:val="00747DC8"/>
    <w:rsid w:val="00753E91"/>
    <w:rsid w:val="00754DE5"/>
    <w:rsid w:val="00762006"/>
    <w:rsid w:val="00763E12"/>
    <w:rsid w:val="00764936"/>
    <w:rsid w:val="00765EBA"/>
    <w:rsid w:val="00773694"/>
    <w:rsid w:val="00775725"/>
    <w:rsid w:val="00775E37"/>
    <w:rsid w:val="0078083D"/>
    <w:rsid w:val="007849BC"/>
    <w:rsid w:val="007902E1"/>
    <w:rsid w:val="007915AE"/>
    <w:rsid w:val="00793886"/>
    <w:rsid w:val="00795C1A"/>
    <w:rsid w:val="007A2557"/>
    <w:rsid w:val="007A4DB7"/>
    <w:rsid w:val="007B40F6"/>
    <w:rsid w:val="007B5516"/>
    <w:rsid w:val="007C1BCE"/>
    <w:rsid w:val="007C26C1"/>
    <w:rsid w:val="007C312B"/>
    <w:rsid w:val="007C3A46"/>
    <w:rsid w:val="007C4429"/>
    <w:rsid w:val="007E7910"/>
    <w:rsid w:val="007F2B32"/>
    <w:rsid w:val="008018A7"/>
    <w:rsid w:val="00802440"/>
    <w:rsid w:val="00803A12"/>
    <w:rsid w:val="00804007"/>
    <w:rsid w:val="00804E06"/>
    <w:rsid w:val="00805BE6"/>
    <w:rsid w:val="00806992"/>
    <w:rsid w:val="008105A7"/>
    <w:rsid w:val="00810CD6"/>
    <w:rsid w:val="00811E59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42085"/>
    <w:rsid w:val="008425E3"/>
    <w:rsid w:val="00842610"/>
    <w:rsid w:val="008439BA"/>
    <w:rsid w:val="008459EE"/>
    <w:rsid w:val="00846A12"/>
    <w:rsid w:val="008476D8"/>
    <w:rsid w:val="00861293"/>
    <w:rsid w:val="00861C65"/>
    <w:rsid w:val="008720C1"/>
    <w:rsid w:val="008720FB"/>
    <w:rsid w:val="008728BD"/>
    <w:rsid w:val="00873B54"/>
    <w:rsid w:val="00874713"/>
    <w:rsid w:val="00880BB5"/>
    <w:rsid w:val="008870C4"/>
    <w:rsid w:val="008878AC"/>
    <w:rsid w:val="00890739"/>
    <w:rsid w:val="0089453F"/>
    <w:rsid w:val="008975E9"/>
    <w:rsid w:val="008976CF"/>
    <w:rsid w:val="008A2ADE"/>
    <w:rsid w:val="008A6F53"/>
    <w:rsid w:val="008A7D20"/>
    <w:rsid w:val="008B2BDF"/>
    <w:rsid w:val="008B3422"/>
    <w:rsid w:val="008B5F91"/>
    <w:rsid w:val="008C11B9"/>
    <w:rsid w:val="008C2B1F"/>
    <w:rsid w:val="008C2F09"/>
    <w:rsid w:val="008C7742"/>
    <w:rsid w:val="008D02D2"/>
    <w:rsid w:val="008D2284"/>
    <w:rsid w:val="008D4BCF"/>
    <w:rsid w:val="008E38DA"/>
    <w:rsid w:val="008E4C46"/>
    <w:rsid w:val="008F3A96"/>
    <w:rsid w:val="008F6167"/>
    <w:rsid w:val="00900B48"/>
    <w:rsid w:val="00902382"/>
    <w:rsid w:val="0090416F"/>
    <w:rsid w:val="00904E14"/>
    <w:rsid w:val="0090767D"/>
    <w:rsid w:val="009103A4"/>
    <w:rsid w:val="009122BF"/>
    <w:rsid w:val="00915ACE"/>
    <w:rsid w:val="00924B16"/>
    <w:rsid w:val="00932BA0"/>
    <w:rsid w:val="00934FB5"/>
    <w:rsid w:val="00940566"/>
    <w:rsid w:val="00941C60"/>
    <w:rsid w:val="009614B7"/>
    <w:rsid w:val="00961C5A"/>
    <w:rsid w:val="00967909"/>
    <w:rsid w:val="0097452F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F7"/>
    <w:rsid w:val="009B3259"/>
    <w:rsid w:val="009B7F79"/>
    <w:rsid w:val="009C1276"/>
    <w:rsid w:val="009C5524"/>
    <w:rsid w:val="009C78F9"/>
    <w:rsid w:val="009D074F"/>
    <w:rsid w:val="009D0A12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046A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379A2"/>
    <w:rsid w:val="00A41E28"/>
    <w:rsid w:val="00A42402"/>
    <w:rsid w:val="00A435BB"/>
    <w:rsid w:val="00A442AD"/>
    <w:rsid w:val="00A46C70"/>
    <w:rsid w:val="00A4743A"/>
    <w:rsid w:val="00A478EA"/>
    <w:rsid w:val="00A53546"/>
    <w:rsid w:val="00A5777F"/>
    <w:rsid w:val="00A61C49"/>
    <w:rsid w:val="00A6533A"/>
    <w:rsid w:val="00A674D1"/>
    <w:rsid w:val="00A70F4F"/>
    <w:rsid w:val="00A71E1A"/>
    <w:rsid w:val="00A72822"/>
    <w:rsid w:val="00A7365E"/>
    <w:rsid w:val="00A7466C"/>
    <w:rsid w:val="00A77107"/>
    <w:rsid w:val="00A92763"/>
    <w:rsid w:val="00A97CF1"/>
    <w:rsid w:val="00AA0591"/>
    <w:rsid w:val="00AA10DA"/>
    <w:rsid w:val="00AA1705"/>
    <w:rsid w:val="00AA62ED"/>
    <w:rsid w:val="00AA6887"/>
    <w:rsid w:val="00AB3A80"/>
    <w:rsid w:val="00AB4189"/>
    <w:rsid w:val="00AD2C2B"/>
    <w:rsid w:val="00AD6053"/>
    <w:rsid w:val="00AD7964"/>
    <w:rsid w:val="00AE1E95"/>
    <w:rsid w:val="00AE3758"/>
    <w:rsid w:val="00AE3FEB"/>
    <w:rsid w:val="00AE4A82"/>
    <w:rsid w:val="00AE6C9A"/>
    <w:rsid w:val="00B17495"/>
    <w:rsid w:val="00B20A1A"/>
    <w:rsid w:val="00B21636"/>
    <w:rsid w:val="00B229A3"/>
    <w:rsid w:val="00B248DB"/>
    <w:rsid w:val="00B313F3"/>
    <w:rsid w:val="00B32582"/>
    <w:rsid w:val="00B32BF1"/>
    <w:rsid w:val="00B3502B"/>
    <w:rsid w:val="00B4067C"/>
    <w:rsid w:val="00B42F9D"/>
    <w:rsid w:val="00B43899"/>
    <w:rsid w:val="00B471C1"/>
    <w:rsid w:val="00B47A49"/>
    <w:rsid w:val="00B47E6D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B2132"/>
    <w:rsid w:val="00BC1701"/>
    <w:rsid w:val="00BC7B94"/>
    <w:rsid w:val="00BD2670"/>
    <w:rsid w:val="00BD3991"/>
    <w:rsid w:val="00BD7660"/>
    <w:rsid w:val="00BD7E0C"/>
    <w:rsid w:val="00BE0283"/>
    <w:rsid w:val="00BE183E"/>
    <w:rsid w:val="00BE586B"/>
    <w:rsid w:val="00BE5B4E"/>
    <w:rsid w:val="00BF0FFD"/>
    <w:rsid w:val="00BF15D2"/>
    <w:rsid w:val="00BF2006"/>
    <w:rsid w:val="00BF22F2"/>
    <w:rsid w:val="00C0536C"/>
    <w:rsid w:val="00C06D29"/>
    <w:rsid w:val="00C127AD"/>
    <w:rsid w:val="00C12ECB"/>
    <w:rsid w:val="00C14550"/>
    <w:rsid w:val="00C145A7"/>
    <w:rsid w:val="00C15CEF"/>
    <w:rsid w:val="00C1666C"/>
    <w:rsid w:val="00C16FA4"/>
    <w:rsid w:val="00C223F5"/>
    <w:rsid w:val="00C2727B"/>
    <w:rsid w:val="00C300A2"/>
    <w:rsid w:val="00C32C2E"/>
    <w:rsid w:val="00C33649"/>
    <w:rsid w:val="00C34791"/>
    <w:rsid w:val="00C353A6"/>
    <w:rsid w:val="00C35D5E"/>
    <w:rsid w:val="00C45475"/>
    <w:rsid w:val="00C465B6"/>
    <w:rsid w:val="00C47790"/>
    <w:rsid w:val="00C47908"/>
    <w:rsid w:val="00C47D14"/>
    <w:rsid w:val="00C50D1A"/>
    <w:rsid w:val="00C512EB"/>
    <w:rsid w:val="00C5671B"/>
    <w:rsid w:val="00C56ED9"/>
    <w:rsid w:val="00C64EFA"/>
    <w:rsid w:val="00C679A4"/>
    <w:rsid w:val="00C730E5"/>
    <w:rsid w:val="00C74C72"/>
    <w:rsid w:val="00C763B9"/>
    <w:rsid w:val="00C772D9"/>
    <w:rsid w:val="00C7768D"/>
    <w:rsid w:val="00C8210D"/>
    <w:rsid w:val="00C833BF"/>
    <w:rsid w:val="00C8425E"/>
    <w:rsid w:val="00C8517C"/>
    <w:rsid w:val="00C91A3D"/>
    <w:rsid w:val="00C921A1"/>
    <w:rsid w:val="00C94024"/>
    <w:rsid w:val="00C96F7F"/>
    <w:rsid w:val="00CA424E"/>
    <w:rsid w:val="00CA5D8E"/>
    <w:rsid w:val="00CA5E90"/>
    <w:rsid w:val="00CB08FB"/>
    <w:rsid w:val="00CB0E73"/>
    <w:rsid w:val="00CB42F6"/>
    <w:rsid w:val="00CB4E04"/>
    <w:rsid w:val="00CB5AD4"/>
    <w:rsid w:val="00CB6A7B"/>
    <w:rsid w:val="00CB752F"/>
    <w:rsid w:val="00CC28B2"/>
    <w:rsid w:val="00CE1A87"/>
    <w:rsid w:val="00CE7FC8"/>
    <w:rsid w:val="00CF2827"/>
    <w:rsid w:val="00CF3BFE"/>
    <w:rsid w:val="00D03348"/>
    <w:rsid w:val="00D04932"/>
    <w:rsid w:val="00D053EA"/>
    <w:rsid w:val="00D05A08"/>
    <w:rsid w:val="00D10818"/>
    <w:rsid w:val="00D16210"/>
    <w:rsid w:val="00D2083C"/>
    <w:rsid w:val="00D20F32"/>
    <w:rsid w:val="00D23565"/>
    <w:rsid w:val="00D272AC"/>
    <w:rsid w:val="00D30954"/>
    <w:rsid w:val="00D40AE6"/>
    <w:rsid w:val="00D41271"/>
    <w:rsid w:val="00D415AE"/>
    <w:rsid w:val="00D41E96"/>
    <w:rsid w:val="00D42EB6"/>
    <w:rsid w:val="00D43630"/>
    <w:rsid w:val="00D45A0E"/>
    <w:rsid w:val="00D46049"/>
    <w:rsid w:val="00D528E7"/>
    <w:rsid w:val="00D5514F"/>
    <w:rsid w:val="00D555D5"/>
    <w:rsid w:val="00D66DB7"/>
    <w:rsid w:val="00D761BE"/>
    <w:rsid w:val="00D763FE"/>
    <w:rsid w:val="00D90AE5"/>
    <w:rsid w:val="00D96254"/>
    <w:rsid w:val="00DA05FE"/>
    <w:rsid w:val="00DA0F3F"/>
    <w:rsid w:val="00DA36E5"/>
    <w:rsid w:val="00DA3A80"/>
    <w:rsid w:val="00DB1B21"/>
    <w:rsid w:val="00DB69F8"/>
    <w:rsid w:val="00DC2613"/>
    <w:rsid w:val="00DC30E4"/>
    <w:rsid w:val="00DC43E3"/>
    <w:rsid w:val="00DC5BEB"/>
    <w:rsid w:val="00DC6275"/>
    <w:rsid w:val="00DD6666"/>
    <w:rsid w:val="00DD7171"/>
    <w:rsid w:val="00DD7EA8"/>
    <w:rsid w:val="00DE08F8"/>
    <w:rsid w:val="00DE435F"/>
    <w:rsid w:val="00DE4680"/>
    <w:rsid w:val="00DE60F6"/>
    <w:rsid w:val="00DE6B31"/>
    <w:rsid w:val="00DF2041"/>
    <w:rsid w:val="00DF4422"/>
    <w:rsid w:val="00E05F6C"/>
    <w:rsid w:val="00E14B61"/>
    <w:rsid w:val="00E1547B"/>
    <w:rsid w:val="00E1622D"/>
    <w:rsid w:val="00E21FEA"/>
    <w:rsid w:val="00E227CC"/>
    <w:rsid w:val="00E237C6"/>
    <w:rsid w:val="00E24F49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B1E41"/>
    <w:rsid w:val="00EB1E76"/>
    <w:rsid w:val="00EB5344"/>
    <w:rsid w:val="00EC03B4"/>
    <w:rsid w:val="00EC28CF"/>
    <w:rsid w:val="00EC4E18"/>
    <w:rsid w:val="00EC627B"/>
    <w:rsid w:val="00ED18DD"/>
    <w:rsid w:val="00ED4306"/>
    <w:rsid w:val="00ED5BE1"/>
    <w:rsid w:val="00EE366F"/>
    <w:rsid w:val="00EF0791"/>
    <w:rsid w:val="00EF37C2"/>
    <w:rsid w:val="00EF724E"/>
    <w:rsid w:val="00F006AE"/>
    <w:rsid w:val="00F00921"/>
    <w:rsid w:val="00F03C10"/>
    <w:rsid w:val="00F0679F"/>
    <w:rsid w:val="00F06EF0"/>
    <w:rsid w:val="00F13D10"/>
    <w:rsid w:val="00F14A77"/>
    <w:rsid w:val="00F157BD"/>
    <w:rsid w:val="00F15F06"/>
    <w:rsid w:val="00F1759A"/>
    <w:rsid w:val="00F20474"/>
    <w:rsid w:val="00F2107C"/>
    <w:rsid w:val="00F213A2"/>
    <w:rsid w:val="00F22797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42D58"/>
    <w:rsid w:val="00F52412"/>
    <w:rsid w:val="00F55D57"/>
    <w:rsid w:val="00F56A9B"/>
    <w:rsid w:val="00F6254B"/>
    <w:rsid w:val="00F6307A"/>
    <w:rsid w:val="00F655D7"/>
    <w:rsid w:val="00F657E1"/>
    <w:rsid w:val="00F736FD"/>
    <w:rsid w:val="00F74F5C"/>
    <w:rsid w:val="00F7662B"/>
    <w:rsid w:val="00F80D2B"/>
    <w:rsid w:val="00F826F2"/>
    <w:rsid w:val="00F836BB"/>
    <w:rsid w:val="00F842EF"/>
    <w:rsid w:val="00F84EEF"/>
    <w:rsid w:val="00F85D71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75"/>
    <w:rsid w:val="00FD3FB1"/>
    <w:rsid w:val="00FE61C5"/>
    <w:rsid w:val="00FF2156"/>
    <w:rsid w:val="00FF4D11"/>
    <w:rsid w:val="00FF688A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footer"/>
    <w:basedOn w:val="a"/>
    <w:link w:val="a8"/>
    <w:rsid w:val="002174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748F"/>
  </w:style>
  <w:style w:type="paragraph" w:styleId="a9">
    <w:name w:val="No Spacing"/>
    <w:uiPriority w:val="1"/>
    <w:qFormat/>
    <w:rsid w:val="000600A0"/>
    <w:pPr>
      <w:suppressAutoHyphens/>
    </w:pPr>
    <w:rPr>
      <w:sz w:val="24"/>
      <w:szCs w:val="24"/>
      <w:lang w:eastAsia="ar-SA"/>
    </w:rPr>
  </w:style>
  <w:style w:type="table" w:styleId="aa">
    <w:name w:val="Table Grid"/>
    <w:basedOn w:val="a1"/>
    <w:uiPriority w:val="59"/>
    <w:rsid w:val="000600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Юрист</cp:lastModifiedBy>
  <cp:revision>310</cp:revision>
  <cp:lastPrinted>2019-04-24T05:30:00Z</cp:lastPrinted>
  <dcterms:created xsi:type="dcterms:W3CDTF">2015-08-04T12:12:00Z</dcterms:created>
  <dcterms:modified xsi:type="dcterms:W3CDTF">2019-04-24T05:30:00Z</dcterms:modified>
</cp:coreProperties>
</file>