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AA2FB3">
        <w:rPr>
          <w:rFonts w:ascii="Times New Roman" w:hAnsi="Times New Roman"/>
        </w:rPr>
        <w:t>22 года по 31 декабря 2022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 xml:space="preserve">Дек год доход </w:t>
            </w:r>
            <w:proofErr w:type="gramStart"/>
            <w:r w:rsidRPr="00AA2FB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A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20</w:t>
            </w:r>
            <w:r w:rsidR="00A22C83" w:rsidRPr="00AA2FB3">
              <w:rPr>
                <w:rFonts w:ascii="Times New Roman" w:hAnsi="Times New Roman"/>
                <w:sz w:val="24"/>
                <w:szCs w:val="24"/>
              </w:rPr>
              <w:t>2</w:t>
            </w:r>
            <w:r w:rsidR="00AA2FB3" w:rsidRPr="00AA2F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A2FB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AA2FB3" w:rsidRDefault="00947312" w:rsidP="009C50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AA2FB3" w:rsidRDefault="00947312" w:rsidP="009C50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Вид объект</w:t>
            </w:r>
            <w:r w:rsidRPr="00AA2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FB3">
              <w:rPr>
                <w:rFonts w:ascii="Times New Roman" w:hAnsi="Times New Roman"/>
                <w:sz w:val="24"/>
                <w:szCs w:val="24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2FB3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Start"/>
            <w:r w:rsidRPr="00AA2FB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A2FB3">
              <w:rPr>
                <w:rFonts w:ascii="Times New Roman" w:hAnsi="Times New Roman"/>
                <w:sz w:val="24"/>
                <w:szCs w:val="24"/>
              </w:rPr>
              <w:t>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2FB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B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F29C3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649372,68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 w:rsidRPr="006F29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 w:rsidRPr="006F29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50</w:t>
            </w:r>
            <w:r w:rsidR="00947312" w:rsidRPr="006F29C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Партнер</w:t>
            </w:r>
            <w:r w:rsidR="00CA023B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 w:rsidRPr="006F29C3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61793E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27</w:t>
            </w:r>
            <w:r w:rsidR="00947312" w:rsidRPr="006F29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37</w:t>
            </w:r>
            <w:r w:rsidR="00947312" w:rsidRPr="006F29C3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6F29C3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9C3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Квартира,индивидуальная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6179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1793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F29C3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351382,24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7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1793E" w:rsidP="006F29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1793E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800F99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bookmarkStart w:id="0" w:name="_GoBack"/>
      <w:bookmarkEnd w:id="0"/>
      <w:r w:rsidR="006F29C3">
        <w:rPr>
          <w:rFonts w:ascii="Times New Roman" w:hAnsi="Times New Roman"/>
        </w:rPr>
        <w:t>22</w:t>
      </w:r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B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B3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AA2FB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AA2FB3">
              <w:rPr>
                <w:rFonts w:ascii="Times New Roman" w:hAnsi="Times New Roman"/>
                <w:sz w:val="20"/>
                <w:szCs w:val="20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61793E" w:rsidRPr="00AA2FB3">
              <w:rPr>
                <w:rFonts w:ascii="Times New Roman" w:hAnsi="Times New Roman"/>
                <w:sz w:val="20"/>
                <w:szCs w:val="20"/>
              </w:rPr>
              <w:t xml:space="preserve">депутата </w:t>
            </w:r>
            <w:r w:rsidRPr="00AA2FB3">
              <w:rPr>
                <w:rFonts w:ascii="Times New Roman" w:hAnsi="Times New Roman"/>
                <w:sz w:val="20"/>
                <w:szCs w:val="20"/>
              </w:rPr>
              <w:t>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AA2FB3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FB3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793E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Pr="003E046B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B44D1" w:rsidRDefault="001B44D1" w:rsidP="00AA2FB3">
      <w:pPr>
        <w:ind w:firstLine="0"/>
      </w:pPr>
    </w:p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936AE"/>
    <w:rsid w:val="001B44D1"/>
    <w:rsid w:val="0027376D"/>
    <w:rsid w:val="003F43CF"/>
    <w:rsid w:val="00485D86"/>
    <w:rsid w:val="00531ECC"/>
    <w:rsid w:val="006011C8"/>
    <w:rsid w:val="0061793E"/>
    <w:rsid w:val="006E01F0"/>
    <w:rsid w:val="006F29C3"/>
    <w:rsid w:val="00701005"/>
    <w:rsid w:val="0078392E"/>
    <w:rsid w:val="00800F99"/>
    <w:rsid w:val="00820F70"/>
    <w:rsid w:val="00947312"/>
    <w:rsid w:val="00965492"/>
    <w:rsid w:val="00985AA0"/>
    <w:rsid w:val="00A22C83"/>
    <w:rsid w:val="00AA24A6"/>
    <w:rsid w:val="00AA2FB3"/>
    <w:rsid w:val="00B517EF"/>
    <w:rsid w:val="00C9137D"/>
    <w:rsid w:val="00C91545"/>
    <w:rsid w:val="00CA023B"/>
    <w:rsid w:val="00D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Тросна</cp:lastModifiedBy>
  <cp:revision>9</cp:revision>
  <dcterms:created xsi:type="dcterms:W3CDTF">2020-04-20T08:03:00Z</dcterms:created>
  <dcterms:modified xsi:type="dcterms:W3CDTF">2023-05-17T12:46:00Z</dcterms:modified>
</cp:coreProperties>
</file>