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264" w:rsidRDefault="005E5264" w:rsidP="005E5264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сведения о доходах, об имуществе  и обязательствах имущественного характера депутата за период </w:t>
      </w:r>
    </w:p>
    <w:p w:rsidR="005E5264" w:rsidRDefault="005E5264" w:rsidP="005E5264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 1 января 20</w:t>
      </w:r>
      <w:r w:rsidR="000441E0">
        <w:rPr>
          <w:rFonts w:ascii="Times New Roman" w:hAnsi="Times New Roman"/>
        </w:rPr>
        <w:t>20</w:t>
      </w:r>
      <w:r w:rsidR="004B64AA">
        <w:rPr>
          <w:rFonts w:ascii="Times New Roman" w:hAnsi="Times New Roman"/>
        </w:rPr>
        <w:t xml:space="preserve"> года по 31 декабря 20</w:t>
      </w:r>
      <w:r w:rsidR="000441E0">
        <w:rPr>
          <w:rFonts w:ascii="Times New Roman" w:hAnsi="Times New Roman"/>
        </w:rPr>
        <w:t>20</w:t>
      </w:r>
      <w:r>
        <w:rPr>
          <w:rFonts w:ascii="Times New Roman" w:hAnsi="Times New Roman"/>
        </w:rPr>
        <w:t xml:space="preserve"> года</w:t>
      </w:r>
    </w:p>
    <w:tbl>
      <w:tblPr>
        <w:tblW w:w="149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59"/>
        <w:gridCol w:w="1293"/>
        <w:gridCol w:w="3185"/>
        <w:gridCol w:w="1086"/>
        <w:gridCol w:w="1825"/>
        <w:gridCol w:w="3129"/>
        <w:gridCol w:w="1504"/>
        <w:gridCol w:w="723"/>
        <w:gridCol w:w="956"/>
      </w:tblGrid>
      <w:tr w:rsidR="00EC3567" w:rsidTr="00EC3567"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567" w:rsidRDefault="00EC3567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Ф.И.О. 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567" w:rsidRDefault="00EC3567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Дек год доход за </w:t>
            </w:r>
          </w:p>
          <w:p w:rsidR="00EC3567" w:rsidRDefault="00EC3567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0441E0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г</w:t>
            </w:r>
          </w:p>
          <w:p w:rsidR="00EC3567" w:rsidRDefault="00EC3567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(руб)</w:t>
            </w:r>
          </w:p>
        </w:tc>
        <w:tc>
          <w:tcPr>
            <w:tcW w:w="9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EC3567" w:rsidRDefault="00EC3567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</w:pPr>
            <w:r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183" w:type="dxa"/>
            <w:gridSpan w:val="3"/>
            <w:shd w:val="clear" w:color="auto" w:fill="auto"/>
          </w:tcPr>
          <w:p w:rsidR="00EC3567" w:rsidRDefault="00EC3567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</w:pPr>
            <w:r>
              <w:rPr>
                <w:rFonts w:ascii="Times New Roman" w:hAnsi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0B5B4B" w:rsidTr="00EC3567"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4B" w:rsidRDefault="000B5B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4B" w:rsidRDefault="000B5B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B" w:rsidRDefault="000B5B4B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объект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нед.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B" w:rsidRDefault="000B5B4B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S</w:t>
            </w:r>
            <w:r>
              <w:rPr>
                <w:rFonts w:ascii="Times New Roman" w:hAnsi="Times New Roman"/>
              </w:rPr>
              <w:t xml:space="preserve"> (кв.м)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B" w:rsidRDefault="000B5B4B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Страна распол.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B" w:rsidRDefault="000B5B4B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Транспортные средства</w:t>
            </w:r>
          </w:p>
          <w:p w:rsidR="000B5B4B" w:rsidRDefault="000B5B4B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(вид,марка)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B" w:rsidRDefault="000B5B4B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B" w:rsidRDefault="000B5B4B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S</w:t>
            </w:r>
            <w:r>
              <w:rPr>
                <w:rFonts w:ascii="Times New Roman" w:hAnsi="Times New Roman"/>
              </w:rPr>
              <w:t>(кв.м)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B" w:rsidRDefault="000B5B4B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Страна расположения</w:t>
            </w:r>
          </w:p>
        </w:tc>
      </w:tr>
      <w:tr w:rsidR="000B5B4B" w:rsidTr="00EC3567">
        <w:trPr>
          <w:trHeight w:val="555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B" w:rsidRDefault="000B5B4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Почечуев Сергей Васильевич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B" w:rsidRDefault="000441E0">
            <w:pPr>
              <w:spacing w:line="276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206550,80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B" w:rsidRDefault="000B5B4B" w:rsidP="000B5B4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для сельскохозяйственного производства,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долевая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B" w:rsidRDefault="000B5B4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4300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B" w:rsidRDefault="000B5B4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B" w:rsidRPr="005E5264" w:rsidRDefault="000B5B4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ЗИЛ -4520, индивидуальная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4B" w:rsidRDefault="000B5B4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4B" w:rsidRDefault="000B5B4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4B" w:rsidRDefault="000B5B4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5B4B" w:rsidTr="00EC3567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4B" w:rsidRDefault="000B5B4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4B" w:rsidRDefault="000B5B4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B" w:rsidRDefault="000B5B4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для сельскохозяйственного производства, общая долевая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B" w:rsidRDefault="000B5B4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8600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B" w:rsidRDefault="000B5B4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B" w:rsidRDefault="000B5B4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УАЗ 390945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4B" w:rsidRDefault="000B5B4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4B" w:rsidRDefault="000B5B4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4B" w:rsidRDefault="000B5B4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5B4B" w:rsidTr="00EC3567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4B" w:rsidRDefault="000B5B4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4B" w:rsidRDefault="000B5B4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B" w:rsidRDefault="000B5B4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для сельскохозяйственного производства, общая долевая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B" w:rsidRDefault="000B5B4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4300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B" w:rsidRDefault="000B5B4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B" w:rsidRDefault="000B5B4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Трактор Т-40 АМ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4B" w:rsidRDefault="000B5B4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4B" w:rsidRDefault="000B5B4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4B" w:rsidRDefault="000B5B4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5B4B" w:rsidTr="00EC3567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4B" w:rsidRDefault="000B5B4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4B" w:rsidRDefault="000B5B4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B" w:rsidRDefault="000B5B4B" w:rsidP="000B5B4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Земля для ведения личного подсобного хозяйства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B" w:rsidRDefault="000B5B4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3500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B4B" w:rsidRDefault="000B5B4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4B" w:rsidRDefault="000B5B4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4B" w:rsidRDefault="000B5B4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4B" w:rsidRDefault="000B5B4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4B" w:rsidRDefault="000B5B4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64AA" w:rsidTr="00EC3567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AA" w:rsidRDefault="004B64A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AA" w:rsidRDefault="004B64A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4AA" w:rsidRDefault="004B64AA" w:rsidP="000B5B4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для сельскохозяйственного производства, индивидуальная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4AA" w:rsidRDefault="004B64A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86000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4AA" w:rsidRDefault="004B64A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AA" w:rsidRDefault="004B64A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AA" w:rsidRDefault="004B64A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AA" w:rsidRDefault="004B64A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AA" w:rsidRDefault="004B64A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64AA" w:rsidTr="00EC3567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AA" w:rsidRDefault="004B64A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AA" w:rsidRDefault="004B64A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4AA" w:rsidRDefault="004B64AA" w:rsidP="00691DC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для сельскохозяйственного производства, индивидуальная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4AA" w:rsidRDefault="004B64AA" w:rsidP="00691DC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86000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4AA" w:rsidRDefault="004B64AA" w:rsidP="00691DC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AA" w:rsidRDefault="004B64A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AA" w:rsidRDefault="004B64A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AA" w:rsidRDefault="004B64A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AA" w:rsidRDefault="004B64A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64AA" w:rsidTr="00EC3567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AA" w:rsidRDefault="004B64A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AA" w:rsidRDefault="004B64A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4AA" w:rsidRDefault="004B64A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дом, индивидуальная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4AA" w:rsidRDefault="004B64AA">
            <w:pPr>
              <w:spacing w:line="276" w:lineRule="auto"/>
              <w:ind w:right="179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91,2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4AA" w:rsidRDefault="004B64A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AA" w:rsidRDefault="004B64A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AA" w:rsidRDefault="004B64A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AA" w:rsidRDefault="004B64A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AA" w:rsidRDefault="004B64A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64AA" w:rsidTr="00EC3567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4AA" w:rsidRDefault="004B64A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4AA" w:rsidRDefault="000441E0" w:rsidP="004B64AA">
            <w:pPr>
              <w:spacing w:line="276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213315,27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4AA" w:rsidRDefault="004B64A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для сельскохозяйственного производства,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долевая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4AA" w:rsidRDefault="004B64A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4300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4AA" w:rsidRDefault="004B64A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4AA" w:rsidRPr="004D40DD" w:rsidRDefault="004B64AA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D40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RENAULT</w:t>
            </w:r>
            <w:r w:rsidRPr="004D40DD">
              <w:rPr>
                <w:rFonts w:ascii="Times New Roman" w:hAnsi="Times New Roman" w:cs="Times New Roman"/>
                <w:sz w:val="20"/>
                <w:szCs w:val="20"/>
              </w:rPr>
              <w:t>, 2011 год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4AA" w:rsidRDefault="004B64AA" w:rsidP="005F2C81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Земля под  индивидуальное для ведения личного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подсобного хозяйства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4AA" w:rsidRDefault="004B64A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3500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4AA" w:rsidRDefault="004B64A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64AA" w:rsidTr="00EC3567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4AA" w:rsidRDefault="004B64AA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4AA" w:rsidRDefault="004B64AA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4AA" w:rsidRDefault="004B64A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4AA" w:rsidRDefault="004B64A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4AA" w:rsidRDefault="004B64AA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4AA" w:rsidRPr="004D40DD" w:rsidRDefault="004B64AA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D40DD">
              <w:rPr>
                <w:rFonts w:ascii="Times New Roman" w:hAnsi="Times New Roman" w:cs="Times New Roman"/>
                <w:sz w:val="20"/>
                <w:szCs w:val="20"/>
              </w:rPr>
              <w:t>ВАЗ 2105 3, 2007 год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4AA" w:rsidRDefault="004B64AA" w:rsidP="00193115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дом, индивидуальная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4AA" w:rsidRDefault="004B64AA" w:rsidP="00193115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91,2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4AA" w:rsidRDefault="004B64AA" w:rsidP="00193115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E5264" w:rsidRDefault="00B7256C" w:rsidP="005E5264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Сведения о</w:t>
      </w:r>
      <w:r w:rsidR="00EC3567">
        <w:rPr>
          <w:rFonts w:ascii="Times New Roman" w:hAnsi="Times New Roman"/>
        </w:rPr>
        <w:t xml:space="preserve"> расходах за 20</w:t>
      </w:r>
      <w:r w:rsidR="000441E0">
        <w:rPr>
          <w:rFonts w:ascii="Times New Roman" w:hAnsi="Times New Roman"/>
        </w:rPr>
        <w:t>20</w:t>
      </w:r>
      <w:r w:rsidR="005E5264">
        <w:rPr>
          <w:rFonts w:ascii="Times New Roman" w:hAnsi="Times New Roman"/>
        </w:rPr>
        <w:t xml:space="preserve"> отчетный финансовый год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3"/>
        <w:gridCol w:w="6520"/>
        <w:gridCol w:w="4394"/>
      </w:tblGrid>
      <w:tr w:rsidR="005E5264" w:rsidTr="005E526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264" w:rsidRDefault="005E5264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Фамилия, имя, отчество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264" w:rsidRDefault="005E5264" w:rsidP="00EC3567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Сделка по приобретению земельных участков, других объектов недвижимости, транспортных средств, ценных бумаг, акций(долей участия, паёв,  в уставных(складочных) капиталах организаций), если сумма сделки превышает общий доход </w:t>
            </w:r>
            <w:r w:rsidR="00EC3567">
              <w:rPr>
                <w:rFonts w:ascii="Times New Roman" w:hAnsi="Times New Roman"/>
              </w:rPr>
              <w:t>депутата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 xml:space="preserve"> и его супруги(супруга) за три последних года, предшествующих совершению сделки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264" w:rsidRDefault="005E5264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Источники получения средств, за счет которых совершена сделка</w:t>
            </w:r>
          </w:p>
        </w:tc>
      </w:tr>
      <w:tr w:rsidR="005E5264" w:rsidTr="005E526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264" w:rsidRDefault="004D40DD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Почечуев Сергей Васильевич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264" w:rsidRDefault="005E5264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264" w:rsidRDefault="005E5264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5E5264" w:rsidTr="005E526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264" w:rsidRDefault="005E5264">
            <w:pPr>
              <w:spacing w:line="276" w:lineRule="auto"/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супруга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264" w:rsidRDefault="005E5264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264" w:rsidRDefault="005E5264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</w:tr>
    </w:tbl>
    <w:p w:rsidR="005E5264" w:rsidRDefault="005E5264" w:rsidP="005E5264">
      <w:pPr>
        <w:ind w:firstLine="0"/>
        <w:rPr>
          <w:rFonts w:ascii="Times New Roman" w:hAnsi="Times New Roman"/>
        </w:rPr>
      </w:pPr>
    </w:p>
    <w:p w:rsidR="005E5264" w:rsidRDefault="005E5264" w:rsidP="005E5264"/>
    <w:p w:rsidR="005E5264" w:rsidRDefault="005E5264" w:rsidP="005E5264"/>
    <w:p w:rsidR="005E5264" w:rsidRDefault="005E5264" w:rsidP="005E5264"/>
    <w:p w:rsidR="005E5264" w:rsidRDefault="005E5264" w:rsidP="005E5264"/>
    <w:p w:rsidR="00F301BC" w:rsidRDefault="00F301BC"/>
    <w:sectPr w:rsidR="00F301BC" w:rsidSect="005E5264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5264"/>
    <w:rsid w:val="000441E0"/>
    <w:rsid w:val="0005153D"/>
    <w:rsid w:val="000B5B4B"/>
    <w:rsid w:val="00494040"/>
    <w:rsid w:val="004B64AA"/>
    <w:rsid w:val="004D40DD"/>
    <w:rsid w:val="005E5264"/>
    <w:rsid w:val="005F2C81"/>
    <w:rsid w:val="0064659C"/>
    <w:rsid w:val="0093230C"/>
    <w:rsid w:val="00B7256C"/>
    <w:rsid w:val="00BF751D"/>
    <w:rsid w:val="00EC3567"/>
    <w:rsid w:val="00F23853"/>
    <w:rsid w:val="00F30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26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4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Евгения</cp:lastModifiedBy>
  <cp:revision>3</cp:revision>
  <dcterms:created xsi:type="dcterms:W3CDTF">2020-04-20T08:09:00Z</dcterms:created>
  <dcterms:modified xsi:type="dcterms:W3CDTF">2021-04-19T12:19:00Z</dcterms:modified>
</cp:coreProperties>
</file>