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59" w:rsidRPr="00A64F46" w:rsidRDefault="00214859" w:rsidP="0021485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ab/>
        <w:t xml:space="preserve">                  </w:t>
      </w:r>
    </w:p>
    <w:p w:rsidR="00214859" w:rsidRPr="00A64F46" w:rsidRDefault="00214859" w:rsidP="00214859">
      <w:pPr>
        <w:spacing w:after="0" w:line="240" w:lineRule="auto"/>
        <w:jc w:val="center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214859" w:rsidRPr="00086523" w:rsidRDefault="00214859" w:rsidP="00214859">
      <w:pPr>
        <w:spacing w:after="0" w:line="240" w:lineRule="auto"/>
        <w:jc w:val="center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РОССИЙСКАЯ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ФЕДЕРАЦИЯ</w:t>
      </w:r>
    </w:p>
    <w:p w:rsidR="00214859" w:rsidRPr="00086523" w:rsidRDefault="00214859" w:rsidP="00214859">
      <w:pPr>
        <w:spacing w:after="0" w:line="240" w:lineRule="auto"/>
        <w:jc w:val="center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ОРЛОВСКАЯ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ОБЛАСТЬ</w:t>
      </w:r>
    </w:p>
    <w:p w:rsidR="00214859" w:rsidRPr="00086523" w:rsidRDefault="00214859" w:rsidP="00214859">
      <w:pPr>
        <w:spacing w:after="0" w:line="240" w:lineRule="auto"/>
        <w:jc w:val="center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ТРОСНЯНСКИЙ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РАЙОН</w:t>
      </w:r>
    </w:p>
    <w:p w:rsidR="00214859" w:rsidRPr="00086523" w:rsidRDefault="00214859" w:rsidP="00214859">
      <w:pPr>
        <w:spacing w:after="0" w:line="240" w:lineRule="auto"/>
        <w:jc w:val="center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ПЕННОВСКИЙ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СЕЛЬСКИЙ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СОВЕТ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НАРОДНЫХ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ДЕПУТАТОВ</w:t>
      </w:r>
    </w:p>
    <w:p w:rsidR="00214859" w:rsidRPr="00086523" w:rsidRDefault="00214859" w:rsidP="00214859">
      <w:pPr>
        <w:spacing w:after="0" w:line="240" w:lineRule="auto"/>
        <w:jc w:val="center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</w:p>
    <w:p w:rsidR="00214859" w:rsidRPr="00086523" w:rsidRDefault="00214859" w:rsidP="00214859">
      <w:pPr>
        <w:spacing w:after="0" w:line="240" w:lineRule="auto"/>
        <w:jc w:val="center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РЕШЕНИЕ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№</w:t>
      </w:r>
      <w:r w:rsidR="00A64F46"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16</w:t>
      </w:r>
    </w:p>
    <w:p w:rsidR="00214859" w:rsidRPr="00086523" w:rsidRDefault="00214859" w:rsidP="00214859">
      <w:pPr>
        <w:spacing w:after="0" w:line="240" w:lineRule="auto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</w:p>
    <w:p w:rsidR="00214859" w:rsidRPr="00086523" w:rsidRDefault="00214859" w:rsidP="00214859">
      <w:pPr>
        <w:tabs>
          <w:tab w:val="left" w:pos="5245"/>
        </w:tabs>
        <w:spacing w:after="0" w:line="240" w:lineRule="auto"/>
        <w:jc w:val="both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                                                       </w:t>
      </w:r>
    </w:p>
    <w:p w:rsidR="00214859" w:rsidRPr="00086523" w:rsidRDefault="00214859" w:rsidP="00214859">
      <w:pPr>
        <w:tabs>
          <w:tab w:val="left" w:pos="5245"/>
        </w:tabs>
        <w:spacing w:after="0" w:line="240" w:lineRule="auto"/>
        <w:jc w:val="both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18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ноября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2021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года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</w:p>
    <w:p w:rsidR="00214859" w:rsidRPr="00086523" w:rsidRDefault="00214859" w:rsidP="00214859">
      <w:pPr>
        <w:tabs>
          <w:tab w:val="left" w:pos="5245"/>
        </w:tabs>
        <w:spacing w:after="160" w:line="259" w:lineRule="auto"/>
        <w:jc w:val="both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</w:p>
    <w:p w:rsidR="00214859" w:rsidRPr="00086523" w:rsidRDefault="00214859" w:rsidP="00214859">
      <w:pPr>
        <w:tabs>
          <w:tab w:val="left" w:pos="5595"/>
        </w:tabs>
        <w:spacing w:after="0" w:line="259" w:lineRule="auto"/>
        <w:jc w:val="right"/>
        <w:rPr>
          <w:rFonts w:ascii="Arial Rounded MT Bold" w:eastAsia="Calibri" w:hAnsi="Arial Rounded MT Bold" w:cs="Calibri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ab/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Принято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3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заседании</w:t>
      </w:r>
    </w:p>
    <w:p w:rsidR="00214859" w:rsidRPr="00086523" w:rsidRDefault="00214859" w:rsidP="00214859">
      <w:pPr>
        <w:tabs>
          <w:tab w:val="left" w:pos="5595"/>
        </w:tabs>
        <w:spacing w:after="0" w:line="259" w:lineRule="auto"/>
        <w:jc w:val="right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ab/>
      </w:r>
      <w:proofErr w:type="spell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Совета</w:t>
      </w:r>
    </w:p>
    <w:p w:rsidR="00214859" w:rsidRPr="00086523" w:rsidRDefault="00214859" w:rsidP="00214859">
      <w:pPr>
        <w:tabs>
          <w:tab w:val="left" w:pos="5595"/>
        </w:tabs>
        <w:spacing w:after="160" w:line="259" w:lineRule="auto"/>
        <w:jc w:val="right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ab/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народных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депутатов</w:t>
      </w:r>
    </w:p>
    <w:p w:rsidR="00214859" w:rsidRPr="00086523" w:rsidRDefault="00214859" w:rsidP="00214859">
      <w:pPr>
        <w:spacing w:after="0" w:line="259" w:lineRule="auto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внесении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изменений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дополнений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решение</w:t>
      </w:r>
    </w:p>
    <w:p w:rsidR="00214859" w:rsidRPr="00086523" w:rsidRDefault="00214859" w:rsidP="00214859">
      <w:pPr>
        <w:spacing w:after="0" w:line="259" w:lineRule="auto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Совета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народных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депутатов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</w:t>
      </w:r>
    </w:p>
    <w:p w:rsidR="00214859" w:rsidRPr="00086523" w:rsidRDefault="00214859" w:rsidP="00214859">
      <w:pPr>
        <w:spacing w:after="0" w:line="240" w:lineRule="auto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>«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бюджете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поселения</w:t>
      </w:r>
    </w:p>
    <w:p w:rsidR="00214859" w:rsidRPr="00086523" w:rsidRDefault="00214859" w:rsidP="00214859">
      <w:pPr>
        <w:spacing w:after="0" w:line="259" w:lineRule="auto"/>
        <w:rPr>
          <w:rFonts w:ascii="Arial Rounded MT Bold" w:eastAsia="Calibri" w:hAnsi="Arial Rounded MT Bold" w:cs="Calibri"/>
          <w:b/>
          <w:color w:val="00000A"/>
          <w:sz w:val="24"/>
          <w:szCs w:val="24"/>
          <w:lang w:eastAsia="ru-RU"/>
        </w:rPr>
      </w:pP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2021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год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плановый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период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2022-2023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годов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</w:p>
    <w:p w:rsidR="00214859" w:rsidRPr="00086523" w:rsidRDefault="00214859" w:rsidP="00214859">
      <w:pPr>
        <w:spacing w:after="160" w:line="259" w:lineRule="auto"/>
        <w:rPr>
          <w:rFonts w:ascii="Arial Rounded MT Bold" w:eastAsia="Calibri" w:hAnsi="Arial Rounded MT Bold" w:cs="Calibri"/>
          <w:b/>
          <w:color w:val="00000A"/>
          <w:sz w:val="24"/>
          <w:szCs w:val="24"/>
          <w:lang w:eastAsia="ru-RU"/>
        </w:rPr>
      </w:pP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№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220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от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25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декабря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2020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года</w:t>
      </w:r>
      <w:r w:rsidRPr="00086523">
        <w:rPr>
          <w:rFonts w:ascii="Arial Rounded MT Bold" w:eastAsia="Arial" w:hAnsi="Arial Rounded MT Bold" w:cs="Arial Rounded MT Bold"/>
          <w:b/>
          <w:color w:val="00000A"/>
          <w:sz w:val="24"/>
          <w:szCs w:val="24"/>
          <w:lang w:eastAsia="ru-RU"/>
        </w:rPr>
        <w:t>»</w:t>
      </w:r>
    </w:p>
    <w:p w:rsidR="00214859" w:rsidRPr="00086523" w:rsidRDefault="00214859" w:rsidP="00214859">
      <w:pPr>
        <w:tabs>
          <w:tab w:val="decimal" w:pos="4536"/>
        </w:tabs>
        <w:spacing w:after="160" w:line="259" w:lineRule="auto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</w:p>
    <w:p w:rsidR="00214859" w:rsidRPr="00086523" w:rsidRDefault="00214859" w:rsidP="00214859">
      <w:pPr>
        <w:spacing w:after="160" w:line="259" w:lineRule="auto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    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соответствии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бюджетным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кодексом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Российской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Федерации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,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Уставом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поселения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,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заслушав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информацию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главного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бухгалтера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Шишкиной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Т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>.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. </w:t>
      </w:r>
      <w:proofErr w:type="spell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Пенновский</w:t>
      </w:r>
      <w:proofErr w:type="spell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сельский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Совет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народных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депутатов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РЕШИЛ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>:</w:t>
      </w:r>
    </w:p>
    <w:p w:rsidR="00214859" w:rsidRPr="00086523" w:rsidRDefault="00214859" w:rsidP="00214859">
      <w:pPr>
        <w:spacing w:after="160" w:line="259" w:lineRule="auto"/>
        <w:rPr>
          <w:rFonts w:ascii="Arial Rounded MT Bold" w:eastAsia="Calibri" w:hAnsi="Arial Rounded MT Bold" w:cs="Calibri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Внести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решение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Совета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народных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депутатов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 Rounded MT Bold" w:eastAsia="Arial" w:hAnsi="Arial Rounded MT Bold" w:cs="Arial Rounded MT Bold"/>
          <w:b/>
          <w:color w:val="00000A"/>
          <w:sz w:val="24"/>
          <w:szCs w:val="24"/>
          <w:lang w:eastAsia="ru-RU"/>
        </w:rPr>
        <w:t>«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бюджете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поселения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района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Орловской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области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2021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год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от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25.12.2020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г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.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№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>220</w:t>
      </w:r>
      <w:r w:rsidRPr="00086523">
        <w:rPr>
          <w:rFonts w:ascii="Arial Rounded MT Bold" w:eastAsia="Arial" w:hAnsi="Arial Rounded MT Bold" w:cs="Arial Rounded MT Bold"/>
          <w:b/>
          <w:color w:val="00000A"/>
          <w:sz w:val="24"/>
          <w:szCs w:val="24"/>
          <w:lang w:eastAsia="ru-RU"/>
        </w:rPr>
        <w:t>»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,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следующие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изменения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дополнения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>:</w:t>
      </w:r>
    </w:p>
    <w:p w:rsidR="00214859" w:rsidRPr="00086523" w:rsidRDefault="00214859" w:rsidP="00214859">
      <w:pPr>
        <w:spacing w:after="160" w:line="259" w:lineRule="auto"/>
        <w:rPr>
          <w:rFonts w:ascii="Arial Rounded MT Bold" w:eastAsia="Calibri" w:hAnsi="Arial Rounded MT Bold" w:cs="Calibri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1. </w:t>
      </w:r>
      <w:proofErr w:type="spell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пп</w:t>
      </w:r>
      <w:proofErr w:type="spell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. 1,2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пункта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2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изложить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следующей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редакции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>:</w:t>
      </w:r>
    </w:p>
    <w:p w:rsidR="00214859" w:rsidRPr="00086523" w:rsidRDefault="00214859" w:rsidP="00214859">
      <w:pPr>
        <w:tabs>
          <w:tab w:val="left" w:pos="142"/>
        </w:tabs>
        <w:spacing w:after="160" w:line="240" w:lineRule="auto"/>
        <w:jc w:val="both"/>
        <w:rPr>
          <w:rFonts w:ascii="Arial Rounded MT Bold" w:eastAsia="Calibri" w:hAnsi="Arial Rounded MT Bold" w:cs="Calibri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1)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прогнозируемый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общий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объем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доходов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бюджета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поселения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сумме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2419,865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тыс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.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рублей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, </w:t>
      </w:r>
    </w:p>
    <w:p w:rsidR="00214859" w:rsidRPr="00086523" w:rsidRDefault="00214859" w:rsidP="00214859">
      <w:pPr>
        <w:spacing w:after="160" w:line="259" w:lineRule="auto"/>
        <w:rPr>
          <w:rFonts w:ascii="Arial Rounded MT Bold" w:eastAsia="Calibri" w:hAnsi="Arial Rounded MT Bold" w:cs="Calibri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2)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общий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объем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расходов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 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бюджета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поселения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сумме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2419,865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тыс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.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рублей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>;</w:t>
      </w:r>
    </w:p>
    <w:p w:rsidR="00214859" w:rsidRPr="00086523" w:rsidRDefault="00214859" w:rsidP="00214859">
      <w:pPr>
        <w:spacing w:after="0" w:line="240" w:lineRule="auto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 2.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Приложение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4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к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решению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совета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народных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депутатов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поселения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изложить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новой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редакции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proofErr w:type="gram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согласно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приложения</w:t>
      </w:r>
      <w:proofErr w:type="gram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1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к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настоящему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решению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>.</w:t>
      </w:r>
    </w:p>
    <w:p w:rsidR="00214859" w:rsidRPr="00086523" w:rsidRDefault="00214859" w:rsidP="00214859">
      <w:pPr>
        <w:spacing w:after="160" w:line="259" w:lineRule="auto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 1.2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Приложение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6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к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решению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совета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народных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депутатов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поселения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изложить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новой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редакции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proofErr w:type="gram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согласно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приложения</w:t>
      </w:r>
      <w:proofErr w:type="gram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2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к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настоящему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решению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>.</w:t>
      </w:r>
    </w:p>
    <w:p w:rsidR="00214859" w:rsidRPr="00086523" w:rsidRDefault="00214859" w:rsidP="00214859">
      <w:pPr>
        <w:spacing w:after="160" w:line="259" w:lineRule="auto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1.3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Приложение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8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к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решению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совета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народных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депутатов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поселения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изложить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в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новой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редакции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proofErr w:type="gram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согласно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приложения</w:t>
      </w:r>
      <w:proofErr w:type="gram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3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к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настоящему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решению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>.</w:t>
      </w:r>
      <w:bookmarkStart w:id="0" w:name="_GoBack"/>
      <w:bookmarkEnd w:id="0"/>
    </w:p>
    <w:p w:rsidR="00214859" w:rsidRPr="00086523" w:rsidRDefault="00214859" w:rsidP="00214859">
      <w:pPr>
        <w:spacing w:after="160" w:line="259" w:lineRule="auto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lastRenderedPageBreak/>
        <w:t xml:space="preserve">  2.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Направить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настоящее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решение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Главе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поселения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для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подписания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обнародования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>.</w:t>
      </w:r>
    </w:p>
    <w:p w:rsidR="00214859" w:rsidRPr="00086523" w:rsidRDefault="00214859" w:rsidP="00214859">
      <w:pPr>
        <w:spacing w:after="160" w:line="259" w:lineRule="auto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 3.</w:t>
      </w:r>
      <w:proofErr w:type="gram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Контроль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за</w:t>
      </w:r>
      <w:proofErr w:type="gramEnd"/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исполнением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данного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решения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возложить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главного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бухгалтера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администрации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поселения</w:t>
      </w:r>
    </w:p>
    <w:p w:rsidR="00214859" w:rsidRPr="00086523" w:rsidRDefault="00214859" w:rsidP="00214859">
      <w:pPr>
        <w:spacing w:after="160" w:line="259" w:lineRule="auto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</w:p>
    <w:p w:rsidR="00214859" w:rsidRPr="00086523" w:rsidRDefault="00214859" w:rsidP="00214859">
      <w:pPr>
        <w:tabs>
          <w:tab w:val="left" w:pos="7035"/>
        </w:tabs>
        <w:spacing w:after="160" w:line="259" w:lineRule="auto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</w:p>
    <w:p w:rsidR="00214859" w:rsidRPr="00086523" w:rsidRDefault="00214859" w:rsidP="00214859">
      <w:pPr>
        <w:tabs>
          <w:tab w:val="left" w:pos="7035"/>
        </w:tabs>
        <w:spacing w:after="160" w:line="259" w:lineRule="auto"/>
        <w:rPr>
          <w:rFonts w:ascii="Arial Rounded MT Bold" w:eastAsia="Calibri" w:hAnsi="Arial Rounded MT Bold" w:cs="Calibri"/>
          <w:b/>
          <w:color w:val="00000A"/>
          <w:sz w:val="24"/>
          <w:szCs w:val="24"/>
          <w:shd w:val="clear" w:color="auto" w:fill="FFFF00"/>
          <w:lang w:eastAsia="ru-RU"/>
        </w:rPr>
      </w:pP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Глава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поселения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ab/>
      </w:r>
      <w:proofErr w:type="spellStart"/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Т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>.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</w:t>
      </w:r>
      <w:r w:rsidRPr="00086523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>.</w:t>
      </w:r>
      <w:r w:rsidRPr="00086523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Глазкова</w:t>
      </w:r>
      <w:proofErr w:type="spellEnd"/>
    </w:p>
    <w:p w:rsidR="00214859" w:rsidRPr="00086523" w:rsidRDefault="00214859" w:rsidP="00214859">
      <w:pPr>
        <w:spacing w:after="0" w:line="240" w:lineRule="auto"/>
        <w:jc w:val="right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</w:p>
    <w:p w:rsidR="00214859" w:rsidRPr="00086523" w:rsidRDefault="00214859" w:rsidP="00214859">
      <w:pPr>
        <w:spacing w:after="0" w:line="240" w:lineRule="auto"/>
        <w:jc w:val="right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</w:p>
    <w:p w:rsidR="00214859" w:rsidRPr="00086523" w:rsidRDefault="00214859" w:rsidP="00214859">
      <w:pPr>
        <w:spacing w:after="0" w:line="240" w:lineRule="auto"/>
        <w:jc w:val="right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</w:p>
    <w:p w:rsidR="00214859" w:rsidRPr="00086523" w:rsidRDefault="00214859" w:rsidP="00214859">
      <w:pPr>
        <w:spacing w:after="0" w:line="240" w:lineRule="auto"/>
        <w:jc w:val="right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</w:p>
    <w:p w:rsidR="00214859" w:rsidRPr="00086523" w:rsidRDefault="00214859" w:rsidP="00214859">
      <w:pPr>
        <w:spacing w:after="0" w:line="240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</w:p>
    <w:p w:rsidR="00214859" w:rsidRPr="00086523" w:rsidRDefault="00214859" w:rsidP="00214859">
      <w:pPr>
        <w:spacing w:after="0" w:line="240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</w:p>
    <w:p w:rsidR="00214859" w:rsidRPr="00086523" w:rsidRDefault="00214859" w:rsidP="00214859">
      <w:pPr>
        <w:spacing w:after="0" w:line="240" w:lineRule="auto"/>
        <w:jc w:val="right"/>
        <w:rPr>
          <w:rFonts w:ascii="Arial Rounded MT Bold" w:eastAsia="Calibri" w:hAnsi="Arial Rounded MT Bold" w:cs="Calibri"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Calibri" w:hAnsi="Arial Rounded MT Bold" w:cs="Calibri"/>
          <w:color w:val="00000A"/>
          <w:sz w:val="24"/>
          <w:szCs w:val="24"/>
          <w:lang w:eastAsia="ru-RU"/>
        </w:rPr>
        <w:t xml:space="preserve"> </w:t>
      </w:r>
    </w:p>
    <w:p w:rsidR="00214859" w:rsidRPr="00086523" w:rsidRDefault="00214859" w:rsidP="00214859">
      <w:pPr>
        <w:spacing w:after="0" w:line="240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</w:p>
    <w:p w:rsidR="00214859" w:rsidRPr="00086523" w:rsidRDefault="00214859" w:rsidP="00214859">
      <w:pPr>
        <w:spacing w:after="0" w:line="240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                                                     </w:t>
      </w:r>
    </w:p>
    <w:p w:rsidR="00214859" w:rsidRPr="00086523" w:rsidRDefault="00214859" w:rsidP="00214859">
      <w:pPr>
        <w:spacing w:after="0" w:line="240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</w:p>
    <w:p w:rsidR="00214859" w:rsidRPr="00086523" w:rsidRDefault="00214859" w:rsidP="00214859">
      <w:pPr>
        <w:spacing w:after="0" w:line="240" w:lineRule="auto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  </w:t>
      </w:r>
    </w:p>
    <w:p w:rsidR="00214859" w:rsidRPr="00086523" w:rsidRDefault="00214859" w:rsidP="00214859">
      <w:pPr>
        <w:spacing w:after="0" w:line="240" w:lineRule="auto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</w:p>
    <w:p w:rsidR="00214859" w:rsidRPr="00086523" w:rsidRDefault="00214859" w:rsidP="00214859">
      <w:pPr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086523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br w:type="page"/>
      </w:r>
    </w:p>
    <w:p w:rsidR="00214859" w:rsidRPr="00A64F46" w:rsidRDefault="00214859" w:rsidP="00214859">
      <w:pPr>
        <w:spacing w:after="0" w:line="240" w:lineRule="auto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</w:p>
    <w:p w:rsidR="00214859" w:rsidRPr="00A64F46" w:rsidRDefault="00214859" w:rsidP="00214859">
      <w:pPr>
        <w:spacing w:after="0" w:line="240" w:lineRule="auto"/>
        <w:jc w:val="right"/>
        <w:rPr>
          <w:rFonts w:ascii="Arial Rounded MT Bold" w:eastAsia="Calibri" w:hAnsi="Arial Rounded MT Bold" w:cs="Calibri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Приложение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1</w:t>
      </w:r>
    </w:p>
    <w:p w:rsidR="00214859" w:rsidRPr="00A64F46" w:rsidRDefault="00214859" w:rsidP="00214859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к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решению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proofErr w:type="spellStart"/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214859" w:rsidRPr="00A64F46" w:rsidRDefault="00214859" w:rsidP="00214859">
      <w:pPr>
        <w:tabs>
          <w:tab w:val="left" w:pos="6165"/>
        </w:tabs>
        <w:spacing w:after="0" w:line="259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сельского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совета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proofErr w:type="gramStart"/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народных</w:t>
      </w:r>
      <w:proofErr w:type="gramEnd"/>
    </w:p>
    <w:p w:rsidR="00214859" w:rsidRPr="00A64F46" w:rsidRDefault="00214859" w:rsidP="00214859">
      <w:pPr>
        <w:tabs>
          <w:tab w:val="left" w:pos="6165"/>
        </w:tabs>
        <w:spacing w:after="0" w:line="259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депутатов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№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16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от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18.11.2021</w:t>
      </w:r>
    </w:p>
    <w:p w:rsidR="00214859" w:rsidRPr="00A64F46" w:rsidRDefault="00214859" w:rsidP="00214859">
      <w:pPr>
        <w:spacing w:after="0" w:line="259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</w:p>
    <w:p w:rsidR="00214859" w:rsidRPr="00A64F46" w:rsidRDefault="00214859" w:rsidP="00214859">
      <w:pPr>
        <w:spacing w:after="0" w:line="259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Приложение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4 </w:t>
      </w:r>
    </w:p>
    <w:p w:rsidR="00214859" w:rsidRPr="00A64F46" w:rsidRDefault="00214859" w:rsidP="00214859">
      <w:pPr>
        <w:spacing w:after="0" w:line="259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к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решению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proofErr w:type="spellStart"/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</w:p>
    <w:p w:rsidR="00214859" w:rsidRPr="00A64F46" w:rsidRDefault="00214859" w:rsidP="00214859">
      <w:pPr>
        <w:spacing w:after="0" w:line="259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сельского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Совета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proofErr w:type="gramStart"/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народных</w:t>
      </w:r>
      <w:proofErr w:type="gramEnd"/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</w:p>
    <w:p w:rsidR="00214859" w:rsidRPr="00A64F46" w:rsidRDefault="00214859" w:rsidP="00214859">
      <w:pPr>
        <w:spacing w:after="0" w:line="259" w:lineRule="auto"/>
        <w:jc w:val="right"/>
        <w:rPr>
          <w:rFonts w:ascii="Arial Rounded MT Bold" w:eastAsia="Calibri" w:hAnsi="Arial Rounded MT Bold" w:cs="Calibri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депутатов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№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220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от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25.12.2020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214859" w:rsidRPr="00A64F46" w:rsidTr="00495F25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214859" w:rsidRPr="00A64F46" w:rsidRDefault="00214859" w:rsidP="00214859">
            <w:pPr>
              <w:spacing w:after="160" w:line="259" w:lineRule="auto"/>
              <w:rPr>
                <w:rFonts w:ascii="Arial Rounded MT Bold" w:eastAsia="Calibri" w:hAnsi="Arial Rounded MT Bold" w:cs="Calibri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Доходы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бюджета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сельского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поселения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доходам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2021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:rsidR="00214859" w:rsidRPr="00A64F46" w:rsidRDefault="00214859" w:rsidP="00214859">
            <w:pPr>
              <w:spacing w:after="160" w:line="259" w:lineRule="auto"/>
              <w:rPr>
                <w:rFonts w:ascii="Arial Rounded MT Bold" w:eastAsiaTheme="minorEastAsia" w:hAnsi="Arial Rounded MT Bold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14859" w:rsidRPr="00A64F46" w:rsidRDefault="00214859" w:rsidP="00214859">
      <w:pPr>
        <w:tabs>
          <w:tab w:val="left" w:pos="1617"/>
          <w:tab w:val="right" w:pos="9355"/>
        </w:tabs>
        <w:spacing w:after="160" w:line="259" w:lineRule="auto"/>
        <w:rPr>
          <w:rFonts w:ascii="Arial Rounded MT Bold" w:eastAsia="Calibri" w:hAnsi="Arial Rounded MT Bold" w:cs="Calibri"/>
          <w:color w:val="00000A"/>
          <w:sz w:val="24"/>
          <w:szCs w:val="24"/>
          <w:lang w:eastAsia="ru-RU"/>
        </w:rPr>
      </w:pP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Тыс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.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руб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>.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3004"/>
        <w:gridCol w:w="1190"/>
        <w:gridCol w:w="1243"/>
        <w:gridCol w:w="1190"/>
      </w:tblGrid>
      <w:tr w:rsidR="00214859" w:rsidRPr="00A64F46" w:rsidTr="00495F25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групп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подгрупп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статей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подстатей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элементов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програм</w:t>
            </w:r>
            <w:proofErr w:type="gramStart"/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подпрограмм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),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кодов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экономической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классификации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План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2021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учетом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1423,139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1528,939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НАЛОГИ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ПРИБЫЛЬ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Налог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доходы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физических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Налог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доходы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лиц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доходов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облагаемых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налоговой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ставке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установленной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статьи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224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НК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Налог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доходы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лиц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доходов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облагаемых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налоговой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ставке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установленной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. 1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статьи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224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НК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РФ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исключением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доходов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полученных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физическими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зарегистрированными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качестве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ИП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частных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нотариусов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других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лиц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занимающихся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частной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практикой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НАЛОГИ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СОВОКУПНЫЙ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Единый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сельскохозяйственный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НАЛОГИ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1189,0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  <w:t>+105,8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1294,8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Налоги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имущество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Земельный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1149,0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+105,8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1254,8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Земельный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налог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обладающих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земельным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участком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расположенным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границах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сельских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649,0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Земельный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налог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+105,8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605,8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пошлина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совершение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нотариальных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пошлина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совершение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нотариальных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действий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должностными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лицами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местного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уполномоченными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законодательными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актами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РФ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совершение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нотариальных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ДОХОДЫ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ОТ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ИСПОЛЬЗОВАНИЯ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ИМУЩЕСТВА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НАХОДЯЩЕГОСЯ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ГОСУДАРСТВЕННОЙ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МУНИЦИПАЛЬНОЙ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  <w:lastRenderedPageBreak/>
              <w:t>182,0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  <w:t>182,0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000 1 11 05000 00 0000 120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Доходы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полученные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виде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арендной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либо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иной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передачу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возмездное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пользование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имущества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исключением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имущества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бюджетных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автономных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учреждений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также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имущества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унитарных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предприятий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том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числе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казенных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Доходы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получаемые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виде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арендной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также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средства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продажи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права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заключение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договоров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аренды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земли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находящиеся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собственности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поселений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исключением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земельных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участков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бюджетных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автономных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учреждений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>182,0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001 111302065 10 0000 130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Доходы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поступающие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порядке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возмещения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расходов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понесенных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связи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эксплуатацией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имущества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Доходы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от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продажи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земельных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неналоговые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15,139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000 1 17 05050 10 0000 000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Прочие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неналоговые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доходы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  <w:t>15,139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Средства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самообложения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граждан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зачисляемые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бюджет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00111705050100000180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Прочие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неналог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.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оходы</w:t>
            </w:r>
            <w:proofErr w:type="spellEnd"/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5,139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БЕЗВОЗМЕЗДНЫЕ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910,926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890,926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БЕЗВОЗМЕЗДНЫЕ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ДРУГИХ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БЮДЖЕТНОЙ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СИСТЕМЫ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>910,926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>890,926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Дотации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бюджетам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бюджетной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системы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73,2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Дотации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выравнивание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бюджетной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73,2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Дотации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бюджетам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сельских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поселений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выравнивание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бюджетной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>73,2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0002 02 15002 00 0000 151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Дотации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бюджетам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поддержку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обеспечению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сбалансированности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0002 02 15002 10 0000 151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Дотации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бюджетам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сельских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поселений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поддержку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обеспечению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сбалансированности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0002 02 30000 00 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Субвенции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бюджетам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бюджетной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системы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Российской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63,7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Субвенции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бюджетам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воинского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учета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территориях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где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отсутствуют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военные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63,7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Субвенции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бюджетам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сельских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поселений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воинского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учета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территориях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где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отсутствуют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военные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63,7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межбюджетные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754,026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14859" w:rsidRPr="00A64F46" w:rsidRDefault="00214859" w:rsidP="00214859">
            <w:pPr>
              <w:rPr>
                <w:rFonts w:ascii="Arial Rounded MT Bold" w:eastAsiaTheme="minorEastAsia" w:hAnsi="Arial Rounded MT Bold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754,026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Межбюджетные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трансферты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передаваемые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бюджетам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образований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части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решению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вопросов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местного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значения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заключенными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754,026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14859" w:rsidRPr="00A64F46" w:rsidRDefault="00214859" w:rsidP="00214859">
            <w:pPr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rPr>
                <w:rFonts w:ascii="Arial Rounded MT Bold" w:eastAsiaTheme="minorEastAsia" w:hAnsi="Arial Rounded MT Bold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754,026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Межбюджетные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трансферты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передаваемые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бюджетам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сельских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поселений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из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районов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части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решению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вопросов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местного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значения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заключенными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754,026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14859" w:rsidRPr="00A64F46" w:rsidRDefault="00214859" w:rsidP="00214859">
            <w:pPr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rPr>
                <w:rFonts w:ascii="Arial Rounded MT Bold" w:eastAsiaTheme="minorEastAsia" w:hAnsi="Arial Rounded MT Bold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754,026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межбюджетные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трансферты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передаваемые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Прочие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межбюджетные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трансферты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передаваемые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бюджетам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сельских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0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2334,065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val="en-US"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+85,8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2419,865</w:t>
            </w:r>
          </w:p>
        </w:tc>
      </w:tr>
      <w:tr w:rsidR="00214859" w:rsidRPr="00A64F46" w:rsidTr="00495F2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Дефицит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/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</w:tr>
    </w:tbl>
    <w:p w:rsidR="00214859" w:rsidRPr="00A64F46" w:rsidRDefault="00214859" w:rsidP="00214859">
      <w:pPr>
        <w:spacing w:after="0" w:line="240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</w:p>
    <w:p w:rsidR="00214859" w:rsidRPr="00A64F46" w:rsidRDefault="00214859" w:rsidP="00214859">
      <w:pPr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br w:type="page"/>
      </w:r>
    </w:p>
    <w:p w:rsidR="00214859" w:rsidRPr="00A64F46" w:rsidRDefault="00214859" w:rsidP="00214859">
      <w:pPr>
        <w:spacing w:after="0" w:line="240" w:lineRule="auto"/>
        <w:jc w:val="right"/>
        <w:rPr>
          <w:rFonts w:ascii="Arial Rounded MT Bold" w:eastAsia="Calibri" w:hAnsi="Arial Rounded MT Bold" w:cs="Calibri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lastRenderedPageBreak/>
        <w:t>Приложение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2</w:t>
      </w:r>
    </w:p>
    <w:p w:rsidR="00214859" w:rsidRPr="00A64F46" w:rsidRDefault="00214859" w:rsidP="00214859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к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решению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proofErr w:type="spellStart"/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214859" w:rsidRPr="00A64F46" w:rsidRDefault="00214859" w:rsidP="00214859">
      <w:pPr>
        <w:tabs>
          <w:tab w:val="left" w:pos="6165"/>
        </w:tabs>
        <w:spacing w:after="0" w:line="259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сельского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совета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proofErr w:type="gramStart"/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народных</w:t>
      </w:r>
      <w:proofErr w:type="gramEnd"/>
    </w:p>
    <w:p w:rsidR="00214859" w:rsidRPr="00A64F46" w:rsidRDefault="00214859" w:rsidP="00214859">
      <w:pPr>
        <w:tabs>
          <w:tab w:val="left" w:pos="6165"/>
        </w:tabs>
        <w:spacing w:after="0" w:line="259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депутатов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№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16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от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18.11.2021</w:t>
      </w:r>
    </w:p>
    <w:p w:rsidR="00214859" w:rsidRPr="00A64F46" w:rsidRDefault="00214859" w:rsidP="00214859">
      <w:pPr>
        <w:spacing w:after="0" w:line="259" w:lineRule="auto"/>
        <w:jc w:val="right"/>
        <w:rPr>
          <w:rFonts w:ascii="Arial Rounded MT Bold" w:eastAsia="Calibri" w:hAnsi="Arial Rounded MT Bold" w:cs="Calibri"/>
          <w:color w:val="00000A"/>
          <w:sz w:val="24"/>
          <w:szCs w:val="24"/>
          <w:lang w:eastAsia="ru-RU"/>
        </w:rPr>
      </w:pP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Приложение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6</w:t>
      </w:r>
    </w:p>
    <w:p w:rsidR="00214859" w:rsidRPr="00A64F46" w:rsidRDefault="00214859" w:rsidP="00214859">
      <w:pPr>
        <w:spacing w:after="0" w:line="259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К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решению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proofErr w:type="spellStart"/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</w:p>
    <w:p w:rsidR="00214859" w:rsidRPr="00A64F46" w:rsidRDefault="00214859" w:rsidP="00214859">
      <w:pPr>
        <w:spacing w:after="0" w:line="259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сельского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совета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proofErr w:type="gramStart"/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народных</w:t>
      </w:r>
      <w:proofErr w:type="gramEnd"/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</w:p>
    <w:p w:rsidR="00214859" w:rsidRPr="00A64F46" w:rsidRDefault="00214859" w:rsidP="00214859">
      <w:pPr>
        <w:spacing w:after="0" w:line="259" w:lineRule="auto"/>
        <w:jc w:val="right"/>
        <w:rPr>
          <w:rFonts w:ascii="Arial Rounded MT Bold" w:eastAsia="Calibri" w:hAnsi="Arial Rounded MT Bold" w:cs="Calibri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депутатов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№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220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от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25.12.2020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г</w:t>
      </w:r>
    </w:p>
    <w:p w:rsidR="00214859" w:rsidRPr="00A64F46" w:rsidRDefault="00214859" w:rsidP="00214859">
      <w:pPr>
        <w:spacing w:after="160" w:line="259" w:lineRule="auto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 </w:t>
      </w:r>
    </w:p>
    <w:p w:rsidR="00214859" w:rsidRPr="00A64F46" w:rsidRDefault="00214859" w:rsidP="00214859">
      <w:pPr>
        <w:spacing w:after="160" w:line="259" w:lineRule="auto"/>
        <w:jc w:val="center"/>
        <w:rPr>
          <w:rFonts w:ascii="Arial Rounded MT Bold" w:eastAsia="Calibri" w:hAnsi="Arial Rounded MT Bold" w:cs="Calibri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Распределение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бюджетных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ассигнований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разделам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подразделам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классификации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расходов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  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бюджета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сельского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поселения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2021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70"/>
      </w:tblGrid>
      <w:tr w:rsidR="00214859" w:rsidRPr="00A64F46" w:rsidTr="00495F25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proofErr w:type="spell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ПЛАН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2021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учетом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</w:tr>
      <w:tr w:rsidR="00214859" w:rsidRPr="00A64F46" w:rsidTr="00495F25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Общегосударственные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1442,1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+105,8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1547,9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высшего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должностного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лица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субъекта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РФ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+40,1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val="en-US"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389,9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Правительства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Федерации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высших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исполнительных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власти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субъектов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Федерации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местных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689,3</w:t>
            </w: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val="en-US"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+43,9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733,2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проведения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выборов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Резервные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Другие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общегосударственные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val="en-US"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val="en-US" w:eastAsia="ru-RU"/>
              </w:rPr>
              <w:t>+</w:t>
            </w: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382,8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Национальная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63,7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Мобилизационная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lastRenderedPageBreak/>
              <w:t>вневойсковая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63,7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lastRenderedPageBreak/>
              <w:t>Национальная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564,026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Дорожное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564,026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Другие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вопросы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области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национальной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Жилищно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-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коммунальное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203,0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Коммунальное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173,0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15,139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Другие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вопросы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области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инематографии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средств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массовой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15,139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  <w:t>Социальная</w:t>
            </w:r>
            <w:r w:rsidRPr="00A64F46"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  <w:t>46,1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  <w:t>Пенсионное</w:t>
            </w:r>
            <w:r w:rsidRPr="00A64F46"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Calibri" w:hAnsi="Arial" w:cs="Arial"/>
                <w:color w:val="00000A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  <w:t>46,1</w:t>
            </w:r>
          </w:p>
        </w:tc>
      </w:tr>
      <w:tr w:rsidR="00214859" w:rsidRPr="00A64F46" w:rsidTr="00495F2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ВСЕГО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2334,065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val="en-US"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+85,8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2419,865</w:t>
            </w:r>
          </w:p>
        </w:tc>
      </w:tr>
    </w:tbl>
    <w:p w:rsidR="00214859" w:rsidRPr="00A64F46" w:rsidRDefault="00214859" w:rsidP="00214859">
      <w:pPr>
        <w:spacing w:after="160" w:line="259" w:lineRule="auto"/>
        <w:jc w:val="center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</w:p>
    <w:p w:rsidR="00214859" w:rsidRPr="00A64F46" w:rsidRDefault="00214859" w:rsidP="00214859">
      <w:pPr>
        <w:spacing w:after="160" w:line="259" w:lineRule="auto"/>
        <w:jc w:val="center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</w:p>
    <w:p w:rsidR="00214859" w:rsidRPr="00A64F46" w:rsidRDefault="00214859" w:rsidP="00214859">
      <w:pPr>
        <w:spacing w:after="160" w:line="259" w:lineRule="auto"/>
        <w:jc w:val="center"/>
        <w:rPr>
          <w:rFonts w:ascii="Arial Rounded MT Bold" w:eastAsia="Calibri" w:hAnsi="Arial Rounded MT Bold" w:cs="Calibri"/>
          <w:color w:val="00000A"/>
          <w:sz w:val="24"/>
          <w:szCs w:val="24"/>
          <w:lang w:eastAsia="ru-RU"/>
        </w:rPr>
      </w:pPr>
      <w:r w:rsidRPr="00A64F46">
        <w:rPr>
          <w:rFonts w:ascii="Arial Rounded MT Bold" w:eastAsia="Calibri" w:hAnsi="Arial Rounded MT Bold" w:cs="Calibri"/>
          <w:color w:val="00000A"/>
          <w:sz w:val="24"/>
          <w:szCs w:val="24"/>
          <w:lang w:eastAsia="ru-RU"/>
        </w:rPr>
        <w:t xml:space="preserve"> </w:t>
      </w:r>
    </w:p>
    <w:p w:rsidR="00214859" w:rsidRPr="00A64F46" w:rsidRDefault="00214859" w:rsidP="00214859">
      <w:pPr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br w:type="page"/>
      </w:r>
    </w:p>
    <w:p w:rsidR="00214859" w:rsidRPr="00A64F46" w:rsidRDefault="00214859" w:rsidP="00214859">
      <w:pPr>
        <w:spacing w:after="0" w:line="240" w:lineRule="auto"/>
        <w:jc w:val="right"/>
        <w:rPr>
          <w:rFonts w:ascii="Arial Rounded MT Bold" w:eastAsia="Calibri" w:hAnsi="Arial Rounded MT Bold" w:cs="Calibri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lastRenderedPageBreak/>
        <w:t>Приложение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3</w:t>
      </w:r>
    </w:p>
    <w:p w:rsidR="00214859" w:rsidRPr="00A64F46" w:rsidRDefault="00A64F46" w:rsidP="00214859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>к</w:t>
      </w:r>
      <w:r w:rsidR="00214859"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="00214859"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решению</w:t>
      </w:r>
      <w:r w:rsidR="00214859"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proofErr w:type="spellStart"/>
      <w:r w:rsidR="00214859"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214859" w:rsidRPr="00A64F46" w:rsidRDefault="00214859" w:rsidP="00214859">
      <w:pPr>
        <w:tabs>
          <w:tab w:val="left" w:pos="6165"/>
        </w:tabs>
        <w:spacing w:after="0" w:line="259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сельского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совета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proofErr w:type="gramStart"/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народных</w:t>
      </w:r>
      <w:proofErr w:type="gramEnd"/>
    </w:p>
    <w:p w:rsidR="00214859" w:rsidRPr="00A64F46" w:rsidRDefault="00214859" w:rsidP="00214859">
      <w:pPr>
        <w:tabs>
          <w:tab w:val="left" w:pos="6165"/>
        </w:tabs>
        <w:spacing w:after="0" w:line="259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депутатов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№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16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от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18.11.2021</w:t>
      </w:r>
    </w:p>
    <w:p w:rsidR="00214859" w:rsidRPr="00A64F46" w:rsidRDefault="00214859" w:rsidP="00214859">
      <w:pPr>
        <w:spacing w:after="0" w:line="259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214859" w:rsidRPr="00A64F46" w:rsidRDefault="00214859" w:rsidP="00214859">
      <w:pPr>
        <w:spacing w:after="0" w:line="240" w:lineRule="auto"/>
        <w:jc w:val="right"/>
        <w:rPr>
          <w:rFonts w:ascii="Arial Rounded MT Bold" w:eastAsia="Calibri" w:hAnsi="Arial Rounded MT Bold" w:cs="Calibri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Приложение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8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к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Решению</w:t>
      </w:r>
    </w:p>
    <w:p w:rsidR="00214859" w:rsidRPr="00A64F46" w:rsidRDefault="00214859" w:rsidP="00214859">
      <w:pPr>
        <w:spacing w:after="0" w:line="240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proofErr w:type="spellStart"/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Пенновского</w:t>
      </w:r>
      <w:proofErr w:type="spellEnd"/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сельского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совета</w:t>
      </w:r>
    </w:p>
    <w:p w:rsidR="00214859" w:rsidRPr="00A64F46" w:rsidRDefault="00A64F46" w:rsidP="00214859">
      <w:pPr>
        <w:spacing w:after="0" w:line="240" w:lineRule="auto"/>
        <w:jc w:val="right"/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A"/>
          <w:sz w:val="24"/>
          <w:szCs w:val="24"/>
          <w:lang w:eastAsia="ru-RU"/>
        </w:rPr>
        <w:t>н</w:t>
      </w:r>
      <w:r w:rsidR="00214859"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ародных</w:t>
      </w:r>
      <w:r w:rsidR="00214859"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  <w:r w:rsidR="00214859"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депутатов</w:t>
      </w:r>
      <w:r w:rsidR="00214859"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</w:p>
    <w:p w:rsidR="00214859" w:rsidRPr="00A64F46" w:rsidRDefault="00214859" w:rsidP="00214859">
      <w:pPr>
        <w:spacing w:after="160" w:line="259" w:lineRule="auto"/>
        <w:jc w:val="right"/>
        <w:rPr>
          <w:rFonts w:ascii="Arial Rounded MT Bold" w:eastAsia="Calibri" w:hAnsi="Arial Rounded MT Bold" w:cs="Calibri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№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220 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от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25.12. 2020</w:t>
      </w:r>
      <w:r w:rsidRPr="00A64F46">
        <w:rPr>
          <w:rFonts w:ascii="Arial" w:eastAsia="Arial" w:hAnsi="Arial" w:cs="Arial"/>
          <w:color w:val="00000A"/>
          <w:sz w:val="24"/>
          <w:szCs w:val="24"/>
          <w:lang w:eastAsia="ru-RU"/>
        </w:rPr>
        <w:t>г</w:t>
      </w:r>
      <w:r w:rsidRPr="00A64F46">
        <w:rPr>
          <w:rFonts w:ascii="Arial Rounded MT Bold" w:eastAsia="Arial" w:hAnsi="Arial Rounded MT Bold" w:cs="Arial"/>
          <w:color w:val="00000A"/>
          <w:sz w:val="24"/>
          <w:szCs w:val="24"/>
          <w:lang w:eastAsia="ru-RU"/>
        </w:rPr>
        <w:t xml:space="preserve"> </w:t>
      </w:r>
    </w:p>
    <w:p w:rsidR="00214859" w:rsidRPr="00A64F46" w:rsidRDefault="00214859" w:rsidP="00214859">
      <w:pPr>
        <w:tabs>
          <w:tab w:val="left" w:pos="7371"/>
        </w:tabs>
        <w:spacing w:after="160" w:line="259" w:lineRule="auto"/>
        <w:jc w:val="center"/>
        <w:rPr>
          <w:rFonts w:ascii="Arial Rounded MT Bold" w:eastAsia="Calibri" w:hAnsi="Arial Rounded MT Bold" w:cs="Calibri"/>
          <w:color w:val="00000A"/>
          <w:sz w:val="24"/>
          <w:szCs w:val="24"/>
          <w:lang w:eastAsia="ru-RU"/>
        </w:rPr>
      </w:pP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Распределение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бюджетных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ассигнований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разделам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,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подразделам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,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целевым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статьям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(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муниципальным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программам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не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программным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направлениям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деятельности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>)</w:t>
      </w:r>
      <w:proofErr w:type="gramStart"/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группам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и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подгруппам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видов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расходов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классификации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расходов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бюджета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поселения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на</w:t>
      </w:r>
      <w:r w:rsidRPr="00A64F46"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  <w:t xml:space="preserve"> 2021</w:t>
      </w:r>
      <w:r w:rsidRPr="00A64F46">
        <w:rPr>
          <w:rFonts w:ascii="Arial" w:eastAsia="Arial" w:hAnsi="Arial" w:cs="Arial"/>
          <w:b/>
          <w:color w:val="00000A"/>
          <w:sz w:val="24"/>
          <w:szCs w:val="24"/>
          <w:lang w:eastAsia="ru-RU"/>
        </w:rPr>
        <w:t>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567"/>
        <w:gridCol w:w="644"/>
        <w:gridCol w:w="1057"/>
        <w:gridCol w:w="841"/>
        <w:gridCol w:w="1040"/>
        <w:gridCol w:w="1003"/>
        <w:gridCol w:w="1040"/>
      </w:tblGrid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proofErr w:type="gramStart"/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proofErr w:type="gramStart"/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2020</w:t>
            </w: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учетом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Общегосударственные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1442,1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>+105,8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1547,9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Функционирование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высшего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должностного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лица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субъекта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РФ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муниципального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+40,1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389,9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Непрограммная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часть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бюджета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сельского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000 87 030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+40,1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389,9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Глава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000 87030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+40,1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389,9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Расходы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персоналу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целях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выполнения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функций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органами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казенными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учреждениями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органами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управления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внебюджетными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000 87 030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+40,1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389,9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lastRenderedPageBreak/>
              <w:t>Расходы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персоналу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000 87 030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+40,1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389,9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Фонд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труда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взносы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обязательному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социальному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000 87 030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>+30,0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301,2</w:t>
            </w:r>
          </w:p>
        </w:tc>
      </w:tr>
      <w:tr w:rsidR="00214859" w:rsidRPr="00A64F46" w:rsidTr="00A64F46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Взносы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обязательному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социальному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страхованию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денежного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содержания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работникам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органов</w:t>
            </w: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000 87 030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val="en-US"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val="en-US"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val="en-US" w:eastAsia="ru-RU"/>
              </w:rPr>
              <w:t>+</w:t>
            </w: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88,7</w:t>
            </w:r>
          </w:p>
        </w:tc>
      </w:tr>
      <w:tr w:rsidR="00214859" w:rsidRPr="00A64F46" w:rsidTr="00A64F46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Функционирование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Правительства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Российской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Федерации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высших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исполнительных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органов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государственной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власти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субъектов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Российской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Федерации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местных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  <w:t>+43,9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733,2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Непрограммная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часть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бюджета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сельского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000 87 040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>+43,9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733,2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Центральный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>+43,9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733,2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Расходы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персоналу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целях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выполнения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функций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органами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казенными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учреждениями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органами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управления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внебюджетными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000 87 040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100</w:t>
            </w: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467,3</w:t>
            </w: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+27,7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495,0</w:t>
            </w:r>
          </w:p>
        </w:tc>
      </w:tr>
      <w:tr w:rsidR="00214859" w:rsidRPr="00A64F46" w:rsidTr="00A64F46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Расходы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персоналу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000 87 040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color w:val="00000A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467,3</w:t>
            </w: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lastRenderedPageBreak/>
              <w:t>+27,7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495,0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lastRenderedPageBreak/>
              <w:t>Фонд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труда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взносы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обязательному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социальному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val="en-US"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val="en-US" w:eastAsia="ru-RU"/>
              </w:rPr>
              <w:t>3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val="en-US"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+22,8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382,8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персоналу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00087040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Взносы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обязательному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социальному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страхованию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денежного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содержания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работникам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val="en-US" w:eastAsia="ru-RU"/>
              </w:rPr>
              <w:t>+</w:t>
            </w: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4,9</w:t>
            </w: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112,2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+16,2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234,1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+16,2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234,1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Прочая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000 87 040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+16,2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197,8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энергетических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ресурсов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000 87 040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36,0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Уплата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налогов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000 87 040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4,1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Уплата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налога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имущество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организаций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земельного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налога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000 87 040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2,1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Уплата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000 87 040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Исполнение</w:t>
            </w: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судебных</w:t>
            </w: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000 87 040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Обеспечение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проведения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выборов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Специальные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0087 050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Резервные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Непрограммная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часть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бюджета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сельского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000 88 000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Резервные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фонды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местных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000 88 000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бюджетные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000 88 000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Резервные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000 88 000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Другие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общегосударственные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000 00 000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val="en-US" w:eastAsia="ru-RU"/>
              </w:rPr>
            </w:pPr>
            <w:r w:rsidRPr="00A64F46">
              <w:rPr>
                <w:rFonts w:ascii="Arial Rounded MT Bold" w:eastAsia="Calibri" w:hAnsi="Arial Rounded MT Bold" w:cs="Arial"/>
                <w:b/>
                <w:sz w:val="24"/>
                <w:szCs w:val="24"/>
                <w:lang w:val="en-US" w:eastAsia="ru-RU"/>
              </w:rPr>
              <w:t>+</w:t>
            </w:r>
            <w:r w:rsidRPr="00A64F46"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382,8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Непрограммная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часть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бюджета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сельского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000 00 000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val="en-US"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val="en-US" w:eastAsia="ru-RU"/>
              </w:rPr>
              <w:t>+</w:t>
            </w: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382,8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Расходы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персоналу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000 86 200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val="en-US"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val="en-US" w:eastAsia="ru-RU"/>
              </w:rPr>
              <w:t>+</w:t>
            </w: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382,8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Фонд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труда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взносы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обязательному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социальному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sz w:val="24"/>
                <w:szCs w:val="24"/>
                <w:lang w:eastAsia="ru-RU"/>
              </w:rPr>
              <w:t>276,2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val="en-US"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val="en-US" w:eastAsia="ru-RU"/>
              </w:rPr>
              <w:t>+</w:t>
            </w: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293,4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Взносы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обязательному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социальному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страхованию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денежного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содержания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работникам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val="en-US" w:eastAsia="ru-RU"/>
              </w:rPr>
              <w:t>+</w:t>
            </w: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87,4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lastRenderedPageBreak/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</w:t>
            </w:r>
            <w:proofErr w:type="gram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Прочая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000 86200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Национальная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63,7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Мобилизация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вневойсковая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63,7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Непрограммная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часть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бюджета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сельского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63,7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Осуществление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первичного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воинского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учета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территориях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где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отсутствуют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военные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000 51 180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63,7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Расходы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персоналу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целях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выполнения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функций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органами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казенными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учреждениями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органами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управления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внебюджетными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000 51 180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61,2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Расходы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персоналу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000 51 180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61,2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Фонд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труда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lastRenderedPageBreak/>
              <w:t>взносы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обязательному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социальному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000 51 180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46,8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46,8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lastRenderedPageBreak/>
              <w:t>Взносы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обязательному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социальному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страхованию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денежного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содержания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работникам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000 51 180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14,4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000 51 180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000 51 180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214859" w:rsidRPr="00A64F46" w:rsidTr="00A64F46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Прочая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000 51 180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Национальная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экономика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564,026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564,026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Дорожное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хозяйство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000 82130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564,026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564,026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Поддержка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дорожного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хозяйства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рамках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непрограммной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части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бюджета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000 82130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564,026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564,026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Непрограммная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часть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бюджета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000 82130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564,026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564,026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</w:t>
            </w:r>
            <w:proofErr w:type="gram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000 82130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564,026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564,026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Прочая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000 82130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564,026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564,026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Жилищно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-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коммунальное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183,0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Коммунальное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Непрограммная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часть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бюджета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сельского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00084030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Организация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границах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поселения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водоотведения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тепло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-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proofErr w:type="gramEnd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00081720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</w:t>
            </w:r>
            <w:proofErr w:type="gram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00081720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00081720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Прочая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00081720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173,0</w:t>
            </w:r>
          </w:p>
        </w:tc>
      </w:tr>
      <w:tr w:rsidR="00214859" w:rsidRPr="00A64F46" w:rsidTr="00A64F46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Непрограммная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часть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бюджета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сельского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000 00 000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173,0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Создание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условий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массового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отдыха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жителей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поселения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организации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обустройства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мест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массового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отдыха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населения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включая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обеспечение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свободного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доступа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граждан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к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водным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объектам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общего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пользования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береговым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003 81700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lastRenderedPageBreak/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</w:t>
            </w:r>
            <w:proofErr w:type="gram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003 81700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003 81700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Прочая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003 81700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Обеспечение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безопасности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людей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водных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объектах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охране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жизни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002 81700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90,0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</w:t>
            </w:r>
            <w:proofErr w:type="gram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002 81700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90,0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002 81700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90,0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Прочая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002 81700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90,0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Организация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осуществление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мероприятий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территориальной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обороне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гражданской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обороне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защите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населения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территории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поселения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от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чрезвычайных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ситуаций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природного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техногенного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00081770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lastRenderedPageBreak/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</w:t>
            </w:r>
            <w:proofErr w:type="gram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81770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lastRenderedPageBreak/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00081770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Прочая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00081770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Организация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ритуальных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содержание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мест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00081740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8,0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</w:t>
            </w:r>
            <w:proofErr w:type="gram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00081740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8,0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00081740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8,0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Прочая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00081740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8,0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Обеспечение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первичных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мер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пожарной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безопасности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границах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населенных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пунктов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00081750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</w:t>
            </w:r>
            <w:proofErr w:type="gram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00081750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00081750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Прочая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lastRenderedPageBreak/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81750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Наказы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избирателей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депутатам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районного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Совета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народных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00080 210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</w:t>
            </w:r>
            <w:proofErr w:type="gramStart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00080 210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00080 210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Прочая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муниципальных</w:t>
            </w:r>
            <w:proofErr w:type="gramStart"/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</w:t>
            </w:r>
            <w:proofErr w:type="gramEnd"/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00080 210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15,139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15,139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15,139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15,139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Непрограммная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часть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сельского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15,139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</w:pPr>
          </w:p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15,139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Организация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осуществление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мероприятий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Сохранению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использованию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популяризации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объектов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культурного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наследия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памятников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истории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культуры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местног</w:t>
            </w:r>
            <w:proofErr w:type="gramStart"/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муниципального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значения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расположенных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территории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поселения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части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содержания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мемориального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комплекса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 Rounded MT Bold" w:eastAsia="Arial" w:hAnsi="Arial Rounded MT Bold" w:cs="Arial Rounded MT Bold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Вечный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огонь</w:t>
            </w:r>
            <w:r w:rsidRPr="00A64F46">
              <w:rPr>
                <w:rFonts w:ascii="Arial Rounded MT Bold" w:eastAsia="Arial" w:hAnsi="Arial Rounded MT Bold" w:cs="Arial Rounded MT Bold"/>
                <w:b/>
                <w:color w:val="00000A"/>
                <w:sz w:val="24"/>
                <w:szCs w:val="24"/>
                <w:lang w:eastAsia="ru-RU"/>
              </w:rPr>
              <w:t>»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содержание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воинских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захоронений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памятных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знаков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00089700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  <w:t>5,139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5,139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государственны</w:t>
            </w:r>
            <w:proofErr w:type="gramStart"/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00089700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5,139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5,139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закупки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государственны</w:t>
            </w:r>
            <w:proofErr w:type="gramStart"/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00089700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5,139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5,139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Прочая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00089700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5,139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5,139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Организация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осуществление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мероприятий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Сохранению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использованию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популяризации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объектов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культурного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наследия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памятников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истории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культуры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местног</w:t>
            </w:r>
            <w:proofErr w:type="gramStart"/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муниципального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значения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расположенных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на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территории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поселения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части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содержания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мемориального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комплекса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 Rounded MT Bold" w:eastAsia="Arial" w:hAnsi="Arial Rounded MT Bold" w:cs="Arial Rounded MT Bold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Вечный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огонь</w:t>
            </w:r>
            <w:r w:rsidRPr="00A64F46">
              <w:rPr>
                <w:rFonts w:ascii="Arial Rounded MT Bold" w:eastAsia="Arial" w:hAnsi="Arial Rounded MT Bold" w:cs="Arial Rounded MT Bold"/>
                <w:b/>
                <w:color w:val="00000A"/>
                <w:sz w:val="24"/>
                <w:szCs w:val="24"/>
                <w:lang w:eastAsia="ru-RU"/>
              </w:rPr>
              <w:t>»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содержание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воинских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захоронений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памятных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знаков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00081730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государственны</w:t>
            </w:r>
            <w:proofErr w:type="gramStart"/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00081730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закупки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государственны</w:t>
            </w:r>
            <w:proofErr w:type="gramStart"/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>)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00081730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Прочая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закупка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товаров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работ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услуг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обеспечения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A64F46">
              <w:rPr>
                <w:rFonts w:ascii="Arial Rounded MT Bold" w:eastAsia="Arial" w:hAnsi="Arial Rounded MT Bold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A64F4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00081730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Социальная</w:t>
            </w: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b/>
                <w:color w:val="00000A"/>
                <w:sz w:val="24"/>
                <w:szCs w:val="24"/>
                <w:lang w:eastAsia="ru-RU"/>
              </w:rPr>
              <w:t>46,1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Пенсионное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000 82630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46,1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Не</w:t>
            </w:r>
            <w:r w:rsid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програм</w:t>
            </w:r>
            <w:r w:rsid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ная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часть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бюджета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сельского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000 82630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46,1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Дополнительное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пенсионное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доплата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к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пенсиям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муниципальным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000 82630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46,1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Социальное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обеспечение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000 82630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46,1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Пенсии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компенсации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иные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социальные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выплаты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гражданам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кроме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публичных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обязательств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БП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000 82630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val="en-US"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46,1</w:t>
            </w:r>
          </w:p>
        </w:tc>
      </w:tr>
      <w:tr w:rsidR="00214859" w:rsidRPr="00A64F46" w:rsidTr="00A64F4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ВСЕГО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A64F46">
              <w:rPr>
                <w:rFonts w:ascii="Arial" w:eastAsia="Arial" w:hAnsi="Arial" w:cs="Arial"/>
                <w:color w:val="00000A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="Calibri" w:hAnsi="Arial Rounded MT Bold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val="en-US" w:eastAsia="ru-RU"/>
              </w:rPr>
              <w:t>2</w:t>
            </w: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334,065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+85,8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14859" w:rsidRPr="00A64F46" w:rsidRDefault="00214859" w:rsidP="00214859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sz w:val="24"/>
                <w:szCs w:val="24"/>
                <w:lang w:eastAsia="ru-RU"/>
              </w:rPr>
            </w:pPr>
            <w:r w:rsidRPr="00A64F46">
              <w:rPr>
                <w:rFonts w:ascii="Arial Rounded MT Bold" w:eastAsia="Arial" w:hAnsi="Arial Rounded MT Bold" w:cs="Arial"/>
                <w:color w:val="00000A"/>
                <w:sz w:val="24"/>
                <w:szCs w:val="24"/>
                <w:lang w:eastAsia="ru-RU"/>
              </w:rPr>
              <w:t>2419,865</w:t>
            </w:r>
          </w:p>
        </w:tc>
      </w:tr>
    </w:tbl>
    <w:p w:rsidR="00214859" w:rsidRPr="00A64F46" w:rsidRDefault="00214859" w:rsidP="00214859">
      <w:pPr>
        <w:spacing w:after="160" w:line="259" w:lineRule="auto"/>
        <w:jc w:val="center"/>
        <w:rPr>
          <w:rFonts w:ascii="Arial Rounded MT Bold" w:eastAsia="Arial" w:hAnsi="Arial Rounded MT Bold" w:cs="Arial"/>
          <w:b/>
          <w:color w:val="00000A"/>
          <w:sz w:val="24"/>
          <w:szCs w:val="24"/>
          <w:lang w:eastAsia="ru-RU"/>
        </w:rPr>
      </w:pPr>
    </w:p>
    <w:p w:rsidR="00553D5C" w:rsidRPr="00A64F46" w:rsidRDefault="00553D5C">
      <w:pPr>
        <w:rPr>
          <w:rFonts w:ascii="Arial Rounded MT Bold" w:hAnsi="Arial Rounded MT Bold"/>
          <w:sz w:val="24"/>
          <w:szCs w:val="24"/>
          <w:lang w:val="en-US"/>
        </w:rPr>
      </w:pPr>
    </w:p>
    <w:sectPr w:rsidR="00553D5C" w:rsidRPr="00A6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4F"/>
    <w:rsid w:val="00086523"/>
    <w:rsid w:val="00214859"/>
    <w:rsid w:val="00553D5C"/>
    <w:rsid w:val="00A64F46"/>
    <w:rsid w:val="00E8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4859"/>
  </w:style>
  <w:style w:type="paragraph" w:styleId="a3">
    <w:name w:val="Balloon Text"/>
    <w:basedOn w:val="a"/>
    <w:link w:val="a4"/>
    <w:uiPriority w:val="99"/>
    <w:semiHidden/>
    <w:unhideWhenUsed/>
    <w:rsid w:val="002148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148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4859"/>
  </w:style>
  <w:style w:type="paragraph" w:styleId="a3">
    <w:name w:val="Balloon Text"/>
    <w:basedOn w:val="a"/>
    <w:link w:val="a4"/>
    <w:uiPriority w:val="99"/>
    <w:semiHidden/>
    <w:unhideWhenUsed/>
    <w:rsid w:val="002148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148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2021-11-19T07:21:00Z</cp:lastPrinted>
  <dcterms:created xsi:type="dcterms:W3CDTF">2021-11-19T07:19:00Z</dcterms:created>
  <dcterms:modified xsi:type="dcterms:W3CDTF">2021-11-29T11:57:00Z</dcterms:modified>
</cp:coreProperties>
</file>