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4170" w:rsidRDefault="006829B8" w:rsidP="00FF41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FF4170" w:rsidRDefault="00FF4170" w:rsidP="00FF41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220C46" w:rsidRDefault="000E5595" w:rsidP="00FF417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040662"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  </w:t>
      </w:r>
      <w:r w:rsidR="006829B8" w:rsidRPr="000505B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</w:t>
      </w:r>
      <w:r w:rsidR="00FF4170">
        <w:rPr>
          <w:rFonts w:ascii="Arial" w:hAnsi="Arial" w:cs="Arial"/>
          <w:sz w:val="24"/>
          <w:szCs w:val="24"/>
        </w:rPr>
        <w:t xml:space="preserve">  </w:t>
      </w:r>
      <w:r w:rsidR="000F2376" w:rsidRPr="000505B7">
        <w:rPr>
          <w:rFonts w:ascii="Arial" w:hAnsi="Arial" w:cs="Arial"/>
          <w:sz w:val="24"/>
          <w:szCs w:val="24"/>
        </w:rPr>
        <w:t xml:space="preserve">   </w:t>
      </w:r>
      <w:r w:rsidR="00FF4170">
        <w:rPr>
          <w:rFonts w:ascii="Arial" w:hAnsi="Arial" w:cs="Arial"/>
          <w:sz w:val="24"/>
          <w:szCs w:val="24"/>
        </w:rPr>
        <w:t xml:space="preserve">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</w:t>
      </w:r>
      <w:r w:rsidR="00B737F2">
        <w:rPr>
          <w:rFonts w:ascii="Arial" w:hAnsi="Arial" w:cs="Arial"/>
          <w:sz w:val="24"/>
          <w:szCs w:val="24"/>
        </w:rPr>
        <w:t xml:space="preserve">            № </w:t>
      </w:r>
      <w:r>
        <w:rPr>
          <w:rFonts w:ascii="Arial" w:hAnsi="Arial" w:cs="Arial"/>
          <w:sz w:val="24"/>
          <w:szCs w:val="24"/>
        </w:rPr>
        <w:t>70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5595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Pr="00556E3D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  <w:r w:rsidR="00556E3D" w:rsidRPr="00556E3D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соотвествие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от 17.04.2015 № 13 «Об утверждении бюджетной росписи согласно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C82B3F" w:rsidRPr="00087D29" w:rsidRDefault="007B576C" w:rsidP="00556E3D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87D29">
        <w:rPr>
          <w:rFonts w:ascii="Arial" w:hAnsi="Arial" w:cs="Arial"/>
          <w:sz w:val="24"/>
          <w:szCs w:val="24"/>
        </w:rPr>
        <w:t>Приложение</w:t>
      </w:r>
      <w:r w:rsidR="00C82B3F" w:rsidRPr="00087D29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3"/>
        <w:gridCol w:w="965"/>
        <w:gridCol w:w="539"/>
        <w:gridCol w:w="847"/>
        <w:gridCol w:w="531"/>
        <w:gridCol w:w="888"/>
        <w:gridCol w:w="1072"/>
        <w:gridCol w:w="86"/>
        <w:gridCol w:w="36"/>
        <w:gridCol w:w="36"/>
        <w:gridCol w:w="36"/>
        <w:gridCol w:w="40"/>
        <w:gridCol w:w="41"/>
        <w:gridCol w:w="36"/>
        <w:gridCol w:w="36"/>
        <w:gridCol w:w="36"/>
        <w:gridCol w:w="36"/>
        <w:gridCol w:w="41"/>
        <w:gridCol w:w="18"/>
        <w:gridCol w:w="18"/>
        <w:gridCol w:w="50"/>
      </w:tblGrid>
      <w:tr w:rsidR="00C82B3F" w:rsidRPr="00087D29" w:rsidTr="00087D29">
        <w:trPr>
          <w:gridAfter w:val="13"/>
          <w:wAfter w:w="460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87D29" w:rsidTr="00087D29">
        <w:trPr>
          <w:gridAfter w:val="2"/>
          <w:wAfter w:w="59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87D29" w:rsidTr="00087D29">
        <w:trPr>
          <w:gridAfter w:val="2"/>
          <w:wAfter w:w="59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87D29" w:rsidTr="00087D29">
        <w:trPr>
          <w:gridAfter w:val="2"/>
          <w:wAfter w:w="59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Расх.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Эк.класс.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А</w:t>
            </w:r>
            <w:r w:rsidR="00220C4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дминистрация Муравльского сельского поселения  Троснянского района 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20C46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  <w:r w:rsidR="0092033F">
              <w:rPr>
                <w:rFonts w:ascii="Arial" w:hAnsi="Arial" w:cs="Arial"/>
                <w:b/>
                <w:bCs/>
                <w:color w:val="000000"/>
                <w:sz w:val="20"/>
              </w:rPr>
              <w:t>158150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821C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240350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821C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240350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173124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766451" w:rsidRDefault="00766451" w:rsidP="0067287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173124.00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821C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51300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A479E7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9E7" w:rsidRPr="00766451" w:rsidRDefault="00766451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Пособия,компенсационные выплаты и иные выплаты гражданам,кроме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9E7" w:rsidRPr="00087D29" w:rsidRDefault="00766451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9E7" w:rsidRPr="00087D29" w:rsidRDefault="00766451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9E7" w:rsidRPr="00087D29" w:rsidRDefault="00766451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9E7" w:rsidRPr="00087D29" w:rsidRDefault="00766451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9E7" w:rsidRPr="00087D29" w:rsidRDefault="00766451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9E7" w:rsidRPr="00766451" w:rsidRDefault="0076645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15926.00</w:t>
            </w:r>
          </w:p>
        </w:tc>
        <w:tc>
          <w:tcPr>
            <w:tcW w:w="86" w:type="dxa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479E7" w:rsidRPr="00087D29" w:rsidRDefault="00A479E7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76645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336900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76645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36900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269100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B813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67287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63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385D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385D4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B813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215</w:t>
            </w:r>
            <w:r w:rsidR="00B8139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C82B3F" w:rsidP="00B8139D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B8139D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B8139D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9203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600.00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Увеличение стоимости 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Ремонт и содержание автомобильных дорог,прочие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86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86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626591" w:rsidRDefault="009A56B6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86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7287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38</w:t>
            </w:r>
            <w:r w:rsidR="00F90E7C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Создание условий массового отдыха житилей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87D29">
              <w:rPr>
                <w:rFonts w:ascii="Arial" w:hAnsi="Arial" w:cs="Arial"/>
                <w:color w:val="000000"/>
                <w:sz w:val="20"/>
              </w:rPr>
              <w:t>Я</w:t>
            </w:r>
            <w:r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сбора и вывоза бытовых отходов и мусора в рамках непрограммной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Строительство и содержание автомобильных дорог и инженирных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AE6413" w:rsidRDefault="00AE6413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4000,00</w:t>
            </w:r>
          </w:p>
        </w:tc>
        <w:tc>
          <w:tcPr>
            <w:tcW w:w="86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E7C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F20D8A" w:rsidRPr="00AE6413" w:rsidRDefault="00AE6413" w:rsidP="00F90E7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86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AE6413" w:rsidP="00AE64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6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Увеличение стоимости материалных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86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10200,00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AE6413" w:rsidP="00AE64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10200,00</w:t>
            </w:r>
          </w:p>
        </w:tc>
        <w:tc>
          <w:tcPr>
            <w:tcW w:w="86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92033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AE6413" w:rsidP="00AE64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10200,00</w:t>
            </w:r>
          </w:p>
        </w:tc>
        <w:tc>
          <w:tcPr>
            <w:tcW w:w="86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осуществление мероприятий по территориальной обороне и гражданской обороне, 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414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384</w:t>
            </w:r>
            <w:r w:rsidR="00AE6413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203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384</w:t>
            </w:r>
            <w:r w:rsidR="00AE6413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AE6413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  <w:r w:rsidR="0092033F">
              <w:rPr>
                <w:rFonts w:ascii="Arial" w:hAnsi="Arial" w:cs="Arial"/>
                <w:b/>
                <w:bCs/>
                <w:color w:val="000000"/>
                <w:sz w:val="20"/>
              </w:rPr>
              <w:t>84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Паспортизация братских захоронений и мемориалов, реставрационные и ремонтные работы на объектах культурного наследия в рамках мунципальной целевой программы "Развитие культуры и искусства, сохранение и реконструкция военно- мемориальных объектов в Тросняском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92033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86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Tr="0092033F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Default="00AE6413" w:rsidP="000064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="0092033F">
              <w:rPr>
                <w:b/>
                <w:bCs/>
                <w:color w:val="000000"/>
                <w:sz w:val="20"/>
              </w:rPr>
              <w:t>158150</w:t>
            </w:r>
            <w:r w:rsidR="000D0D82">
              <w:rPr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86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43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44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44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36" w:type="dxa"/>
            <w:gridSpan w:val="2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</w:tr>
    </w:tbl>
    <w:p w:rsidR="006829B8" w:rsidRDefault="006829B8" w:rsidP="006829B8"/>
    <w:sectPr w:rsidR="006829B8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34A6"/>
    <w:rsid w:val="000853D1"/>
    <w:rsid w:val="00087D29"/>
    <w:rsid w:val="00087DBF"/>
    <w:rsid w:val="000A1E98"/>
    <w:rsid w:val="000A2635"/>
    <w:rsid w:val="000C74F9"/>
    <w:rsid w:val="000D0D82"/>
    <w:rsid w:val="000E528C"/>
    <w:rsid w:val="000E5595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0C46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85D4D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56E3D"/>
    <w:rsid w:val="00560FD2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26591"/>
    <w:rsid w:val="00630E5C"/>
    <w:rsid w:val="006712D2"/>
    <w:rsid w:val="00672879"/>
    <w:rsid w:val="006821C8"/>
    <w:rsid w:val="006829B8"/>
    <w:rsid w:val="006C1B30"/>
    <w:rsid w:val="006D507C"/>
    <w:rsid w:val="006D7D7C"/>
    <w:rsid w:val="007005DB"/>
    <w:rsid w:val="00714113"/>
    <w:rsid w:val="007211B2"/>
    <w:rsid w:val="00737B1E"/>
    <w:rsid w:val="00741C78"/>
    <w:rsid w:val="00766451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71316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033F"/>
    <w:rsid w:val="0092499D"/>
    <w:rsid w:val="0092652C"/>
    <w:rsid w:val="00961B3D"/>
    <w:rsid w:val="0096766B"/>
    <w:rsid w:val="009760F8"/>
    <w:rsid w:val="009810B4"/>
    <w:rsid w:val="00995F14"/>
    <w:rsid w:val="009A56B6"/>
    <w:rsid w:val="009E5BB0"/>
    <w:rsid w:val="00A157D6"/>
    <w:rsid w:val="00A479E7"/>
    <w:rsid w:val="00A55389"/>
    <w:rsid w:val="00A63DA1"/>
    <w:rsid w:val="00A67CF1"/>
    <w:rsid w:val="00A712A9"/>
    <w:rsid w:val="00A758D7"/>
    <w:rsid w:val="00A92823"/>
    <w:rsid w:val="00A93D04"/>
    <w:rsid w:val="00AA7B0D"/>
    <w:rsid w:val="00AE6413"/>
    <w:rsid w:val="00B04C33"/>
    <w:rsid w:val="00B06AED"/>
    <w:rsid w:val="00B103BE"/>
    <w:rsid w:val="00B6145F"/>
    <w:rsid w:val="00B63EA2"/>
    <w:rsid w:val="00B737F2"/>
    <w:rsid w:val="00B75DF0"/>
    <w:rsid w:val="00B776C6"/>
    <w:rsid w:val="00B8139D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B0E61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90E7C"/>
    <w:rsid w:val="00FE6461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2015-12-04T07:59:00Z</cp:lastPrinted>
  <dcterms:created xsi:type="dcterms:W3CDTF">2015-12-04T08:22:00Z</dcterms:created>
  <dcterms:modified xsi:type="dcterms:W3CDTF">2015-12-04T08:22:00Z</dcterms:modified>
</cp:coreProperties>
</file>